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3003"/>
      </w:tblGrid>
      <w:tr w:rsidR="00B10E06" w:rsidRPr="000E53A0" w:rsidTr="00B10E06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E06" w:rsidRPr="000E53A0" w:rsidRDefault="00B10E06" w:rsidP="00A3180E">
            <w:pPr>
              <w:ind w:left="-108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95BEF2D" wp14:editId="66F36976">
                  <wp:extent cx="1508270" cy="561975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51" cy="58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dotted" w:sz="4" w:space="0" w:color="auto"/>
            </w:tcBorders>
          </w:tcPr>
          <w:p w:rsidR="00B10E06" w:rsidRPr="00B10E06" w:rsidRDefault="00B10E06" w:rsidP="00A3180E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B10E06">
              <w:rPr>
                <w:sz w:val="32"/>
                <w:szCs w:val="32"/>
              </w:rPr>
              <w:t>Solicitud de Acceso, Rectificación, Cancelación u Oposición de Datos Personales</w:t>
            </w:r>
          </w:p>
          <w:bookmarkEnd w:id="0"/>
          <w:p w:rsidR="00B10E06" w:rsidRPr="000E53A0" w:rsidRDefault="00B10E06" w:rsidP="00B10E0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dotted" w:sz="4" w:space="0" w:color="auto"/>
            </w:tcBorders>
          </w:tcPr>
          <w:p w:rsidR="00B10E06" w:rsidRDefault="00B10E06" w:rsidP="00A318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1609EE0" wp14:editId="02BBC767">
                  <wp:extent cx="1657350" cy="574766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405" cy="58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Sombreadoclaro-nfasis1"/>
        <w:tblW w:w="1048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698"/>
        <w:gridCol w:w="563"/>
        <w:gridCol w:w="340"/>
        <w:gridCol w:w="368"/>
        <w:gridCol w:w="1843"/>
        <w:gridCol w:w="2267"/>
        <w:gridCol w:w="142"/>
        <w:gridCol w:w="289"/>
        <w:gridCol w:w="1979"/>
      </w:tblGrid>
      <w:tr w:rsidR="004F1491" w:rsidRPr="004F1491" w:rsidTr="00C7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</w:tcPr>
          <w:p w:rsidR="0008607F" w:rsidRPr="0009347A" w:rsidRDefault="0008607F" w:rsidP="00B14722">
            <w:pPr>
              <w:tabs>
                <w:tab w:val="left" w:pos="6313"/>
                <w:tab w:val="right" w:pos="10574"/>
              </w:tabs>
              <w:jc w:val="both"/>
              <w:rPr>
                <w:rFonts w:ascii="Calibri Light" w:hAnsi="Calibri Light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4F1491" w:rsidRPr="000C794C" w:rsidTr="00FD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shd w:val="clear" w:color="auto" w:fill="auto"/>
          </w:tcPr>
          <w:p w:rsidR="0008607F" w:rsidRPr="000C794C" w:rsidRDefault="0008607F" w:rsidP="00685F57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color w:val="404040" w:themeColor="text1" w:themeTint="BF"/>
              </w:rPr>
              <w:t xml:space="preserve">Nombre completo del </w:t>
            </w:r>
            <w:r w:rsidR="00853ABA" w:rsidRPr="000C794C">
              <w:rPr>
                <w:rFonts w:ascii="Arial" w:hAnsi="Arial" w:cs="Arial"/>
                <w:color w:val="404040" w:themeColor="text1" w:themeTint="BF"/>
              </w:rPr>
              <w:t>solicitante</w:t>
            </w:r>
            <w:r w:rsidR="00685F5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853ABA" w:rsidRPr="000C794C">
              <w:rPr>
                <w:rFonts w:ascii="Arial" w:hAnsi="Arial" w:cs="Arial"/>
                <w:color w:val="404040" w:themeColor="text1" w:themeTint="BF"/>
              </w:rPr>
              <w:t>/</w:t>
            </w:r>
            <w:r w:rsidR="00685F5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0C794C">
              <w:rPr>
                <w:rFonts w:ascii="Arial" w:hAnsi="Arial" w:cs="Arial"/>
                <w:color w:val="404040" w:themeColor="text1" w:themeTint="BF"/>
              </w:rPr>
              <w:t>titular (</w:t>
            </w:r>
            <w:r w:rsidRPr="00685F57">
              <w:rPr>
                <w:rFonts w:ascii="Arial" w:hAnsi="Arial" w:cs="Arial"/>
                <w:color w:val="404040" w:themeColor="text1" w:themeTint="BF"/>
                <w:sz w:val="20"/>
              </w:rPr>
              <w:t>persona a la que pertenecen o refieren los datos personales</w:t>
            </w:r>
            <w:r w:rsidRPr="000C794C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</w:tr>
      <w:tr w:rsidR="004F1491" w:rsidRPr="0097320B" w:rsidTr="00C72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shd w:val="clear" w:color="auto" w:fill="auto"/>
          </w:tcPr>
          <w:p w:rsidR="0008607F" w:rsidRPr="0097320B" w:rsidRDefault="0008607F" w:rsidP="00A3180E">
            <w:pPr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</w:pPr>
          </w:p>
          <w:p w:rsidR="0008607F" w:rsidRPr="0097320B" w:rsidRDefault="0008607F" w:rsidP="003A24CE">
            <w:pPr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</w:pPr>
            <w:r w:rsidRPr="0097320B"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  <w:t>_________________</w:t>
            </w:r>
            <w:r w:rsidR="00685F57" w:rsidRPr="0097320B"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  <w:t>___________________</w:t>
            </w:r>
            <w:r w:rsidRPr="0097320B"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  <w:t>_________________________</w:t>
            </w:r>
            <w:r w:rsidR="00C725B9"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  <w:t>_______________________________</w:t>
            </w:r>
          </w:p>
        </w:tc>
      </w:tr>
      <w:tr w:rsidR="004F1491" w:rsidRPr="000C794C" w:rsidTr="00C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3"/>
            <w:shd w:val="clear" w:color="auto" w:fill="auto"/>
          </w:tcPr>
          <w:p w:rsidR="0008607F" w:rsidRPr="000C794C" w:rsidRDefault="0008607F" w:rsidP="00A3180E">
            <w:pPr>
              <w:jc w:val="center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Nombre(s)</w:t>
            </w:r>
          </w:p>
        </w:tc>
        <w:tc>
          <w:tcPr>
            <w:tcW w:w="4620" w:type="dxa"/>
            <w:gridSpan w:val="4"/>
            <w:shd w:val="clear" w:color="auto" w:fill="auto"/>
          </w:tcPr>
          <w:p w:rsidR="0008607F" w:rsidRPr="000C794C" w:rsidRDefault="003A24CE" w:rsidP="003A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       </w:t>
            </w:r>
            <w:r w:rsidR="0008607F" w:rsidRPr="000C794C">
              <w:rPr>
                <w:rFonts w:ascii="Arial" w:hAnsi="Arial" w:cs="Arial"/>
                <w:color w:val="404040" w:themeColor="text1" w:themeTint="BF"/>
              </w:rPr>
              <w:t>Primer apellido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607F" w:rsidRPr="000C794C" w:rsidRDefault="0008607F" w:rsidP="00A12133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color w:val="404040" w:themeColor="text1" w:themeTint="BF"/>
              </w:rPr>
              <w:t>Segundo apellido</w:t>
            </w:r>
          </w:p>
        </w:tc>
      </w:tr>
      <w:tr w:rsidR="004F1491" w:rsidRPr="000C794C" w:rsidTr="00FD630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shd w:val="clear" w:color="auto" w:fill="auto"/>
          </w:tcPr>
          <w:p w:rsidR="0008607F" w:rsidRPr="000C794C" w:rsidRDefault="0008607F" w:rsidP="00A3180E">
            <w:pPr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En su caso, nombre completo del representante: </w:t>
            </w:r>
          </w:p>
        </w:tc>
      </w:tr>
      <w:tr w:rsidR="004F1491" w:rsidRPr="0097320B" w:rsidTr="00C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shd w:val="clear" w:color="auto" w:fill="auto"/>
          </w:tcPr>
          <w:p w:rsidR="00F101DC" w:rsidRPr="0097320B" w:rsidRDefault="00F101DC" w:rsidP="00F101DC">
            <w:pPr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</w:pPr>
          </w:p>
          <w:p w:rsidR="0008607F" w:rsidRPr="0097320B" w:rsidRDefault="00685F57" w:rsidP="003A24CE">
            <w:pPr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</w:pPr>
            <w:r w:rsidRPr="0097320B"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  <w:t>________________________</w:t>
            </w:r>
            <w:r w:rsidR="0008607F" w:rsidRPr="0097320B"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  <w:t>_______________________________________</w:t>
            </w:r>
            <w:r w:rsidR="00C725B9">
              <w:rPr>
                <w:rFonts w:ascii="Arial" w:hAnsi="Arial" w:cs="Arial"/>
                <w:b w:val="0"/>
                <w:color w:val="404040" w:themeColor="text1" w:themeTint="BF"/>
                <w:sz w:val="20"/>
              </w:rPr>
              <w:t>_____________________________</w:t>
            </w:r>
          </w:p>
        </w:tc>
      </w:tr>
      <w:tr w:rsidR="004F1491" w:rsidRPr="000C794C" w:rsidTr="00C72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3"/>
            <w:shd w:val="clear" w:color="auto" w:fill="auto"/>
          </w:tcPr>
          <w:p w:rsidR="0008607F" w:rsidRPr="000C794C" w:rsidRDefault="0008607F" w:rsidP="00A3180E">
            <w:pPr>
              <w:jc w:val="center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Nombre(s)</w:t>
            </w:r>
          </w:p>
        </w:tc>
        <w:tc>
          <w:tcPr>
            <w:tcW w:w="4620" w:type="dxa"/>
            <w:gridSpan w:val="4"/>
            <w:shd w:val="clear" w:color="auto" w:fill="auto"/>
          </w:tcPr>
          <w:p w:rsidR="0008607F" w:rsidRPr="000C794C" w:rsidRDefault="003A24CE" w:rsidP="003A2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     </w:t>
            </w:r>
            <w:r w:rsidR="0008607F" w:rsidRPr="000C794C">
              <w:rPr>
                <w:rFonts w:ascii="Arial" w:hAnsi="Arial" w:cs="Arial"/>
                <w:color w:val="404040" w:themeColor="text1" w:themeTint="BF"/>
              </w:rPr>
              <w:t>Primer apellido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607F" w:rsidRPr="000C794C" w:rsidRDefault="0008607F" w:rsidP="00C72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color w:val="404040" w:themeColor="text1" w:themeTint="BF"/>
              </w:rPr>
              <w:t>Segundo apellido</w:t>
            </w:r>
          </w:p>
        </w:tc>
      </w:tr>
      <w:tr w:rsidR="004F1491" w:rsidRPr="000C794C" w:rsidTr="00C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shd w:val="clear" w:color="auto" w:fill="auto"/>
          </w:tcPr>
          <w:p w:rsidR="0008607F" w:rsidRPr="000C794C" w:rsidRDefault="0008607F" w:rsidP="00ED2374">
            <w:pPr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Deberá acreditarse la identidad del titular y, en su caso, del representante, previo al ejercicio del derecho</w:t>
            </w:r>
            <w:r w:rsidR="00ED2374" w:rsidRPr="000C794C">
              <w:rPr>
                <w:rFonts w:ascii="Arial" w:hAnsi="Arial" w:cs="Arial"/>
                <w:b w:val="0"/>
                <w:color w:val="404040" w:themeColor="text1" w:themeTint="BF"/>
              </w:rPr>
              <w:t>.</w:t>
            </w:r>
          </w:p>
        </w:tc>
      </w:tr>
      <w:tr w:rsidR="004F1491" w:rsidRPr="000C794C" w:rsidTr="00F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shd w:val="clear" w:color="auto" w:fill="auto"/>
          </w:tcPr>
          <w:p w:rsidR="0008607F" w:rsidRPr="000C794C" w:rsidRDefault="0008607F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color w:val="404040" w:themeColor="text1" w:themeTint="BF"/>
              </w:rPr>
              <w:t>En su caso,</w:t>
            </w:r>
            <w:r w:rsidR="000E2603" w:rsidRPr="000C794C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BF5B81" w:rsidRPr="000C794C">
              <w:rPr>
                <w:rFonts w:ascii="Arial" w:hAnsi="Arial" w:cs="Arial"/>
                <w:color w:val="404040" w:themeColor="text1" w:themeTint="BF"/>
              </w:rPr>
              <w:t>indique si los datos son de una</w:t>
            </w:r>
            <w:r w:rsidRPr="000C794C">
              <w:rPr>
                <w:rFonts w:ascii="Arial" w:hAnsi="Arial" w:cs="Arial"/>
                <w:color w:val="404040" w:themeColor="text1" w:themeTint="BF"/>
              </w:rPr>
              <w:t xml:space="preserve"> persona:</w:t>
            </w:r>
          </w:p>
        </w:tc>
      </w:tr>
      <w:tr w:rsidR="004F1491" w:rsidRPr="0097320B" w:rsidTr="00C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auto"/>
          </w:tcPr>
          <w:p w:rsidR="0008607F" w:rsidRPr="0097320B" w:rsidRDefault="00661B7C" w:rsidP="00A3180E">
            <w:pPr>
              <w:jc w:val="center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97320B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□  </w:t>
            </w:r>
            <w:r w:rsidR="0008607F" w:rsidRPr="0097320B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Menor de edad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08607F" w:rsidRPr="0097320B" w:rsidRDefault="00661B7C" w:rsidP="0097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□  </w:t>
            </w:r>
            <w:r w:rsidR="0008607F"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En estado de interdicción o incapacidad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8607F" w:rsidRPr="0097320B" w:rsidRDefault="00661B7C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□  </w:t>
            </w:r>
            <w:r w:rsidR="0008607F"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Fallecida</w:t>
            </w:r>
          </w:p>
        </w:tc>
      </w:tr>
      <w:tr w:rsidR="004F1491" w:rsidRPr="000C794C" w:rsidTr="00F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shd w:val="clear" w:color="auto" w:fill="auto"/>
          </w:tcPr>
          <w:p w:rsidR="0008607F" w:rsidRPr="000C794C" w:rsidRDefault="0008607F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color w:val="404040" w:themeColor="text1" w:themeTint="BF"/>
              </w:rPr>
              <w:t>Indique el derecho que desea ejercer (pueden ser uno o más):</w:t>
            </w:r>
          </w:p>
        </w:tc>
      </w:tr>
      <w:tr w:rsidR="004F1491" w:rsidRPr="0097320B" w:rsidTr="00C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auto"/>
          </w:tcPr>
          <w:p w:rsidR="0008607F" w:rsidRPr="0097320B" w:rsidRDefault="00661B7C" w:rsidP="00A3180E">
            <w:pPr>
              <w:ind w:left="171" w:hanging="171"/>
              <w:jc w:val="center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97320B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□  </w:t>
            </w:r>
            <w:r w:rsidR="0008607F" w:rsidRPr="0097320B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Acceso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08607F" w:rsidRPr="0097320B" w:rsidRDefault="00661B7C" w:rsidP="00A3180E">
            <w:pPr>
              <w:ind w:left="171" w:hanging="1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□  </w:t>
            </w:r>
            <w:r w:rsidR="0008607F"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Rectificación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08607F" w:rsidRPr="0097320B" w:rsidRDefault="00661B7C" w:rsidP="00A3180E">
            <w:pPr>
              <w:ind w:left="171" w:hanging="1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□  </w:t>
            </w:r>
            <w:r w:rsidR="0008607F"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Cancelación</w:t>
            </w:r>
          </w:p>
        </w:tc>
        <w:tc>
          <w:tcPr>
            <w:tcW w:w="1979" w:type="dxa"/>
            <w:shd w:val="clear" w:color="auto" w:fill="auto"/>
          </w:tcPr>
          <w:p w:rsidR="0008607F" w:rsidRPr="0097320B" w:rsidRDefault="00661B7C" w:rsidP="00C725B9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□  </w:t>
            </w:r>
            <w:r w:rsidR="0008607F" w:rsidRPr="009732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Oposición</w:t>
            </w:r>
          </w:p>
        </w:tc>
      </w:tr>
      <w:tr w:rsidR="004F1491" w:rsidRPr="000C794C" w:rsidTr="00F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shd w:val="clear" w:color="auto" w:fill="auto"/>
          </w:tcPr>
          <w:p w:rsidR="0008607F" w:rsidRPr="000C794C" w:rsidRDefault="0008607F" w:rsidP="00D65344">
            <w:pPr>
              <w:pStyle w:val="Ttulo2"/>
              <w:numPr>
                <w:ilvl w:val="0"/>
                <w:numId w:val="2"/>
              </w:numPr>
              <w:spacing w:before="0"/>
              <w:ind w:left="313"/>
              <w:jc w:val="both"/>
              <w:outlineLvl w:val="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0C794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Describa con claridad su solicitud y los datos personales respecto de los cuales requiere el ejercicio del derecho </w:t>
            </w:r>
            <w:r w:rsidR="00D65344" w:rsidRPr="000C794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ARCO.</w:t>
            </w:r>
            <w:r w:rsidRPr="000C794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Para las solicitudes de rectificación, </w:t>
            </w:r>
            <w:r w:rsidR="00D65344" w:rsidRPr="000C794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deberá </w:t>
            </w:r>
            <w:r w:rsidRPr="000C794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incluir los documentos que avalen la modificación solicitada. Para el ejercicio de cancelación, deberá señalar las causas que lo motivan a solicitar el borrado o eliminación de los datos personales. Para el ejercicio del derecho de oposición, deberá señalar la situación que lo lleva a solicitar que concluya el tratamiento (uso) de los datos, así como el daño que le causaría que se continuara con el mismo, o bien, deberá indicar las finalidades específicas respecto de las cuales solicita que se concluya el tratamiento):</w:t>
            </w:r>
          </w:p>
        </w:tc>
      </w:tr>
      <w:tr w:rsidR="004F1491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bottom w:val="nil"/>
            </w:tcBorders>
            <w:shd w:val="clear" w:color="auto" w:fill="auto"/>
          </w:tcPr>
          <w:p w:rsidR="0008607F" w:rsidRPr="00DD0E81" w:rsidRDefault="0008607F" w:rsidP="00A3180E">
            <w:pPr>
              <w:rPr>
                <w:rFonts w:ascii="Arial" w:hAnsi="Arial" w:cs="Arial"/>
                <w:b w:val="0"/>
                <w:color w:val="404040" w:themeColor="text1" w:themeTint="BF"/>
                <w:sz w:val="10"/>
              </w:rPr>
            </w:pPr>
          </w:p>
        </w:tc>
      </w:tr>
      <w:tr w:rsidR="00E6228A" w:rsidRPr="000C794C" w:rsidTr="00EA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28A" w:rsidRPr="000C794C" w:rsidRDefault="00E6228A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655F81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55F81" w:rsidRPr="000C794C" w:rsidRDefault="00655F81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655F81" w:rsidRPr="000C794C" w:rsidTr="00EA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F81" w:rsidRPr="000C794C" w:rsidRDefault="00655F81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655F81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55F81" w:rsidRPr="000C794C" w:rsidRDefault="00655F81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655F81" w:rsidRPr="000C794C" w:rsidTr="00EA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F81" w:rsidRPr="000C794C" w:rsidRDefault="00655F81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655F81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55F81" w:rsidRPr="000C794C" w:rsidRDefault="00655F81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655F81" w:rsidRPr="000C794C" w:rsidTr="00EA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F81" w:rsidRPr="000C794C" w:rsidRDefault="00655F81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E6228A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E6228A" w:rsidRPr="000C794C" w:rsidRDefault="00E6228A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E6228A" w:rsidRPr="000C794C" w:rsidTr="00EA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28A" w:rsidRPr="000C794C" w:rsidRDefault="00E6228A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4F1491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08607F" w:rsidRPr="000C794C" w:rsidRDefault="0008607F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3776E8" w:rsidRPr="000C794C" w:rsidTr="00EA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E8" w:rsidRPr="000C794C" w:rsidRDefault="003776E8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3776E8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3776E8" w:rsidRPr="000C794C" w:rsidRDefault="003776E8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3776E8" w:rsidRPr="000C794C" w:rsidTr="00EA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E8" w:rsidRPr="000C794C" w:rsidRDefault="003776E8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3776E8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3776E8" w:rsidRPr="000C794C" w:rsidRDefault="003776E8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3A24CE" w:rsidRPr="000C794C" w:rsidTr="00EA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4CE" w:rsidRPr="000C794C" w:rsidRDefault="003A24CE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3776E8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3776E8" w:rsidRPr="000C794C" w:rsidRDefault="003776E8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626F6C" w:rsidRPr="000C794C" w:rsidTr="00EA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F6C" w:rsidRPr="000C794C" w:rsidRDefault="00626F6C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3776E8" w:rsidRPr="000C794C" w:rsidTr="00EA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3776E8" w:rsidRPr="000C794C" w:rsidRDefault="003776E8" w:rsidP="00A3180E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4F1491" w:rsidRPr="000C794C" w:rsidTr="00F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  <w:tcBorders>
              <w:top w:val="nil"/>
            </w:tcBorders>
            <w:shd w:val="clear" w:color="auto" w:fill="auto"/>
          </w:tcPr>
          <w:p w:rsidR="0008607F" w:rsidRPr="000C794C" w:rsidRDefault="0008607F" w:rsidP="009E23E1">
            <w:pPr>
              <w:pStyle w:val="Ttulo2"/>
              <w:numPr>
                <w:ilvl w:val="0"/>
                <w:numId w:val="2"/>
              </w:numPr>
              <w:spacing w:before="0"/>
              <w:ind w:left="313"/>
              <w:jc w:val="both"/>
              <w:outlineLvl w:val="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0C794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Si la solicitud es de acceso a datos personales, indique cómo requiere el acceso o reproducción de los datos:</w:t>
            </w:r>
          </w:p>
        </w:tc>
      </w:tr>
      <w:tr w:rsidR="00160A6F" w:rsidRPr="000C794C" w:rsidTr="007C0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shd w:val="clear" w:color="auto" w:fill="auto"/>
          </w:tcPr>
          <w:p w:rsidR="00160A6F" w:rsidRPr="000C794C" w:rsidRDefault="00160A6F" w:rsidP="007C0239">
            <w:pPr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8"/>
              </w:rPr>
              <w:t xml:space="preserve">□  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  <w:sz w:val="28"/>
              </w:rPr>
              <w:t xml:space="preserve"> 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Consulta directa (gratuito)</w:t>
            </w:r>
          </w:p>
          <w:p w:rsidR="00160A6F" w:rsidRPr="000C794C" w:rsidRDefault="00160A6F" w:rsidP="007C0239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8"/>
              </w:rPr>
              <w:t xml:space="preserve">□  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  <w:sz w:val="28"/>
              </w:rPr>
              <w:t xml:space="preserve"> 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Dispositivo de almacenamiento proporcionado por el solicitante (gratuito)</w:t>
            </w:r>
          </w:p>
          <w:p w:rsidR="00160A6F" w:rsidRPr="00160A6F" w:rsidRDefault="00160A6F" w:rsidP="007C0239">
            <w:pPr>
              <w:jc w:val="both"/>
              <w:rPr>
                <w:rFonts w:ascii="Arial" w:hAnsi="Arial" w:cs="Arial"/>
                <w:b w:val="0"/>
                <w:color w:val="404040" w:themeColor="text1" w:themeTint="BF"/>
                <w:sz w:val="2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0A6F" w:rsidRPr="000C794C" w:rsidRDefault="00160A6F" w:rsidP="007C0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</w:rPr>
              <w:t xml:space="preserve">□  </w:t>
            </w:r>
            <w:r w:rsidRPr="000C794C">
              <w:rPr>
                <w:rFonts w:ascii="Arial" w:hAnsi="Arial" w:cs="Arial"/>
                <w:color w:val="404040" w:themeColor="text1" w:themeTint="BF"/>
                <w:sz w:val="28"/>
              </w:rPr>
              <w:t xml:space="preserve"> </w:t>
            </w:r>
            <w:r w:rsidRPr="000C794C">
              <w:rPr>
                <w:rFonts w:ascii="Arial" w:hAnsi="Arial" w:cs="Arial"/>
                <w:color w:val="404040" w:themeColor="text1" w:themeTint="BF"/>
              </w:rPr>
              <w:t>Copia certificada (costo)</w:t>
            </w:r>
          </w:p>
          <w:p w:rsidR="00160A6F" w:rsidRPr="000C794C" w:rsidRDefault="00160A6F" w:rsidP="007C0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</w:rPr>
              <w:t xml:space="preserve">□  </w:t>
            </w:r>
            <w:r w:rsidRPr="000C794C">
              <w:rPr>
                <w:rFonts w:ascii="Arial" w:hAnsi="Arial" w:cs="Arial"/>
                <w:color w:val="404040" w:themeColor="text1" w:themeTint="BF"/>
                <w:sz w:val="28"/>
              </w:rPr>
              <w:t xml:space="preserve"> </w:t>
            </w:r>
            <w:r w:rsidRPr="000C794C">
              <w:rPr>
                <w:rFonts w:ascii="Arial" w:hAnsi="Arial" w:cs="Arial"/>
                <w:color w:val="404040" w:themeColor="text1" w:themeTint="BF"/>
              </w:rPr>
              <w:t>Disco compacto (costo)</w:t>
            </w:r>
          </w:p>
          <w:p w:rsidR="00160A6F" w:rsidRDefault="00160A6F" w:rsidP="007C0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</w:rPr>
              <w:t xml:space="preserve">□  </w:t>
            </w:r>
            <w:r w:rsidRPr="000C794C">
              <w:rPr>
                <w:rFonts w:ascii="Arial" w:hAnsi="Arial" w:cs="Arial"/>
                <w:color w:val="404040" w:themeColor="text1" w:themeTint="BF"/>
                <w:sz w:val="28"/>
              </w:rPr>
              <w:t xml:space="preserve"> </w:t>
            </w:r>
            <w:r w:rsidRPr="000C794C">
              <w:rPr>
                <w:rFonts w:ascii="Arial" w:hAnsi="Arial" w:cs="Arial"/>
                <w:color w:val="404040" w:themeColor="text1" w:themeTint="BF"/>
              </w:rPr>
              <w:t>Otro (indique cuál):____________________________</w:t>
            </w:r>
          </w:p>
          <w:p w:rsidR="00160A6F" w:rsidRPr="000C794C" w:rsidRDefault="00160A6F" w:rsidP="007C0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</w:rPr>
              <w:t xml:space="preserve">□  </w:t>
            </w:r>
            <w:r w:rsidRPr="007D4409">
              <w:rPr>
                <w:rFonts w:ascii="Arial" w:hAnsi="Arial" w:cs="Arial"/>
                <w:color w:val="404040" w:themeColor="text1" w:themeTint="BF"/>
                <w:sz w:val="28"/>
              </w:rPr>
              <w:t xml:space="preserve"> </w:t>
            </w:r>
            <w:r w:rsidRPr="000C794C">
              <w:rPr>
                <w:rFonts w:ascii="Arial" w:hAnsi="Arial" w:cs="Arial"/>
                <w:color w:val="404040" w:themeColor="text1" w:themeTint="BF"/>
              </w:rPr>
              <w:t>Copia simple (costo)</w:t>
            </w:r>
          </w:p>
        </w:tc>
      </w:tr>
    </w:tbl>
    <w:p w:rsidR="00841454" w:rsidRDefault="00841454" w:rsidP="00A3180E">
      <w:pPr>
        <w:jc w:val="both"/>
        <w:rPr>
          <w:rFonts w:ascii="Arial" w:hAnsi="Arial" w:cs="Arial"/>
          <w:bCs/>
          <w:color w:val="404040" w:themeColor="text1" w:themeTint="BF"/>
          <w:sz w:val="28"/>
        </w:rPr>
        <w:sectPr w:rsidR="00841454" w:rsidSect="00841454">
          <w:footerReference w:type="even" r:id="rId13"/>
          <w:footerReference w:type="default" r:id="rId14"/>
          <w:pgSz w:w="12240" w:h="15840" w:code="1"/>
          <w:pgMar w:top="425" w:right="720" w:bottom="720" w:left="720" w:header="420" w:footer="606" w:gutter="0"/>
          <w:cols w:space="708"/>
          <w:docGrid w:linePitch="360"/>
        </w:sectPr>
      </w:pPr>
    </w:p>
    <w:tbl>
      <w:tblPr>
        <w:tblStyle w:val="Sombreadoclaro-nfasis1"/>
        <w:tblW w:w="10489" w:type="dxa"/>
        <w:tblLayout w:type="fixed"/>
        <w:tblLook w:val="04A0" w:firstRow="1" w:lastRow="0" w:firstColumn="1" w:lastColumn="0" w:noHBand="0" w:noVBand="1"/>
      </w:tblPr>
      <w:tblGrid>
        <w:gridCol w:w="3969"/>
        <w:gridCol w:w="6520"/>
      </w:tblGrid>
      <w:tr w:rsidR="00BA780A" w:rsidRPr="000C794C" w:rsidTr="008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BA780A" w:rsidRPr="00804349" w:rsidRDefault="00BA780A" w:rsidP="00A3180E">
            <w:pPr>
              <w:jc w:val="both"/>
              <w:rPr>
                <w:rFonts w:ascii="Arial" w:hAnsi="Arial" w:cs="Arial"/>
                <w:b w:val="0"/>
                <w:color w:val="404040" w:themeColor="text1" w:themeTint="BF"/>
                <w:sz w:val="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BA780A" w:rsidRPr="00160A6F" w:rsidRDefault="00BA780A" w:rsidP="00A31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"/>
              </w:rPr>
            </w:pPr>
          </w:p>
        </w:tc>
      </w:tr>
      <w:tr w:rsidR="004F1491" w:rsidRPr="000C794C" w:rsidTr="00FD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shd w:val="clear" w:color="auto" w:fill="auto"/>
          </w:tcPr>
          <w:p w:rsidR="0008607F" w:rsidRPr="000C794C" w:rsidRDefault="0008607F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color w:val="404040" w:themeColor="text1" w:themeTint="BF"/>
              </w:rPr>
              <w:t>Indique lugar o medios para recibir notificaciones:</w:t>
            </w:r>
          </w:p>
        </w:tc>
      </w:tr>
      <w:tr w:rsidR="004F1491" w:rsidRPr="000C794C" w:rsidTr="0084145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shd w:val="clear" w:color="auto" w:fill="auto"/>
          </w:tcPr>
          <w:p w:rsidR="006E340C" w:rsidRPr="000C794C" w:rsidRDefault="006E340C" w:rsidP="002417D7">
            <w:pPr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</w:p>
          <w:p w:rsidR="002417D7" w:rsidRPr="000C794C" w:rsidRDefault="002417D7" w:rsidP="002417D7">
            <w:pPr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Teléfono fijo o celular: ___________</w:t>
            </w:r>
            <w:r w:rsidR="002E4DEC">
              <w:rPr>
                <w:rFonts w:ascii="Arial" w:hAnsi="Arial" w:cs="Arial"/>
                <w:b w:val="0"/>
                <w:color w:val="404040" w:themeColor="text1" w:themeTint="BF"/>
              </w:rPr>
              <w:t>________________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____________________________________</w:t>
            </w:r>
          </w:p>
          <w:p w:rsidR="006E340C" w:rsidRPr="00A12133" w:rsidRDefault="006E340C" w:rsidP="00A3180E">
            <w:pPr>
              <w:rPr>
                <w:rFonts w:ascii="Arial" w:hAnsi="Arial" w:cs="Arial"/>
                <w:b w:val="0"/>
                <w:color w:val="404040" w:themeColor="text1" w:themeTint="BF"/>
                <w:sz w:val="14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 </w:t>
            </w:r>
          </w:p>
          <w:p w:rsidR="0008607F" w:rsidRPr="000C794C" w:rsidRDefault="0008607F" w:rsidP="0032235B">
            <w:pPr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Correo electrónico:</w:t>
            </w:r>
            <w:r w:rsidR="00A12133">
              <w:rPr>
                <w:rStyle w:val="Ttulo2Car"/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 xml:space="preserve"> 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_____________________________________________________________ y/o</w:t>
            </w:r>
          </w:p>
          <w:p w:rsidR="000E2603" w:rsidRPr="000C794C" w:rsidRDefault="000E2603" w:rsidP="000E2603">
            <w:pPr>
              <w:pStyle w:val="Ttulo2"/>
              <w:spacing w:before="0"/>
              <w:outlineLvl w:val="1"/>
              <w:rPr>
                <w:rFonts w:ascii="Arial" w:eastAsiaTheme="minorHAnsi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0C794C">
              <w:rPr>
                <w:rFonts w:ascii="Arial" w:eastAsiaTheme="minorHAnsi" w:hAnsi="Arial" w:cs="Arial"/>
                <w:b w:val="0"/>
                <w:color w:val="404040" w:themeColor="text1" w:themeTint="BF"/>
                <w:sz w:val="22"/>
                <w:szCs w:val="22"/>
              </w:rPr>
              <w:t>Acudir a la Unidad de Transparencia.</w:t>
            </w:r>
          </w:p>
          <w:p w:rsidR="000E2603" w:rsidRPr="00DD0E81" w:rsidRDefault="000E2603" w:rsidP="00A3180E">
            <w:pPr>
              <w:rPr>
                <w:rFonts w:ascii="Arial" w:hAnsi="Arial" w:cs="Arial"/>
                <w:b w:val="0"/>
                <w:color w:val="404040" w:themeColor="text1" w:themeTint="BF"/>
                <w:sz w:val="1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16"/>
              <w:gridCol w:w="3316"/>
              <w:gridCol w:w="250"/>
              <w:gridCol w:w="3182"/>
            </w:tblGrid>
            <w:tr w:rsidR="004F1491" w:rsidRPr="000C794C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0C794C" w:rsidRDefault="0008607F" w:rsidP="000E2603">
                  <w:pPr>
                    <w:ind w:left="-79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Domicilio:</w:t>
                  </w: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0C794C" w:rsidRDefault="0008607F" w:rsidP="00A3180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:rsidR="0008607F" w:rsidRPr="000C794C" w:rsidRDefault="0008607F" w:rsidP="00A3180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F1491" w:rsidRPr="000C794C" w:rsidTr="00A3180E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Calle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No. exterior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No. interior</w:t>
                  </w:r>
                </w:p>
              </w:tc>
            </w:tr>
            <w:tr w:rsidR="004F1491" w:rsidRPr="000C794C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6B7381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28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F1491" w:rsidRPr="000C794C" w:rsidTr="00A3180E">
              <w:tc>
                <w:tcPr>
                  <w:tcW w:w="3432" w:type="dxa"/>
                  <w:tcBorders>
                    <w:top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Colonia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Delegación/ Municipio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Población</w:t>
                  </w:r>
                </w:p>
              </w:tc>
            </w:tr>
            <w:tr w:rsidR="004F1491" w:rsidRPr="000C794C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6B7381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28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F1491" w:rsidRPr="000C794C" w:rsidTr="00A3180E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Código Postal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Entidad Federativa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:rsidR="0008607F" w:rsidRPr="000C794C" w:rsidRDefault="0008607F" w:rsidP="00A3180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C794C">
                    <w:rPr>
                      <w:rFonts w:ascii="Arial" w:hAnsi="Arial" w:cs="Arial"/>
                      <w:color w:val="404040" w:themeColor="text1" w:themeTint="BF"/>
                    </w:rPr>
                    <w:t>País</w:t>
                  </w:r>
                </w:p>
              </w:tc>
            </w:tr>
          </w:tbl>
          <w:p w:rsidR="0008607F" w:rsidRPr="000C794C" w:rsidRDefault="0008607F" w:rsidP="006E340C">
            <w:pPr>
              <w:jc w:val="both"/>
              <w:rPr>
                <w:rFonts w:ascii="Arial" w:eastAsiaTheme="majorEastAsia" w:hAnsi="Arial" w:cs="Arial"/>
                <w:b w:val="0"/>
                <w:color w:val="404040" w:themeColor="text1" w:themeTint="BF"/>
              </w:rPr>
            </w:pPr>
            <w:r w:rsidRPr="000C794C">
              <w:rPr>
                <w:rStyle w:val="Ttulo2Car"/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En caso de que no se indique algún medio para recibir notifica</w:t>
            </w:r>
            <w:r w:rsidR="006E340C" w:rsidRPr="000C794C">
              <w:rPr>
                <w:rStyle w:val="Ttulo2Car"/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 xml:space="preserve">ciones, éstas se realizarán en </w:t>
            </w:r>
            <w:r w:rsidRPr="000C794C">
              <w:rPr>
                <w:rStyle w:val="Ttulo2Car"/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la Unidad de Transparencia.</w:t>
            </w:r>
          </w:p>
        </w:tc>
      </w:tr>
      <w:tr w:rsidR="004F1491" w:rsidRPr="000C794C" w:rsidTr="008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shd w:val="clear" w:color="auto" w:fill="auto"/>
          </w:tcPr>
          <w:p w:rsidR="0008607F" w:rsidRPr="000C794C" w:rsidRDefault="0008607F" w:rsidP="002417D7">
            <w:pPr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</w:p>
        </w:tc>
      </w:tr>
      <w:tr w:rsidR="004F1491" w:rsidRPr="000C794C" w:rsidTr="00FD630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shd w:val="clear" w:color="auto" w:fill="auto"/>
          </w:tcPr>
          <w:p w:rsidR="0008607F" w:rsidRPr="000C794C" w:rsidRDefault="00ED2374" w:rsidP="007377AA">
            <w:pPr>
              <w:pStyle w:val="Prrafodelista"/>
              <w:numPr>
                <w:ilvl w:val="0"/>
                <w:numId w:val="2"/>
              </w:numPr>
              <w:ind w:left="317"/>
              <w:contextualSpacing w:val="0"/>
              <w:rPr>
                <w:rFonts w:ascii="Arial" w:hAnsi="Arial" w:cs="Arial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color w:val="404040" w:themeColor="text1" w:themeTint="BF"/>
              </w:rPr>
              <w:t>Aviso de privacidad.</w:t>
            </w:r>
          </w:p>
        </w:tc>
      </w:tr>
      <w:tr w:rsidR="004F1491" w:rsidRPr="000C794C" w:rsidTr="008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shd w:val="clear" w:color="auto" w:fill="auto"/>
          </w:tcPr>
          <w:p w:rsidR="007377AA" w:rsidRPr="000C794C" w:rsidRDefault="007377AA" w:rsidP="007377AA">
            <w:pPr>
              <w:spacing w:before="200"/>
              <w:jc w:val="both"/>
              <w:outlineLvl w:val="1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El Instituto de Pensiones del Estado de Jalisco (IPEJAL), con domicilio en Av. Magisterio, número 1155, Col. Observatorio, C. P. 44266, en la ciudad de Guadalajara, Jalisco; es el responsable del uso y protección de los datos personales que recaba, y al respecto se informa lo siguiente:</w:t>
            </w:r>
          </w:p>
          <w:p w:rsidR="00D70B49" w:rsidRPr="000C794C" w:rsidRDefault="007377AA" w:rsidP="007377AA">
            <w:pPr>
              <w:spacing w:before="200"/>
              <w:jc w:val="both"/>
              <w:outlineLvl w:val="1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Los datos personales recabados por el IPEJAL </w:t>
            </w:r>
            <w:r w:rsidR="00ED2374" w:rsidRPr="000C794C">
              <w:rPr>
                <w:rFonts w:ascii="Arial" w:hAnsi="Arial" w:cs="Arial"/>
                <w:b w:val="0"/>
                <w:color w:val="404040" w:themeColor="text1" w:themeTint="BF"/>
              </w:rPr>
              <w:t>en esta solicitud</w:t>
            </w:r>
            <w:r w:rsidR="00161E92"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 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serán utilizados única y exclusivamente para </w:t>
            </w:r>
            <w:r w:rsidR="006903D9"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realizar 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los trámites administrativos inherentes a</w:t>
            </w:r>
            <w:r w:rsidR="00E4637C" w:rsidRPr="000C794C">
              <w:rPr>
                <w:rFonts w:ascii="Arial" w:hAnsi="Arial" w:cs="Arial"/>
                <w:b w:val="0"/>
                <w:color w:val="404040" w:themeColor="text1" w:themeTint="BF"/>
              </w:rPr>
              <w:t>l</w:t>
            </w:r>
            <w:r w:rsidR="00D70B49"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 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ejercicio de los derechos</w:t>
            </w:r>
            <w:r w:rsidR="00ED2374"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 ARCO.</w:t>
            </w:r>
          </w:p>
          <w:p w:rsidR="0076037A" w:rsidRPr="000C794C" w:rsidRDefault="007377AA" w:rsidP="007377AA">
            <w:pPr>
              <w:spacing w:before="200"/>
              <w:jc w:val="both"/>
              <w:outlineLvl w:val="1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Los datos personales recibidos se pueden transferir a terceros como: </w:t>
            </w:r>
            <w:r w:rsidR="00635222"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el ITEI; otros sujetos obligados, </w:t>
            </w:r>
            <w:r w:rsidR="009D45AF"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 </w:t>
            </w:r>
            <w:r w:rsidR="00635222" w:rsidRPr="000C794C">
              <w:rPr>
                <w:rFonts w:ascii="Arial" w:hAnsi="Arial" w:cs="Arial"/>
                <w:b w:val="0"/>
                <w:color w:val="404040" w:themeColor="text1" w:themeTint="BF"/>
              </w:rPr>
              <w:t>en los casos en</w:t>
            </w:r>
            <w:r w:rsidR="009D45AF"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 que el IPEJAL </w:t>
            </w:r>
            <w:r w:rsidR="00635222" w:rsidRPr="000C794C">
              <w:rPr>
                <w:rFonts w:ascii="Arial" w:hAnsi="Arial" w:cs="Arial"/>
                <w:b w:val="0"/>
                <w:color w:val="404040" w:themeColor="text1" w:themeTint="BF"/>
              </w:rPr>
              <w:t>sea incompetente para atender la solicitud.</w:t>
            </w:r>
            <w:r w:rsidR="008B31BF">
              <w:rPr>
                <w:rFonts w:ascii="Arial" w:hAnsi="Arial" w:cs="Arial"/>
                <w:b w:val="0"/>
                <w:color w:val="404040" w:themeColor="text1" w:themeTint="BF"/>
              </w:rPr>
              <w:t xml:space="preserve"> Así como a las autoridades judiciales que así lo requieran en el ejercicio de sus funciones y atribuciones.</w:t>
            </w:r>
          </w:p>
          <w:p w:rsidR="007377AA" w:rsidRPr="000C794C" w:rsidRDefault="007377AA" w:rsidP="007377AA">
            <w:pPr>
              <w:spacing w:before="200"/>
              <w:jc w:val="both"/>
              <w:outlineLvl w:val="1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>Se podrá conocer este Aviso de Privacidad</w:t>
            </w:r>
            <w:r w:rsidR="00697B21"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 Integral</w:t>
            </w:r>
            <w:r w:rsidRPr="000C794C">
              <w:rPr>
                <w:rFonts w:ascii="Arial" w:hAnsi="Arial" w:cs="Arial"/>
                <w:b w:val="0"/>
                <w:color w:val="404040" w:themeColor="text1" w:themeTint="BF"/>
              </w:rPr>
              <w:t xml:space="preserve"> a través de nuestra página de internet:</w:t>
            </w:r>
          </w:p>
          <w:p w:rsidR="0062528C" w:rsidRDefault="00B10E06" w:rsidP="007377AA">
            <w:pPr>
              <w:spacing w:before="200"/>
              <w:jc w:val="both"/>
              <w:outlineLvl w:val="1"/>
            </w:pPr>
            <w:hyperlink r:id="rId15" w:history="1">
              <w:r w:rsidR="0062528C">
                <w:rPr>
                  <w:rStyle w:val="Hipervnculo"/>
                </w:rPr>
                <w:t>https://pensiones.jalisco.gob.mx/Principal/Transparencia/ConfidencialidadIPEJAL</w:t>
              </w:r>
            </w:hyperlink>
          </w:p>
          <w:p w:rsidR="0008607F" w:rsidRPr="000C794C" w:rsidRDefault="00661B7C" w:rsidP="00A3180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</w:tbl>
    <w:p w:rsidR="00D5070E" w:rsidRDefault="00D5070E" w:rsidP="00B14722">
      <w:pPr>
        <w:shd w:val="clear" w:color="auto" w:fill="FFFFFF"/>
        <w:tabs>
          <w:tab w:val="left" w:pos="360"/>
        </w:tabs>
        <w:spacing w:after="0" w:line="240" w:lineRule="exact"/>
        <w:contextualSpacing/>
        <w:jc w:val="both"/>
        <w:rPr>
          <w:rFonts w:ascii="Arial" w:hAnsi="Arial" w:cs="Arial"/>
          <w:color w:val="404040" w:themeColor="text1" w:themeTint="BF"/>
        </w:rPr>
      </w:pPr>
    </w:p>
    <w:p w:rsidR="006B7381" w:rsidRDefault="006B7381" w:rsidP="00B14722">
      <w:pPr>
        <w:shd w:val="clear" w:color="auto" w:fill="FFFFFF"/>
        <w:tabs>
          <w:tab w:val="left" w:pos="360"/>
        </w:tabs>
        <w:spacing w:after="0" w:line="240" w:lineRule="exact"/>
        <w:contextualSpacing/>
        <w:jc w:val="both"/>
        <w:rPr>
          <w:rFonts w:ascii="Arial" w:hAnsi="Arial" w:cs="Arial"/>
          <w:color w:val="404040" w:themeColor="text1" w:themeTint="BF"/>
        </w:rPr>
      </w:pPr>
    </w:p>
    <w:p w:rsidR="006B7381" w:rsidRDefault="006B7381" w:rsidP="00B14722">
      <w:pPr>
        <w:shd w:val="clear" w:color="auto" w:fill="FFFFFF"/>
        <w:tabs>
          <w:tab w:val="left" w:pos="360"/>
        </w:tabs>
        <w:spacing w:after="0" w:line="240" w:lineRule="exact"/>
        <w:contextualSpacing/>
        <w:jc w:val="both"/>
        <w:rPr>
          <w:rFonts w:ascii="Arial" w:hAnsi="Arial" w:cs="Arial"/>
          <w:color w:val="404040" w:themeColor="text1" w:themeTint="BF"/>
        </w:rPr>
      </w:pPr>
    </w:p>
    <w:p w:rsidR="006B7381" w:rsidRPr="002E4DEC" w:rsidRDefault="006B7381" w:rsidP="002E4DEC">
      <w:pPr>
        <w:spacing w:after="0"/>
        <w:ind w:left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E4DEC">
        <w:rPr>
          <w:rFonts w:ascii="Arial" w:hAnsi="Arial" w:cs="Arial"/>
          <w:b/>
          <w:sz w:val="24"/>
          <w:szCs w:val="24"/>
        </w:rPr>
        <w:t xml:space="preserve">   ________________________________</w:t>
      </w:r>
      <w:r w:rsidRPr="002E4DEC">
        <w:rPr>
          <w:rFonts w:ascii="Arial" w:hAnsi="Arial" w:cs="Arial"/>
          <w:b/>
          <w:sz w:val="24"/>
          <w:szCs w:val="24"/>
        </w:rPr>
        <w:tab/>
        <w:t xml:space="preserve">                      </w:t>
      </w:r>
    </w:p>
    <w:p w:rsidR="006B7381" w:rsidRPr="002E4DEC" w:rsidRDefault="006B7381" w:rsidP="002E4DEC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spacing w:after="0"/>
        <w:ind w:left="709"/>
        <w:rPr>
          <w:sz w:val="24"/>
          <w:szCs w:val="24"/>
        </w:rPr>
      </w:pPr>
      <w:r w:rsidRPr="002E4DEC">
        <w:rPr>
          <w:rFonts w:ascii="Arial" w:hAnsi="Arial" w:cs="Arial"/>
          <w:sz w:val="24"/>
          <w:szCs w:val="24"/>
        </w:rPr>
        <w:t xml:space="preserve">               Firma del Titular/ Solicitante</w:t>
      </w:r>
      <w:r w:rsidRPr="002E4DEC">
        <w:rPr>
          <w:rFonts w:ascii="Arial" w:hAnsi="Arial" w:cs="Arial"/>
          <w:sz w:val="24"/>
          <w:szCs w:val="24"/>
        </w:rPr>
        <w:tab/>
      </w:r>
    </w:p>
    <w:p w:rsidR="002E4DEC" w:rsidRDefault="006B7381" w:rsidP="002E4DEC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spacing w:after="0"/>
        <w:ind w:left="709"/>
        <w:rPr>
          <w:rFonts w:ascii="Arial" w:hAnsi="Arial" w:cs="Arial"/>
          <w:sz w:val="24"/>
          <w:szCs w:val="24"/>
        </w:rPr>
      </w:pPr>
      <w:r w:rsidRPr="002E4DEC">
        <w:rPr>
          <w:rFonts w:ascii="Arial" w:hAnsi="Arial" w:cs="Arial"/>
          <w:sz w:val="24"/>
          <w:szCs w:val="24"/>
        </w:rPr>
        <w:tab/>
      </w:r>
      <w:r w:rsidRPr="002E4DEC">
        <w:rPr>
          <w:rFonts w:ascii="Arial" w:hAnsi="Arial" w:cs="Arial"/>
          <w:sz w:val="24"/>
          <w:szCs w:val="24"/>
        </w:rPr>
        <w:tab/>
      </w:r>
      <w:r w:rsidRPr="002E4DEC">
        <w:rPr>
          <w:rFonts w:ascii="Arial" w:hAnsi="Arial" w:cs="Arial"/>
          <w:sz w:val="24"/>
          <w:szCs w:val="24"/>
        </w:rPr>
        <w:tab/>
      </w:r>
      <w:r w:rsidRPr="002E4DEC">
        <w:rPr>
          <w:rFonts w:ascii="Arial" w:hAnsi="Arial" w:cs="Arial"/>
          <w:sz w:val="24"/>
          <w:szCs w:val="24"/>
        </w:rPr>
        <w:tab/>
        <w:t xml:space="preserve">    </w:t>
      </w:r>
    </w:p>
    <w:p w:rsidR="006B7381" w:rsidRPr="002E4DEC" w:rsidRDefault="006B7381" w:rsidP="002E4DEC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spacing w:after="0"/>
        <w:ind w:left="709"/>
        <w:rPr>
          <w:sz w:val="24"/>
          <w:szCs w:val="24"/>
        </w:rPr>
      </w:pPr>
      <w:r w:rsidRPr="002E4DEC">
        <w:rPr>
          <w:rFonts w:ascii="Arial" w:hAnsi="Arial" w:cs="Arial"/>
          <w:sz w:val="24"/>
          <w:szCs w:val="24"/>
        </w:rPr>
        <w:t xml:space="preserve">      </w:t>
      </w:r>
    </w:p>
    <w:p w:rsidR="006B7381" w:rsidRPr="002E4DEC" w:rsidRDefault="006B7381" w:rsidP="002E4DEC">
      <w:pPr>
        <w:spacing w:after="0"/>
        <w:ind w:left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E4DEC">
        <w:rPr>
          <w:rFonts w:ascii="Arial" w:hAnsi="Arial" w:cs="Arial"/>
          <w:b/>
          <w:sz w:val="24"/>
          <w:szCs w:val="24"/>
        </w:rPr>
        <w:t xml:space="preserve">    ________________________________                      _____________________________</w:t>
      </w:r>
    </w:p>
    <w:p w:rsidR="006B7381" w:rsidRPr="002E4DEC" w:rsidRDefault="006B7381" w:rsidP="002E4DE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2E4DEC">
        <w:rPr>
          <w:rFonts w:ascii="Arial" w:hAnsi="Arial" w:cs="Arial"/>
          <w:sz w:val="24"/>
          <w:szCs w:val="24"/>
        </w:rPr>
        <w:t>Firma del Representante Autorizado (en su caso)                 Fecha y Hora de Recepción</w:t>
      </w:r>
    </w:p>
    <w:p w:rsidR="006B7381" w:rsidRPr="002E4DEC" w:rsidRDefault="006B7381" w:rsidP="002E4DEC">
      <w:pPr>
        <w:shd w:val="clear" w:color="auto" w:fill="FFFFFF"/>
        <w:tabs>
          <w:tab w:val="left" w:pos="360"/>
        </w:tabs>
        <w:spacing w:after="0" w:line="240" w:lineRule="exact"/>
        <w:ind w:left="709"/>
        <w:contextualSpacing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6B7381" w:rsidRPr="002E4DEC" w:rsidSect="00953F8E">
      <w:pgSz w:w="12240" w:h="15840" w:code="1"/>
      <w:pgMar w:top="425" w:right="720" w:bottom="720" w:left="72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3C" w:rsidRDefault="003D6F3C" w:rsidP="009C16DD">
      <w:pPr>
        <w:spacing w:after="0" w:line="240" w:lineRule="auto"/>
      </w:pPr>
      <w:r>
        <w:separator/>
      </w:r>
    </w:p>
  </w:endnote>
  <w:endnote w:type="continuationSeparator" w:id="0">
    <w:p w:rsidR="003D6F3C" w:rsidRDefault="003D6F3C" w:rsidP="009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54" w:rsidRDefault="00841454" w:rsidP="00841454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10E06" w:rsidRPr="00B10E06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10E06" w:rsidRPr="00B10E06">
      <w:rPr>
        <w:b/>
        <w:bCs/>
        <w:noProof/>
        <w:lang w:val="es-ES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5081072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305965"/>
          <w:docPartObj>
            <w:docPartGallery w:val="Page Numbers (Top of Page)"/>
            <w:docPartUnique/>
          </w:docPartObj>
        </w:sdtPr>
        <w:sdtEndPr/>
        <w:sdtContent>
          <w:p w:rsidR="002C6FB9" w:rsidRPr="002C6FB9" w:rsidRDefault="002C6FB9">
            <w:pPr>
              <w:pStyle w:val="Piedepgin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FB9">
              <w:rPr>
                <w:rFonts w:ascii="Arial Narrow" w:hAnsi="Arial Narrow"/>
                <w:sz w:val="20"/>
                <w:szCs w:val="20"/>
                <w:lang w:val="es-ES"/>
              </w:rPr>
              <w:t xml:space="preserve">Página </w: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10E0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2C6FB9">
              <w:rPr>
                <w:rFonts w:ascii="Arial Narrow" w:hAnsi="Arial Narrow"/>
                <w:sz w:val="20"/>
                <w:szCs w:val="20"/>
                <w:lang w:val="es-ES"/>
              </w:rPr>
              <w:t xml:space="preserve"> de </w: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10E0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75E32" w:rsidRDefault="00A75E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3C" w:rsidRDefault="003D6F3C" w:rsidP="009C16DD">
      <w:pPr>
        <w:spacing w:after="0" w:line="240" w:lineRule="auto"/>
      </w:pPr>
      <w:r>
        <w:separator/>
      </w:r>
    </w:p>
  </w:footnote>
  <w:footnote w:type="continuationSeparator" w:id="0">
    <w:p w:rsidR="003D6F3C" w:rsidRDefault="003D6F3C" w:rsidP="009C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2D2"/>
    <w:multiLevelType w:val="hybridMultilevel"/>
    <w:tmpl w:val="65A84C4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07C550D5"/>
    <w:multiLevelType w:val="hybridMultilevel"/>
    <w:tmpl w:val="53E25AF2"/>
    <w:lvl w:ilvl="0" w:tplc="58FE6B1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483"/>
    <w:multiLevelType w:val="hybridMultilevel"/>
    <w:tmpl w:val="6D78F61E"/>
    <w:lvl w:ilvl="0" w:tplc="C4B005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99C6EA06">
      <w:start w:val="3"/>
      <w:numFmt w:val="bullet"/>
      <w:lvlText w:val="•"/>
      <w:lvlJc w:val="left"/>
      <w:pPr>
        <w:ind w:left="1033" w:hanging="360"/>
      </w:pPr>
      <w:rPr>
        <w:rFonts w:ascii="Calibri" w:eastAsiaTheme="minorHAnsi" w:hAnsi="Calibri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753" w:hanging="180"/>
      </w:pPr>
    </w:lvl>
    <w:lvl w:ilvl="3" w:tplc="080A000F" w:tentative="1">
      <w:start w:val="1"/>
      <w:numFmt w:val="decimal"/>
      <w:lvlText w:val="%4."/>
      <w:lvlJc w:val="left"/>
      <w:pPr>
        <w:ind w:left="2473" w:hanging="360"/>
      </w:pPr>
    </w:lvl>
    <w:lvl w:ilvl="4" w:tplc="080A0019" w:tentative="1">
      <w:start w:val="1"/>
      <w:numFmt w:val="lowerLetter"/>
      <w:lvlText w:val="%5."/>
      <w:lvlJc w:val="left"/>
      <w:pPr>
        <w:ind w:left="3193" w:hanging="360"/>
      </w:pPr>
    </w:lvl>
    <w:lvl w:ilvl="5" w:tplc="080A001B" w:tentative="1">
      <w:start w:val="1"/>
      <w:numFmt w:val="lowerRoman"/>
      <w:lvlText w:val="%6."/>
      <w:lvlJc w:val="right"/>
      <w:pPr>
        <w:ind w:left="3913" w:hanging="180"/>
      </w:pPr>
    </w:lvl>
    <w:lvl w:ilvl="6" w:tplc="080A000F" w:tentative="1">
      <w:start w:val="1"/>
      <w:numFmt w:val="decimal"/>
      <w:lvlText w:val="%7."/>
      <w:lvlJc w:val="left"/>
      <w:pPr>
        <w:ind w:left="4633" w:hanging="360"/>
      </w:pPr>
    </w:lvl>
    <w:lvl w:ilvl="7" w:tplc="080A0019" w:tentative="1">
      <w:start w:val="1"/>
      <w:numFmt w:val="lowerLetter"/>
      <w:lvlText w:val="%8."/>
      <w:lvlJc w:val="left"/>
      <w:pPr>
        <w:ind w:left="5353" w:hanging="360"/>
      </w:pPr>
    </w:lvl>
    <w:lvl w:ilvl="8" w:tplc="08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" w15:restartNumberingAfterBreak="0">
    <w:nsid w:val="18F35EB2"/>
    <w:multiLevelType w:val="hybridMultilevel"/>
    <w:tmpl w:val="A0DC9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7A6"/>
    <w:multiLevelType w:val="hybridMultilevel"/>
    <w:tmpl w:val="4DEE0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37E73"/>
    <w:multiLevelType w:val="hybridMultilevel"/>
    <w:tmpl w:val="8D801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089C"/>
    <w:multiLevelType w:val="hybridMultilevel"/>
    <w:tmpl w:val="D9680C1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2424ECE"/>
    <w:multiLevelType w:val="hybridMultilevel"/>
    <w:tmpl w:val="F34660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90980"/>
    <w:multiLevelType w:val="hybridMultilevel"/>
    <w:tmpl w:val="08C6DE7A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49DB"/>
    <w:multiLevelType w:val="hybridMultilevel"/>
    <w:tmpl w:val="45565D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1"/>
    <w:rsid w:val="000016BC"/>
    <w:rsid w:val="00001C97"/>
    <w:rsid w:val="000027C3"/>
    <w:rsid w:val="00004060"/>
    <w:rsid w:val="00004DD5"/>
    <w:rsid w:val="000063C4"/>
    <w:rsid w:val="00006D6C"/>
    <w:rsid w:val="00007CA6"/>
    <w:rsid w:val="00007CAE"/>
    <w:rsid w:val="0001016A"/>
    <w:rsid w:val="00010BA1"/>
    <w:rsid w:val="00011201"/>
    <w:rsid w:val="00011A79"/>
    <w:rsid w:val="0001473D"/>
    <w:rsid w:val="00014901"/>
    <w:rsid w:val="00015507"/>
    <w:rsid w:val="00016C7E"/>
    <w:rsid w:val="00021F43"/>
    <w:rsid w:val="0002374F"/>
    <w:rsid w:val="00023947"/>
    <w:rsid w:val="0002399F"/>
    <w:rsid w:val="00025045"/>
    <w:rsid w:val="00025326"/>
    <w:rsid w:val="000257B3"/>
    <w:rsid w:val="00025FF4"/>
    <w:rsid w:val="000260A8"/>
    <w:rsid w:val="00026EAE"/>
    <w:rsid w:val="00027F0A"/>
    <w:rsid w:val="00030A39"/>
    <w:rsid w:val="0003143F"/>
    <w:rsid w:val="0003334C"/>
    <w:rsid w:val="000334CC"/>
    <w:rsid w:val="000336F8"/>
    <w:rsid w:val="00034819"/>
    <w:rsid w:val="000348B2"/>
    <w:rsid w:val="00034A5F"/>
    <w:rsid w:val="000360C8"/>
    <w:rsid w:val="00036904"/>
    <w:rsid w:val="00036B64"/>
    <w:rsid w:val="00037E90"/>
    <w:rsid w:val="00040E36"/>
    <w:rsid w:val="0004224C"/>
    <w:rsid w:val="00042B29"/>
    <w:rsid w:val="00042C93"/>
    <w:rsid w:val="00043C72"/>
    <w:rsid w:val="00043DBD"/>
    <w:rsid w:val="000443E1"/>
    <w:rsid w:val="000453F4"/>
    <w:rsid w:val="00046678"/>
    <w:rsid w:val="00046B65"/>
    <w:rsid w:val="00047356"/>
    <w:rsid w:val="000473C4"/>
    <w:rsid w:val="0005076D"/>
    <w:rsid w:val="00052D58"/>
    <w:rsid w:val="000532D4"/>
    <w:rsid w:val="000535AB"/>
    <w:rsid w:val="00054446"/>
    <w:rsid w:val="000548E8"/>
    <w:rsid w:val="00054A38"/>
    <w:rsid w:val="00055287"/>
    <w:rsid w:val="00055AEC"/>
    <w:rsid w:val="00056CA1"/>
    <w:rsid w:val="00057147"/>
    <w:rsid w:val="00057A3A"/>
    <w:rsid w:val="00060AE3"/>
    <w:rsid w:val="00060CF4"/>
    <w:rsid w:val="000618A9"/>
    <w:rsid w:val="00062D83"/>
    <w:rsid w:val="00064128"/>
    <w:rsid w:val="0006467A"/>
    <w:rsid w:val="0006467C"/>
    <w:rsid w:val="000664F8"/>
    <w:rsid w:val="0006738F"/>
    <w:rsid w:val="0007029F"/>
    <w:rsid w:val="00070F63"/>
    <w:rsid w:val="000710F9"/>
    <w:rsid w:val="00071BE3"/>
    <w:rsid w:val="00073A3A"/>
    <w:rsid w:val="00073D02"/>
    <w:rsid w:val="0007468B"/>
    <w:rsid w:val="00075009"/>
    <w:rsid w:val="000754D1"/>
    <w:rsid w:val="0007613F"/>
    <w:rsid w:val="000762A1"/>
    <w:rsid w:val="0007633E"/>
    <w:rsid w:val="00076A18"/>
    <w:rsid w:val="00076AD4"/>
    <w:rsid w:val="00077814"/>
    <w:rsid w:val="00077C7D"/>
    <w:rsid w:val="00080233"/>
    <w:rsid w:val="0008089F"/>
    <w:rsid w:val="00080BA3"/>
    <w:rsid w:val="0008256B"/>
    <w:rsid w:val="000830E5"/>
    <w:rsid w:val="00083FB6"/>
    <w:rsid w:val="0008590C"/>
    <w:rsid w:val="0008607F"/>
    <w:rsid w:val="00086142"/>
    <w:rsid w:val="00086198"/>
    <w:rsid w:val="000903B7"/>
    <w:rsid w:val="00090678"/>
    <w:rsid w:val="00090ECC"/>
    <w:rsid w:val="00091453"/>
    <w:rsid w:val="00091544"/>
    <w:rsid w:val="000915DB"/>
    <w:rsid w:val="00092998"/>
    <w:rsid w:val="000931CD"/>
    <w:rsid w:val="0009347A"/>
    <w:rsid w:val="00094542"/>
    <w:rsid w:val="00094F4B"/>
    <w:rsid w:val="000971F5"/>
    <w:rsid w:val="000A1084"/>
    <w:rsid w:val="000A1443"/>
    <w:rsid w:val="000A1AD1"/>
    <w:rsid w:val="000A1CD9"/>
    <w:rsid w:val="000A2F91"/>
    <w:rsid w:val="000A3182"/>
    <w:rsid w:val="000A332F"/>
    <w:rsid w:val="000A3901"/>
    <w:rsid w:val="000A700A"/>
    <w:rsid w:val="000A7C71"/>
    <w:rsid w:val="000A7D71"/>
    <w:rsid w:val="000B1309"/>
    <w:rsid w:val="000B161A"/>
    <w:rsid w:val="000B20F2"/>
    <w:rsid w:val="000B42D7"/>
    <w:rsid w:val="000B5138"/>
    <w:rsid w:val="000B6F20"/>
    <w:rsid w:val="000B6F43"/>
    <w:rsid w:val="000B725E"/>
    <w:rsid w:val="000B7DC0"/>
    <w:rsid w:val="000C1565"/>
    <w:rsid w:val="000C26D2"/>
    <w:rsid w:val="000C2D5E"/>
    <w:rsid w:val="000C2F12"/>
    <w:rsid w:val="000C326A"/>
    <w:rsid w:val="000C38D5"/>
    <w:rsid w:val="000C480B"/>
    <w:rsid w:val="000C5A97"/>
    <w:rsid w:val="000C5DA0"/>
    <w:rsid w:val="000C6644"/>
    <w:rsid w:val="000C6697"/>
    <w:rsid w:val="000C692A"/>
    <w:rsid w:val="000C6D59"/>
    <w:rsid w:val="000C794C"/>
    <w:rsid w:val="000C7DA4"/>
    <w:rsid w:val="000D06C2"/>
    <w:rsid w:val="000D06CD"/>
    <w:rsid w:val="000D0775"/>
    <w:rsid w:val="000D0A25"/>
    <w:rsid w:val="000D125E"/>
    <w:rsid w:val="000D14D3"/>
    <w:rsid w:val="000D22AB"/>
    <w:rsid w:val="000D26A2"/>
    <w:rsid w:val="000D29DF"/>
    <w:rsid w:val="000D2C39"/>
    <w:rsid w:val="000D3288"/>
    <w:rsid w:val="000D4518"/>
    <w:rsid w:val="000D5F59"/>
    <w:rsid w:val="000D63A9"/>
    <w:rsid w:val="000E0F59"/>
    <w:rsid w:val="000E1116"/>
    <w:rsid w:val="000E17C7"/>
    <w:rsid w:val="000E2603"/>
    <w:rsid w:val="000E3C17"/>
    <w:rsid w:val="000E5471"/>
    <w:rsid w:val="000E643A"/>
    <w:rsid w:val="000E75BB"/>
    <w:rsid w:val="000E774A"/>
    <w:rsid w:val="000E7862"/>
    <w:rsid w:val="000F008A"/>
    <w:rsid w:val="000F0786"/>
    <w:rsid w:val="000F09CF"/>
    <w:rsid w:val="000F262C"/>
    <w:rsid w:val="000F2F42"/>
    <w:rsid w:val="000F358D"/>
    <w:rsid w:val="000F4C8C"/>
    <w:rsid w:val="000F4E6B"/>
    <w:rsid w:val="000F72B8"/>
    <w:rsid w:val="000F76C6"/>
    <w:rsid w:val="000F7994"/>
    <w:rsid w:val="001002FF"/>
    <w:rsid w:val="001011DC"/>
    <w:rsid w:val="00101AD5"/>
    <w:rsid w:val="00101E77"/>
    <w:rsid w:val="00102889"/>
    <w:rsid w:val="001032E3"/>
    <w:rsid w:val="001040FD"/>
    <w:rsid w:val="00104CE2"/>
    <w:rsid w:val="00104F9D"/>
    <w:rsid w:val="00105093"/>
    <w:rsid w:val="0010651B"/>
    <w:rsid w:val="00106CC7"/>
    <w:rsid w:val="00107258"/>
    <w:rsid w:val="0011045F"/>
    <w:rsid w:val="00110FF0"/>
    <w:rsid w:val="00112122"/>
    <w:rsid w:val="00112F32"/>
    <w:rsid w:val="0011351E"/>
    <w:rsid w:val="00113E88"/>
    <w:rsid w:val="00117301"/>
    <w:rsid w:val="0011747D"/>
    <w:rsid w:val="001176F4"/>
    <w:rsid w:val="0011796E"/>
    <w:rsid w:val="001179EF"/>
    <w:rsid w:val="00117DA9"/>
    <w:rsid w:val="00120411"/>
    <w:rsid w:val="00121572"/>
    <w:rsid w:val="00121D28"/>
    <w:rsid w:val="001239FF"/>
    <w:rsid w:val="00125222"/>
    <w:rsid w:val="0012678D"/>
    <w:rsid w:val="001272CF"/>
    <w:rsid w:val="00127C76"/>
    <w:rsid w:val="00127CB9"/>
    <w:rsid w:val="00127F9D"/>
    <w:rsid w:val="001301E1"/>
    <w:rsid w:val="00131989"/>
    <w:rsid w:val="00131D0B"/>
    <w:rsid w:val="00132869"/>
    <w:rsid w:val="00133943"/>
    <w:rsid w:val="00134638"/>
    <w:rsid w:val="00135163"/>
    <w:rsid w:val="00136446"/>
    <w:rsid w:val="001376A8"/>
    <w:rsid w:val="0014287C"/>
    <w:rsid w:val="00142C3B"/>
    <w:rsid w:val="00143B97"/>
    <w:rsid w:val="00143EFB"/>
    <w:rsid w:val="0014413A"/>
    <w:rsid w:val="00145549"/>
    <w:rsid w:val="00147512"/>
    <w:rsid w:val="00150462"/>
    <w:rsid w:val="001504F5"/>
    <w:rsid w:val="00151307"/>
    <w:rsid w:val="0015194A"/>
    <w:rsid w:val="001521CE"/>
    <w:rsid w:val="00153DA9"/>
    <w:rsid w:val="00154529"/>
    <w:rsid w:val="00154CC8"/>
    <w:rsid w:val="00155159"/>
    <w:rsid w:val="00155F94"/>
    <w:rsid w:val="001564F0"/>
    <w:rsid w:val="00156514"/>
    <w:rsid w:val="00156AFC"/>
    <w:rsid w:val="00157B1F"/>
    <w:rsid w:val="0016019F"/>
    <w:rsid w:val="00160655"/>
    <w:rsid w:val="001609E7"/>
    <w:rsid w:val="00160A6F"/>
    <w:rsid w:val="001612D6"/>
    <w:rsid w:val="00161683"/>
    <w:rsid w:val="00161E92"/>
    <w:rsid w:val="0016210C"/>
    <w:rsid w:val="00162506"/>
    <w:rsid w:val="00163286"/>
    <w:rsid w:val="00163618"/>
    <w:rsid w:val="001637BF"/>
    <w:rsid w:val="0016385E"/>
    <w:rsid w:val="00164B9E"/>
    <w:rsid w:val="00164F42"/>
    <w:rsid w:val="00166C3A"/>
    <w:rsid w:val="001702E9"/>
    <w:rsid w:val="00170C5B"/>
    <w:rsid w:val="00171783"/>
    <w:rsid w:val="0017199A"/>
    <w:rsid w:val="00171F9E"/>
    <w:rsid w:val="00173357"/>
    <w:rsid w:val="001738A0"/>
    <w:rsid w:val="00174B8B"/>
    <w:rsid w:val="00175446"/>
    <w:rsid w:val="001777BA"/>
    <w:rsid w:val="00177F26"/>
    <w:rsid w:val="00180D7D"/>
    <w:rsid w:val="00181A66"/>
    <w:rsid w:val="00183A8E"/>
    <w:rsid w:val="00184673"/>
    <w:rsid w:val="00184749"/>
    <w:rsid w:val="00184786"/>
    <w:rsid w:val="00184B38"/>
    <w:rsid w:val="001865B5"/>
    <w:rsid w:val="00186C89"/>
    <w:rsid w:val="00186F3F"/>
    <w:rsid w:val="00187489"/>
    <w:rsid w:val="00187DA2"/>
    <w:rsid w:val="00192EBA"/>
    <w:rsid w:val="001950E0"/>
    <w:rsid w:val="001964D0"/>
    <w:rsid w:val="001964F3"/>
    <w:rsid w:val="001965E6"/>
    <w:rsid w:val="00196C96"/>
    <w:rsid w:val="00196F4B"/>
    <w:rsid w:val="00197986"/>
    <w:rsid w:val="001A02CB"/>
    <w:rsid w:val="001A04D4"/>
    <w:rsid w:val="001A0534"/>
    <w:rsid w:val="001A10F0"/>
    <w:rsid w:val="001A116D"/>
    <w:rsid w:val="001A2216"/>
    <w:rsid w:val="001A25D3"/>
    <w:rsid w:val="001A2DC4"/>
    <w:rsid w:val="001A3098"/>
    <w:rsid w:val="001A3A62"/>
    <w:rsid w:val="001A4459"/>
    <w:rsid w:val="001A4A1E"/>
    <w:rsid w:val="001A5F6C"/>
    <w:rsid w:val="001A6249"/>
    <w:rsid w:val="001A6624"/>
    <w:rsid w:val="001A6FAC"/>
    <w:rsid w:val="001B0E39"/>
    <w:rsid w:val="001B171D"/>
    <w:rsid w:val="001B1C14"/>
    <w:rsid w:val="001B2510"/>
    <w:rsid w:val="001B3353"/>
    <w:rsid w:val="001B41E8"/>
    <w:rsid w:val="001B637F"/>
    <w:rsid w:val="001C1116"/>
    <w:rsid w:val="001C1407"/>
    <w:rsid w:val="001C1567"/>
    <w:rsid w:val="001C1637"/>
    <w:rsid w:val="001C21C6"/>
    <w:rsid w:val="001C25AE"/>
    <w:rsid w:val="001C2A51"/>
    <w:rsid w:val="001C2EFE"/>
    <w:rsid w:val="001C39AF"/>
    <w:rsid w:val="001C4394"/>
    <w:rsid w:val="001C4A78"/>
    <w:rsid w:val="001C4EA7"/>
    <w:rsid w:val="001C5126"/>
    <w:rsid w:val="001C5406"/>
    <w:rsid w:val="001C5DBB"/>
    <w:rsid w:val="001C64B4"/>
    <w:rsid w:val="001C6929"/>
    <w:rsid w:val="001D0F85"/>
    <w:rsid w:val="001D185E"/>
    <w:rsid w:val="001D18B3"/>
    <w:rsid w:val="001D23D9"/>
    <w:rsid w:val="001D43E6"/>
    <w:rsid w:val="001D4604"/>
    <w:rsid w:val="001D54A1"/>
    <w:rsid w:val="001D7155"/>
    <w:rsid w:val="001E0251"/>
    <w:rsid w:val="001E03F2"/>
    <w:rsid w:val="001E0AC3"/>
    <w:rsid w:val="001E223E"/>
    <w:rsid w:val="001E4236"/>
    <w:rsid w:val="001E6064"/>
    <w:rsid w:val="001E70D7"/>
    <w:rsid w:val="001E76A4"/>
    <w:rsid w:val="001E775E"/>
    <w:rsid w:val="001F0E53"/>
    <w:rsid w:val="001F1180"/>
    <w:rsid w:val="001F1D6D"/>
    <w:rsid w:val="001F5906"/>
    <w:rsid w:val="001F5B22"/>
    <w:rsid w:val="001F710C"/>
    <w:rsid w:val="001F7CAD"/>
    <w:rsid w:val="00200BDB"/>
    <w:rsid w:val="00200CD1"/>
    <w:rsid w:val="00201649"/>
    <w:rsid w:val="00201B68"/>
    <w:rsid w:val="002027DE"/>
    <w:rsid w:val="00202F98"/>
    <w:rsid w:val="00204AE9"/>
    <w:rsid w:val="002056E8"/>
    <w:rsid w:val="00205ACD"/>
    <w:rsid w:val="00205DDB"/>
    <w:rsid w:val="002072A3"/>
    <w:rsid w:val="00207FFE"/>
    <w:rsid w:val="00210515"/>
    <w:rsid w:val="0021200A"/>
    <w:rsid w:val="00212F3E"/>
    <w:rsid w:val="00214E2C"/>
    <w:rsid w:val="002150FB"/>
    <w:rsid w:val="0021566E"/>
    <w:rsid w:val="00215FF3"/>
    <w:rsid w:val="00217571"/>
    <w:rsid w:val="002175D3"/>
    <w:rsid w:val="00220B6B"/>
    <w:rsid w:val="00221B4F"/>
    <w:rsid w:val="00223488"/>
    <w:rsid w:val="00225F4F"/>
    <w:rsid w:val="00226274"/>
    <w:rsid w:val="00226979"/>
    <w:rsid w:val="002304F2"/>
    <w:rsid w:val="00231394"/>
    <w:rsid w:val="00231B54"/>
    <w:rsid w:val="00231F1A"/>
    <w:rsid w:val="00232348"/>
    <w:rsid w:val="00232457"/>
    <w:rsid w:val="00233736"/>
    <w:rsid w:val="002340C6"/>
    <w:rsid w:val="002346A4"/>
    <w:rsid w:val="0023491C"/>
    <w:rsid w:val="00234F2C"/>
    <w:rsid w:val="002356C5"/>
    <w:rsid w:val="002372BB"/>
    <w:rsid w:val="00237602"/>
    <w:rsid w:val="00240FE9"/>
    <w:rsid w:val="0024151B"/>
    <w:rsid w:val="0024161F"/>
    <w:rsid w:val="00241643"/>
    <w:rsid w:val="002417D7"/>
    <w:rsid w:val="00242189"/>
    <w:rsid w:val="00242376"/>
    <w:rsid w:val="002447A7"/>
    <w:rsid w:val="0024521A"/>
    <w:rsid w:val="00245623"/>
    <w:rsid w:val="002457B4"/>
    <w:rsid w:val="0024670F"/>
    <w:rsid w:val="00251688"/>
    <w:rsid w:val="00252AA9"/>
    <w:rsid w:val="00252AC0"/>
    <w:rsid w:val="002535BF"/>
    <w:rsid w:val="0025387F"/>
    <w:rsid w:val="0025503D"/>
    <w:rsid w:val="00255A1B"/>
    <w:rsid w:val="00256610"/>
    <w:rsid w:val="002566F4"/>
    <w:rsid w:val="00256793"/>
    <w:rsid w:val="00256C84"/>
    <w:rsid w:val="0025756A"/>
    <w:rsid w:val="00260CEF"/>
    <w:rsid w:val="00260F71"/>
    <w:rsid w:val="002645C1"/>
    <w:rsid w:val="00265A4A"/>
    <w:rsid w:val="00265D7D"/>
    <w:rsid w:val="002673B3"/>
    <w:rsid w:val="00267515"/>
    <w:rsid w:val="0027144B"/>
    <w:rsid w:val="002752EC"/>
    <w:rsid w:val="00275FD3"/>
    <w:rsid w:val="00276D86"/>
    <w:rsid w:val="00277852"/>
    <w:rsid w:val="0028138D"/>
    <w:rsid w:val="00281531"/>
    <w:rsid w:val="00281DA9"/>
    <w:rsid w:val="00285517"/>
    <w:rsid w:val="00285B0A"/>
    <w:rsid w:val="00286C41"/>
    <w:rsid w:val="00291841"/>
    <w:rsid w:val="00291C9A"/>
    <w:rsid w:val="002930DD"/>
    <w:rsid w:val="00295025"/>
    <w:rsid w:val="0029513C"/>
    <w:rsid w:val="00295B41"/>
    <w:rsid w:val="0029666E"/>
    <w:rsid w:val="002A1462"/>
    <w:rsid w:val="002A26B5"/>
    <w:rsid w:val="002A34D5"/>
    <w:rsid w:val="002A49B9"/>
    <w:rsid w:val="002A5953"/>
    <w:rsid w:val="002A5AED"/>
    <w:rsid w:val="002A7B14"/>
    <w:rsid w:val="002B03C1"/>
    <w:rsid w:val="002B0D61"/>
    <w:rsid w:val="002B157C"/>
    <w:rsid w:val="002B1C13"/>
    <w:rsid w:val="002B2015"/>
    <w:rsid w:val="002B2D6B"/>
    <w:rsid w:val="002B336B"/>
    <w:rsid w:val="002B404D"/>
    <w:rsid w:val="002B42D0"/>
    <w:rsid w:val="002B4C04"/>
    <w:rsid w:val="002B5398"/>
    <w:rsid w:val="002B575C"/>
    <w:rsid w:val="002B59CD"/>
    <w:rsid w:val="002B6B7D"/>
    <w:rsid w:val="002B724E"/>
    <w:rsid w:val="002B73C9"/>
    <w:rsid w:val="002B7729"/>
    <w:rsid w:val="002C0349"/>
    <w:rsid w:val="002C0437"/>
    <w:rsid w:val="002C0620"/>
    <w:rsid w:val="002C25A8"/>
    <w:rsid w:val="002C2A53"/>
    <w:rsid w:val="002C66F1"/>
    <w:rsid w:val="002C68C0"/>
    <w:rsid w:val="002C6FB9"/>
    <w:rsid w:val="002C7A3F"/>
    <w:rsid w:val="002D12CA"/>
    <w:rsid w:val="002D2959"/>
    <w:rsid w:val="002D323B"/>
    <w:rsid w:val="002D433F"/>
    <w:rsid w:val="002D5060"/>
    <w:rsid w:val="002D53DA"/>
    <w:rsid w:val="002D592D"/>
    <w:rsid w:val="002D5FCA"/>
    <w:rsid w:val="002D6AD9"/>
    <w:rsid w:val="002D7189"/>
    <w:rsid w:val="002E1E52"/>
    <w:rsid w:val="002E26DC"/>
    <w:rsid w:val="002E31C1"/>
    <w:rsid w:val="002E3E2A"/>
    <w:rsid w:val="002E459B"/>
    <w:rsid w:val="002E4DBC"/>
    <w:rsid w:val="002E4DEC"/>
    <w:rsid w:val="002E528D"/>
    <w:rsid w:val="002E682F"/>
    <w:rsid w:val="002E799A"/>
    <w:rsid w:val="002F2E56"/>
    <w:rsid w:val="002F3091"/>
    <w:rsid w:val="002F33B2"/>
    <w:rsid w:val="002F5AB0"/>
    <w:rsid w:val="002F605E"/>
    <w:rsid w:val="002F629E"/>
    <w:rsid w:val="002F6EAC"/>
    <w:rsid w:val="002F760F"/>
    <w:rsid w:val="003018EF"/>
    <w:rsid w:val="00301B17"/>
    <w:rsid w:val="00301F64"/>
    <w:rsid w:val="00304775"/>
    <w:rsid w:val="00304D7F"/>
    <w:rsid w:val="0030518F"/>
    <w:rsid w:val="00305B5D"/>
    <w:rsid w:val="00307644"/>
    <w:rsid w:val="003078B7"/>
    <w:rsid w:val="00310A53"/>
    <w:rsid w:val="0031113E"/>
    <w:rsid w:val="00311700"/>
    <w:rsid w:val="003122A4"/>
    <w:rsid w:val="00312608"/>
    <w:rsid w:val="00313936"/>
    <w:rsid w:val="00313EC6"/>
    <w:rsid w:val="00315421"/>
    <w:rsid w:val="00315AEA"/>
    <w:rsid w:val="00315FD2"/>
    <w:rsid w:val="00316B45"/>
    <w:rsid w:val="00320052"/>
    <w:rsid w:val="0032206E"/>
    <w:rsid w:val="0032235B"/>
    <w:rsid w:val="003270F3"/>
    <w:rsid w:val="0032774E"/>
    <w:rsid w:val="003279D8"/>
    <w:rsid w:val="00327AB6"/>
    <w:rsid w:val="00330851"/>
    <w:rsid w:val="00330DDE"/>
    <w:rsid w:val="003338D5"/>
    <w:rsid w:val="00333CB5"/>
    <w:rsid w:val="00335BE4"/>
    <w:rsid w:val="00335F29"/>
    <w:rsid w:val="00337152"/>
    <w:rsid w:val="00337CF4"/>
    <w:rsid w:val="00340A4E"/>
    <w:rsid w:val="0034180C"/>
    <w:rsid w:val="00343CE3"/>
    <w:rsid w:val="003443FD"/>
    <w:rsid w:val="00344E85"/>
    <w:rsid w:val="00345410"/>
    <w:rsid w:val="0035079A"/>
    <w:rsid w:val="003507DF"/>
    <w:rsid w:val="0035628B"/>
    <w:rsid w:val="003606C4"/>
    <w:rsid w:val="00362CCD"/>
    <w:rsid w:val="003632FF"/>
    <w:rsid w:val="00363FDB"/>
    <w:rsid w:val="00365340"/>
    <w:rsid w:val="00365FEB"/>
    <w:rsid w:val="0036603C"/>
    <w:rsid w:val="00366A8B"/>
    <w:rsid w:val="003709FE"/>
    <w:rsid w:val="00371086"/>
    <w:rsid w:val="00371F74"/>
    <w:rsid w:val="003720DC"/>
    <w:rsid w:val="00372F95"/>
    <w:rsid w:val="003756FC"/>
    <w:rsid w:val="00376CCD"/>
    <w:rsid w:val="003776E8"/>
    <w:rsid w:val="003808D9"/>
    <w:rsid w:val="0038103D"/>
    <w:rsid w:val="00381595"/>
    <w:rsid w:val="003826CA"/>
    <w:rsid w:val="0038425D"/>
    <w:rsid w:val="0038636D"/>
    <w:rsid w:val="00387F26"/>
    <w:rsid w:val="00391B69"/>
    <w:rsid w:val="00392E17"/>
    <w:rsid w:val="0039438B"/>
    <w:rsid w:val="003948CE"/>
    <w:rsid w:val="003949BC"/>
    <w:rsid w:val="00395BFC"/>
    <w:rsid w:val="00396AC8"/>
    <w:rsid w:val="003972A7"/>
    <w:rsid w:val="003A04DE"/>
    <w:rsid w:val="003A20AB"/>
    <w:rsid w:val="003A24CE"/>
    <w:rsid w:val="003A367D"/>
    <w:rsid w:val="003A423E"/>
    <w:rsid w:val="003A4A8B"/>
    <w:rsid w:val="003A5613"/>
    <w:rsid w:val="003A56F2"/>
    <w:rsid w:val="003B2297"/>
    <w:rsid w:val="003B2786"/>
    <w:rsid w:val="003B2A6C"/>
    <w:rsid w:val="003B2F49"/>
    <w:rsid w:val="003B344F"/>
    <w:rsid w:val="003B526B"/>
    <w:rsid w:val="003B6311"/>
    <w:rsid w:val="003B6B98"/>
    <w:rsid w:val="003C00A1"/>
    <w:rsid w:val="003C1796"/>
    <w:rsid w:val="003C1FB7"/>
    <w:rsid w:val="003C214F"/>
    <w:rsid w:val="003C267A"/>
    <w:rsid w:val="003C31E6"/>
    <w:rsid w:val="003C3253"/>
    <w:rsid w:val="003C3A18"/>
    <w:rsid w:val="003C400C"/>
    <w:rsid w:val="003C4614"/>
    <w:rsid w:val="003C4E24"/>
    <w:rsid w:val="003C513A"/>
    <w:rsid w:val="003C5814"/>
    <w:rsid w:val="003C6708"/>
    <w:rsid w:val="003C6CF1"/>
    <w:rsid w:val="003C6ECD"/>
    <w:rsid w:val="003D14C8"/>
    <w:rsid w:val="003D1845"/>
    <w:rsid w:val="003D1B8A"/>
    <w:rsid w:val="003D2AC5"/>
    <w:rsid w:val="003D2AC6"/>
    <w:rsid w:val="003D377F"/>
    <w:rsid w:val="003D493A"/>
    <w:rsid w:val="003D51FF"/>
    <w:rsid w:val="003D559E"/>
    <w:rsid w:val="003D584F"/>
    <w:rsid w:val="003D6651"/>
    <w:rsid w:val="003D6F3C"/>
    <w:rsid w:val="003E1B8A"/>
    <w:rsid w:val="003E2531"/>
    <w:rsid w:val="003E32B9"/>
    <w:rsid w:val="003E450C"/>
    <w:rsid w:val="003E5B69"/>
    <w:rsid w:val="003E6238"/>
    <w:rsid w:val="003F0018"/>
    <w:rsid w:val="003F1538"/>
    <w:rsid w:val="003F41F1"/>
    <w:rsid w:val="003F4F71"/>
    <w:rsid w:val="003F4FC4"/>
    <w:rsid w:val="003F5A61"/>
    <w:rsid w:val="003F5E4B"/>
    <w:rsid w:val="003F660F"/>
    <w:rsid w:val="003F70ED"/>
    <w:rsid w:val="00400104"/>
    <w:rsid w:val="004001FB"/>
    <w:rsid w:val="004004D4"/>
    <w:rsid w:val="00400528"/>
    <w:rsid w:val="0040076D"/>
    <w:rsid w:val="0040084B"/>
    <w:rsid w:val="00401C45"/>
    <w:rsid w:val="004025CE"/>
    <w:rsid w:val="00403828"/>
    <w:rsid w:val="004038F7"/>
    <w:rsid w:val="00404E3F"/>
    <w:rsid w:val="00405051"/>
    <w:rsid w:val="00405470"/>
    <w:rsid w:val="00406DD2"/>
    <w:rsid w:val="00407EB9"/>
    <w:rsid w:val="0041025B"/>
    <w:rsid w:val="00410F36"/>
    <w:rsid w:val="00411C7F"/>
    <w:rsid w:val="00413051"/>
    <w:rsid w:val="00413DB9"/>
    <w:rsid w:val="00414FB8"/>
    <w:rsid w:val="004159FD"/>
    <w:rsid w:val="00415DAC"/>
    <w:rsid w:val="004167EF"/>
    <w:rsid w:val="00417F32"/>
    <w:rsid w:val="004213AC"/>
    <w:rsid w:val="00421691"/>
    <w:rsid w:val="00423C1A"/>
    <w:rsid w:val="0042553D"/>
    <w:rsid w:val="00427451"/>
    <w:rsid w:val="00427688"/>
    <w:rsid w:val="0043031B"/>
    <w:rsid w:val="00430AB3"/>
    <w:rsid w:val="00430E39"/>
    <w:rsid w:val="00430E78"/>
    <w:rsid w:val="00430FE5"/>
    <w:rsid w:val="0043151C"/>
    <w:rsid w:val="00431EBA"/>
    <w:rsid w:val="00432EC5"/>
    <w:rsid w:val="004334F4"/>
    <w:rsid w:val="00433584"/>
    <w:rsid w:val="004357D1"/>
    <w:rsid w:val="00435A22"/>
    <w:rsid w:val="00436293"/>
    <w:rsid w:val="00440359"/>
    <w:rsid w:val="00441CE1"/>
    <w:rsid w:val="0044229E"/>
    <w:rsid w:val="004433B9"/>
    <w:rsid w:val="004433BA"/>
    <w:rsid w:val="00443828"/>
    <w:rsid w:val="00444092"/>
    <w:rsid w:val="00445180"/>
    <w:rsid w:val="00447247"/>
    <w:rsid w:val="004514E5"/>
    <w:rsid w:val="00451CA3"/>
    <w:rsid w:val="00452300"/>
    <w:rsid w:val="00452B84"/>
    <w:rsid w:val="004547A9"/>
    <w:rsid w:val="00454918"/>
    <w:rsid w:val="00454D67"/>
    <w:rsid w:val="0045567F"/>
    <w:rsid w:val="00457094"/>
    <w:rsid w:val="00460414"/>
    <w:rsid w:val="004607BE"/>
    <w:rsid w:val="00460CD5"/>
    <w:rsid w:val="00461E1D"/>
    <w:rsid w:val="004630FD"/>
    <w:rsid w:val="0046438A"/>
    <w:rsid w:val="00464B2D"/>
    <w:rsid w:val="00466372"/>
    <w:rsid w:val="00467A4B"/>
    <w:rsid w:val="00467E72"/>
    <w:rsid w:val="0047090C"/>
    <w:rsid w:val="00472213"/>
    <w:rsid w:val="00472DAC"/>
    <w:rsid w:val="00473343"/>
    <w:rsid w:val="004734BC"/>
    <w:rsid w:val="00474038"/>
    <w:rsid w:val="00474C33"/>
    <w:rsid w:val="00474C67"/>
    <w:rsid w:val="00475FBD"/>
    <w:rsid w:val="004774E1"/>
    <w:rsid w:val="00484054"/>
    <w:rsid w:val="00484E8A"/>
    <w:rsid w:val="004854F7"/>
    <w:rsid w:val="00485834"/>
    <w:rsid w:val="00486978"/>
    <w:rsid w:val="00487374"/>
    <w:rsid w:val="00490466"/>
    <w:rsid w:val="004909E8"/>
    <w:rsid w:val="00491B44"/>
    <w:rsid w:val="00493820"/>
    <w:rsid w:val="00495401"/>
    <w:rsid w:val="0049568C"/>
    <w:rsid w:val="00495AB1"/>
    <w:rsid w:val="004979B8"/>
    <w:rsid w:val="00497B73"/>
    <w:rsid w:val="004A1394"/>
    <w:rsid w:val="004A1D34"/>
    <w:rsid w:val="004A291E"/>
    <w:rsid w:val="004A2C84"/>
    <w:rsid w:val="004A343F"/>
    <w:rsid w:val="004A3DE2"/>
    <w:rsid w:val="004A5CE5"/>
    <w:rsid w:val="004A623B"/>
    <w:rsid w:val="004A7078"/>
    <w:rsid w:val="004B07A7"/>
    <w:rsid w:val="004B0BB7"/>
    <w:rsid w:val="004B0D9A"/>
    <w:rsid w:val="004B0F72"/>
    <w:rsid w:val="004B10A0"/>
    <w:rsid w:val="004B1637"/>
    <w:rsid w:val="004B173C"/>
    <w:rsid w:val="004B1CF5"/>
    <w:rsid w:val="004B1E99"/>
    <w:rsid w:val="004B2636"/>
    <w:rsid w:val="004B26B6"/>
    <w:rsid w:val="004B2768"/>
    <w:rsid w:val="004B2FBC"/>
    <w:rsid w:val="004B461D"/>
    <w:rsid w:val="004B49F2"/>
    <w:rsid w:val="004B6057"/>
    <w:rsid w:val="004B6298"/>
    <w:rsid w:val="004B72C5"/>
    <w:rsid w:val="004B76BE"/>
    <w:rsid w:val="004B7E6C"/>
    <w:rsid w:val="004C0922"/>
    <w:rsid w:val="004C1AC7"/>
    <w:rsid w:val="004C3556"/>
    <w:rsid w:val="004C38BA"/>
    <w:rsid w:val="004C3DB3"/>
    <w:rsid w:val="004C462A"/>
    <w:rsid w:val="004C479E"/>
    <w:rsid w:val="004C4969"/>
    <w:rsid w:val="004C5B6B"/>
    <w:rsid w:val="004C658A"/>
    <w:rsid w:val="004C6B36"/>
    <w:rsid w:val="004C7480"/>
    <w:rsid w:val="004C74DA"/>
    <w:rsid w:val="004C77F6"/>
    <w:rsid w:val="004C7E68"/>
    <w:rsid w:val="004D12F7"/>
    <w:rsid w:val="004D27D1"/>
    <w:rsid w:val="004D4154"/>
    <w:rsid w:val="004D490E"/>
    <w:rsid w:val="004D537D"/>
    <w:rsid w:val="004D558F"/>
    <w:rsid w:val="004D71AE"/>
    <w:rsid w:val="004D73B2"/>
    <w:rsid w:val="004D741F"/>
    <w:rsid w:val="004D7734"/>
    <w:rsid w:val="004D7BD8"/>
    <w:rsid w:val="004E1FC1"/>
    <w:rsid w:val="004E2378"/>
    <w:rsid w:val="004E4848"/>
    <w:rsid w:val="004E4C47"/>
    <w:rsid w:val="004F1491"/>
    <w:rsid w:val="004F1590"/>
    <w:rsid w:val="004F178E"/>
    <w:rsid w:val="004F2C33"/>
    <w:rsid w:val="004F3283"/>
    <w:rsid w:val="004F3417"/>
    <w:rsid w:val="004F413C"/>
    <w:rsid w:val="004F4931"/>
    <w:rsid w:val="004F5703"/>
    <w:rsid w:val="004F64D2"/>
    <w:rsid w:val="004F7309"/>
    <w:rsid w:val="004F7659"/>
    <w:rsid w:val="004F7711"/>
    <w:rsid w:val="0050014B"/>
    <w:rsid w:val="0050077C"/>
    <w:rsid w:val="00500EE8"/>
    <w:rsid w:val="00501C6D"/>
    <w:rsid w:val="005023C7"/>
    <w:rsid w:val="00502BAE"/>
    <w:rsid w:val="00503C03"/>
    <w:rsid w:val="005050E2"/>
    <w:rsid w:val="005071A4"/>
    <w:rsid w:val="00510D58"/>
    <w:rsid w:val="005113D2"/>
    <w:rsid w:val="00513194"/>
    <w:rsid w:val="005134EC"/>
    <w:rsid w:val="005162C9"/>
    <w:rsid w:val="0051777C"/>
    <w:rsid w:val="00517CF6"/>
    <w:rsid w:val="00521152"/>
    <w:rsid w:val="00521BCC"/>
    <w:rsid w:val="00523071"/>
    <w:rsid w:val="00523491"/>
    <w:rsid w:val="00524030"/>
    <w:rsid w:val="00524A27"/>
    <w:rsid w:val="00526DEF"/>
    <w:rsid w:val="00526E1E"/>
    <w:rsid w:val="005271B9"/>
    <w:rsid w:val="0052738A"/>
    <w:rsid w:val="00527407"/>
    <w:rsid w:val="00530080"/>
    <w:rsid w:val="00531532"/>
    <w:rsid w:val="00532F03"/>
    <w:rsid w:val="00533E83"/>
    <w:rsid w:val="00535347"/>
    <w:rsid w:val="00537DF2"/>
    <w:rsid w:val="005408FE"/>
    <w:rsid w:val="00541595"/>
    <w:rsid w:val="00543345"/>
    <w:rsid w:val="00543E61"/>
    <w:rsid w:val="00544185"/>
    <w:rsid w:val="00544DF8"/>
    <w:rsid w:val="00545B81"/>
    <w:rsid w:val="0054685B"/>
    <w:rsid w:val="00551359"/>
    <w:rsid w:val="00552673"/>
    <w:rsid w:val="00552835"/>
    <w:rsid w:val="00553BAC"/>
    <w:rsid w:val="005555AF"/>
    <w:rsid w:val="005563D8"/>
    <w:rsid w:val="00556F9E"/>
    <w:rsid w:val="00557647"/>
    <w:rsid w:val="0056038C"/>
    <w:rsid w:val="00561A13"/>
    <w:rsid w:val="00563163"/>
    <w:rsid w:val="00566735"/>
    <w:rsid w:val="00566D66"/>
    <w:rsid w:val="00567525"/>
    <w:rsid w:val="005704D6"/>
    <w:rsid w:val="005708EB"/>
    <w:rsid w:val="00570FF2"/>
    <w:rsid w:val="00571C10"/>
    <w:rsid w:val="00571F75"/>
    <w:rsid w:val="005730B0"/>
    <w:rsid w:val="00573297"/>
    <w:rsid w:val="00574E9C"/>
    <w:rsid w:val="00575164"/>
    <w:rsid w:val="005754F0"/>
    <w:rsid w:val="00575693"/>
    <w:rsid w:val="005768D1"/>
    <w:rsid w:val="00576FDB"/>
    <w:rsid w:val="00577EDF"/>
    <w:rsid w:val="005809BB"/>
    <w:rsid w:val="00580DFF"/>
    <w:rsid w:val="005811C1"/>
    <w:rsid w:val="00581859"/>
    <w:rsid w:val="005821FE"/>
    <w:rsid w:val="00583179"/>
    <w:rsid w:val="005849AC"/>
    <w:rsid w:val="005850F8"/>
    <w:rsid w:val="00585BA2"/>
    <w:rsid w:val="005865CB"/>
    <w:rsid w:val="005870D6"/>
    <w:rsid w:val="00590015"/>
    <w:rsid w:val="00590030"/>
    <w:rsid w:val="005900DE"/>
    <w:rsid w:val="0059062F"/>
    <w:rsid w:val="005919FD"/>
    <w:rsid w:val="005938BC"/>
    <w:rsid w:val="005941B2"/>
    <w:rsid w:val="00594851"/>
    <w:rsid w:val="005949D1"/>
    <w:rsid w:val="00595206"/>
    <w:rsid w:val="00596125"/>
    <w:rsid w:val="005966B8"/>
    <w:rsid w:val="0059685F"/>
    <w:rsid w:val="005969D0"/>
    <w:rsid w:val="00597A51"/>
    <w:rsid w:val="005A0EAD"/>
    <w:rsid w:val="005A1057"/>
    <w:rsid w:val="005A11BF"/>
    <w:rsid w:val="005A247C"/>
    <w:rsid w:val="005A5095"/>
    <w:rsid w:val="005A649B"/>
    <w:rsid w:val="005A66E6"/>
    <w:rsid w:val="005A7D25"/>
    <w:rsid w:val="005B0947"/>
    <w:rsid w:val="005B1BC9"/>
    <w:rsid w:val="005B1F81"/>
    <w:rsid w:val="005B384F"/>
    <w:rsid w:val="005B527E"/>
    <w:rsid w:val="005B56DA"/>
    <w:rsid w:val="005B6299"/>
    <w:rsid w:val="005B7652"/>
    <w:rsid w:val="005B797A"/>
    <w:rsid w:val="005C4406"/>
    <w:rsid w:val="005C57BF"/>
    <w:rsid w:val="005C6198"/>
    <w:rsid w:val="005C62F4"/>
    <w:rsid w:val="005D02F1"/>
    <w:rsid w:val="005D2729"/>
    <w:rsid w:val="005D29FB"/>
    <w:rsid w:val="005D2A59"/>
    <w:rsid w:val="005D2CEA"/>
    <w:rsid w:val="005D2F97"/>
    <w:rsid w:val="005D31C0"/>
    <w:rsid w:val="005D3942"/>
    <w:rsid w:val="005D4013"/>
    <w:rsid w:val="005D4E42"/>
    <w:rsid w:val="005D55A6"/>
    <w:rsid w:val="005D6026"/>
    <w:rsid w:val="005D6756"/>
    <w:rsid w:val="005D7D57"/>
    <w:rsid w:val="005E02B6"/>
    <w:rsid w:val="005E22F7"/>
    <w:rsid w:val="005E2789"/>
    <w:rsid w:val="005E282D"/>
    <w:rsid w:val="005E3E06"/>
    <w:rsid w:val="005E53AB"/>
    <w:rsid w:val="005E5EB8"/>
    <w:rsid w:val="005E6A71"/>
    <w:rsid w:val="005E7038"/>
    <w:rsid w:val="005E7ECC"/>
    <w:rsid w:val="005F0157"/>
    <w:rsid w:val="005F021B"/>
    <w:rsid w:val="005F1BB2"/>
    <w:rsid w:val="005F3B26"/>
    <w:rsid w:val="005F3F40"/>
    <w:rsid w:val="005F4635"/>
    <w:rsid w:val="005F4DAF"/>
    <w:rsid w:val="005F573F"/>
    <w:rsid w:val="005F5951"/>
    <w:rsid w:val="005F59A0"/>
    <w:rsid w:val="005F6530"/>
    <w:rsid w:val="005F6ED1"/>
    <w:rsid w:val="0060194E"/>
    <w:rsid w:val="00601DBC"/>
    <w:rsid w:val="006022A5"/>
    <w:rsid w:val="00602F98"/>
    <w:rsid w:val="00603421"/>
    <w:rsid w:val="00604B7C"/>
    <w:rsid w:val="0060645D"/>
    <w:rsid w:val="00606E97"/>
    <w:rsid w:val="0061093B"/>
    <w:rsid w:val="006109A8"/>
    <w:rsid w:val="00612CC1"/>
    <w:rsid w:val="006131FF"/>
    <w:rsid w:val="00615AC8"/>
    <w:rsid w:val="0062310E"/>
    <w:rsid w:val="006232B2"/>
    <w:rsid w:val="006238B8"/>
    <w:rsid w:val="00623AD8"/>
    <w:rsid w:val="00624DA8"/>
    <w:rsid w:val="0062528C"/>
    <w:rsid w:val="0062591D"/>
    <w:rsid w:val="00625C8D"/>
    <w:rsid w:val="00626AFA"/>
    <w:rsid w:val="00626F6C"/>
    <w:rsid w:val="0062732B"/>
    <w:rsid w:val="0062749D"/>
    <w:rsid w:val="00627AF5"/>
    <w:rsid w:val="00627CD1"/>
    <w:rsid w:val="00630429"/>
    <w:rsid w:val="0063163C"/>
    <w:rsid w:val="00634C95"/>
    <w:rsid w:val="00635222"/>
    <w:rsid w:val="00635609"/>
    <w:rsid w:val="00636C8C"/>
    <w:rsid w:val="006378D5"/>
    <w:rsid w:val="00637C64"/>
    <w:rsid w:val="006424A9"/>
    <w:rsid w:val="006434C2"/>
    <w:rsid w:val="00643D78"/>
    <w:rsid w:val="00644B68"/>
    <w:rsid w:val="006460A8"/>
    <w:rsid w:val="00646BAE"/>
    <w:rsid w:val="00647CDC"/>
    <w:rsid w:val="006506A2"/>
    <w:rsid w:val="0065084B"/>
    <w:rsid w:val="0065112D"/>
    <w:rsid w:val="0065133A"/>
    <w:rsid w:val="0065159C"/>
    <w:rsid w:val="00652677"/>
    <w:rsid w:val="00655F81"/>
    <w:rsid w:val="0065764E"/>
    <w:rsid w:val="00657815"/>
    <w:rsid w:val="00657A9C"/>
    <w:rsid w:val="00657DBD"/>
    <w:rsid w:val="006601E0"/>
    <w:rsid w:val="006610E6"/>
    <w:rsid w:val="006618E8"/>
    <w:rsid w:val="00661B7C"/>
    <w:rsid w:val="0066216C"/>
    <w:rsid w:val="00662CA1"/>
    <w:rsid w:val="00662F26"/>
    <w:rsid w:val="00664239"/>
    <w:rsid w:val="00664600"/>
    <w:rsid w:val="00664B13"/>
    <w:rsid w:val="00664BA3"/>
    <w:rsid w:val="00665E34"/>
    <w:rsid w:val="0066670A"/>
    <w:rsid w:val="006668D7"/>
    <w:rsid w:val="00666C0F"/>
    <w:rsid w:val="0067094B"/>
    <w:rsid w:val="00673E19"/>
    <w:rsid w:val="006741B4"/>
    <w:rsid w:val="00674829"/>
    <w:rsid w:val="00675E92"/>
    <w:rsid w:val="0067617B"/>
    <w:rsid w:val="00676C17"/>
    <w:rsid w:val="00677725"/>
    <w:rsid w:val="00677D20"/>
    <w:rsid w:val="006806B1"/>
    <w:rsid w:val="00682AE1"/>
    <w:rsid w:val="00682E1E"/>
    <w:rsid w:val="006839DD"/>
    <w:rsid w:val="00684D72"/>
    <w:rsid w:val="00685323"/>
    <w:rsid w:val="00685394"/>
    <w:rsid w:val="00685F57"/>
    <w:rsid w:val="006867C9"/>
    <w:rsid w:val="00686B78"/>
    <w:rsid w:val="006903D9"/>
    <w:rsid w:val="0069146C"/>
    <w:rsid w:val="006921BE"/>
    <w:rsid w:val="006925A3"/>
    <w:rsid w:val="00692D64"/>
    <w:rsid w:val="00693C96"/>
    <w:rsid w:val="00695DEB"/>
    <w:rsid w:val="00696266"/>
    <w:rsid w:val="006979F5"/>
    <w:rsid w:val="00697B21"/>
    <w:rsid w:val="006A13FC"/>
    <w:rsid w:val="006A1715"/>
    <w:rsid w:val="006A2E96"/>
    <w:rsid w:val="006A3CEB"/>
    <w:rsid w:val="006A5FD7"/>
    <w:rsid w:val="006A6BDA"/>
    <w:rsid w:val="006A7C45"/>
    <w:rsid w:val="006A7C85"/>
    <w:rsid w:val="006B01BC"/>
    <w:rsid w:val="006B030B"/>
    <w:rsid w:val="006B03BB"/>
    <w:rsid w:val="006B17A5"/>
    <w:rsid w:val="006B1DCD"/>
    <w:rsid w:val="006B2173"/>
    <w:rsid w:val="006B34C1"/>
    <w:rsid w:val="006B393E"/>
    <w:rsid w:val="006B5B7B"/>
    <w:rsid w:val="006B6AA8"/>
    <w:rsid w:val="006B7381"/>
    <w:rsid w:val="006B7DE9"/>
    <w:rsid w:val="006C03D4"/>
    <w:rsid w:val="006C0789"/>
    <w:rsid w:val="006C1888"/>
    <w:rsid w:val="006C21AC"/>
    <w:rsid w:val="006C226C"/>
    <w:rsid w:val="006C2BAD"/>
    <w:rsid w:val="006C35E0"/>
    <w:rsid w:val="006C3E15"/>
    <w:rsid w:val="006C3EE3"/>
    <w:rsid w:val="006C40E3"/>
    <w:rsid w:val="006C459B"/>
    <w:rsid w:val="006C47D3"/>
    <w:rsid w:val="006C4AEE"/>
    <w:rsid w:val="006C4C0F"/>
    <w:rsid w:val="006C4EC6"/>
    <w:rsid w:val="006C67BC"/>
    <w:rsid w:val="006D0B4E"/>
    <w:rsid w:val="006D1934"/>
    <w:rsid w:val="006D2B10"/>
    <w:rsid w:val="006D303A"/>
    <w:rsid w:val="006D410E"/>
    <w:rsid w:val="006D5D2F"/>
    <w:rsid w:val="006D60F4"/>
    <w:rsid w:val="006D785D"/>
    <w:rsid w:val="006D79C1"/>
    <w:rsid w:val="006E163A"/>
    <w:rsid w:val="006E340C"/>
    <w:rsid w:val="006E3484"/>
    <w:rsid w:val="006E3691"/>
    <w:rsid w:val="006E3D89"/>
    <w:rsid w:val="006E4A0D"/>
    <w:rsid w:val="006E6682"/>
    <w:rsid w:val="006E70BC"/>
    <w:rsid w:val="006E75F6"/>
    <w:rsid w:val="006E7719"/>
    <w:rsid w:val="006E778F"/>
    <w:rsid w:val="006F0253"/>
    <w:rsid w:val="006F16BE"/>
    <w:rsid w:val="006F1C56"/>
    <w:rsid w:val="006F1EAB"/>
    <w:rsid w:val="006F3038"/>
    <w:rsid w:val="006F3F6F"/>
    <w:rsid w:val="006F4B5F"/>
    <w:rsid w:val="006F74FC"/>
    <w:rsid w:val="0070101E"/>
    <w:rsid w:val="00701221"/>
    <w:rsid w:val="00702C5D"/>
    <w:rsid w:val="007039CD"/>
    <w:rsid w:val="00704C48"/>
    <w:rsid w:val="00704FC5"/>
    <w:rsid w:val="00706252"/>
    <w:rsid w:val="007067A6"/>
    <w:rsid w:val="007104D3"/>
    <w:rsid w:val="00710D6F"/>
    <w:rsid w:val="007110EA"/>
    <w:rsid w:val="00711718"/>
    <w:rsid w:val="007128D7"/>
    <w:rsid w:val="007130BA"/>
    <w:rsid w:val="0071354C"/>
    <w:rsid w:val="00714FE4"/>
    <w:rsid w:val="00716FB5"/>
    <w:rsid w:val="00717150"/>
    <w:rsid w:val="00717834"/>
    <w:rsid w:val="007224B9"/>
    <w:rsid w:val="00722521"/>
    <w:rsid w:val="007230D0"/>
    <w:rsid w:val="00724573"/>
    <w:rsid w:val="00724760"/>
    <w:rsid w:val="007254A0"/>
    <w:rsid w:val="0072581E"/>
    <w:rsid w:val="00727A16"/>
    <w:rsid w:val="007313D5"/>
    <w:rsid w:val="00732F6A"/>
    <w:rsid w:val="00733BA8"/>
    <w:rsid w:val="00733ED7"/>
    <w:rsid w:val="00735335"/>
    <w:rsid w:val="007377AA"/>
    <w:rsid w:val="00737A1E"/>
    <w:rsid w:val="007411E3"/>
    <w:rsid w:val="0074204F"/>
    <w:rsid w:val="0074275D"/>
    <w:rsid w:val="00742AF2"/>
    <w:rsid w:val="00744267"/>
    <w:rsid w:val="00744917"/>
    <w:rsid w:val="00745306"/>
    <w:rsid w:val="007459EF"/>
    <w:rsid w:val="00745E9A"/>
    <w:rsid w:val="00750CC1"/>
    <w:rsid w:val="00751A5B"/>
    <w:rsid w:val="007528CB"/>
    <w:rsid w:val="00753347"/>
    <w:rsid w:val="00753922"/>
    <w:rsid w:val="00754254"/>
    <w:rsid w:val="00754E62"/>
    <w:rsid w:val="00755558"/>
    <w:rsid w:val="00755A08"/>
    <w:rsid w:val="00755D04"/>
    <w:rsid w:val="00756750"/>
    <w:rsid w:val="00756AD8"/>
    <w:rsid w:val="0076037A"/>
    <w:rsid w:val="00761C26"/>
    <w:rsid w:val="00764FA4"/>
    <w:rsid w:val="0076521E"/>
    <w:rsid w:val="00766C11"/>
    <w:rsid w:val="007679B9"/>
    <w:rsid w:val="00767B03"/>
    <w:rsid w:val="00770DDD"/>
    <w:rsid w:val="00770F02"/>
    <w:rsid w:val="00771F99"/>
    <w:rsid w:val="0077225D"/>
    <w:rsid w:val="00774391"/>
    <w:rsid w:val="00776925"/>
    <w:rsid w:val="0078058E"/>
    <w:rsid w:val="0078189B"/>
    <w:rsid w:val="00782B0A"/>
    <w:rsid w:val="00783835"/>
    <w:rsid w:val="00783E08"/>
    <w:rsid w:val="00785EC6"/>
    <w:rsid w:val="0078632B"/>
    <w:rsid w:val="00786D0E"/>
    <w:rsid w:val="00787D72"/>
    <w:rsid w:val="00790793"/>
    <w:rsid w:val="007909E2"/>
    <w:rsid w:val="00790ADF"/>
    <w:rsid w:val="00790C9F"/>
    <w:rsid w:val="007921A1"/>
    <w:rsid w:val="00792616"/>
    <w:rsid w:val="00792FCB"/>
    <w:rsid w:val="007934E5"/>
    <w:rsid w:val="007944E1"/>
    <w:rsid w:val="007966E8"/>
    <w:rsid w:val="007970D1"/>
    <w:rsid w:val="007A0676"/>
    <w:rsid w:val="007A10FA"/>
    <w:rsid w:val="007A1FE9"/>
    <w:rsid w:val="007A2626"/>
    <w:rsid w:val="007A3A53"/>
    <w:rsid w:val="007A534F"/>
    <w:rsid w:val="007A6F04"/>
    <w:rsid w:val="007A6F31"/>
    <w:rsid w:val="007A7E1F"/>
    <w:rsid w:val="007B052A"/>
    <w:rsid w:val="007B1973"/>
    <w:rsid w:val="007B2180"/>
    <w:rsid w:val="007B2278"/>
    <w:rsid w:val="007B2BD5"/>
    <w:rsid w:val="007B4B0A"/>
    <w:rsid w:val="007B59A9"/>
    <w:rsid w:val="007B5B38"/>
    <w:rsid w:val="007B6EA4"/>
    <w:rsid w:val="007C09A0"/>
    <w:rsid w:val="007C0BB9"/>
    <w:rsid w:val="007C11B8"/>
    <w:rsid w:val="007C1EE9"/>
    <w:rsid w:val="007C2591"/>
    <w:rsid w:val="007C2D8D"/>
    <w:rsid w:val="007C317A"/>
    <w:rsid w:val="007C3B68"/>
    <w:rsid w:val="007C3BC9"/>
    <w:rsid w:val="007C5CCC"/>
    <w:rsid w:val="007C6C54"/>
    <w:rsid w:val="007D1464"/>
    <w:rsid w:val="007D2152"/>
    <w:rsid w:val="007D2B2C"/>
    <w:rsid w:val="007D2BCB"/>
    <w:rsid w:val="007D3049"/>
    <w:rsid w:val="007D4409"/>
    <w:rsid w:val="007D52F6"/>
    <w:rsid w:val="007D6BF9"/>
    <w:rsid w:val="007E00DE"/>
    <w:rsid w:val="007E12DC"/>
    <w:rsid w:val="007E1940"/>
    <w:rsid w:val="007E35EA"/>
    <w:rsid w:val="007E36B4"/>
    <w:rsid w:val="007E56D7"/>
    <w:rsid w:val="007E592E"/>
    <w:rsid w:val="007E6A28"/>
    <w:rsid w:val="007E6F6E"/>
    <w:rsid w:val="007F098E"/>
    <w:rsid w:val="007F1B60"/>
    <w:rsid w:val="007F2382"/>
    <w:rsid w:val="007F3FB9"/>
    <w:rsid w:val="007F51F7"/>
    <w:rsid w:val="007F556C"/>
    <w:rsid w:val="007F5F8F"/>
    <w:rsid w:val="008003EF"/>
    <w:rsid w:val="008024C8"/>
    <w:rsid w:val="00802632"/>
    <w:rsid w:val="00804349"/>
    <w:rsid w:val="008043CE"/>
    <w:rsid w:val="00804632"/>
    <w:rsid w:val="00804AFB"/>
    <w:rsid w:val="008052ED"/>
    <w:rsid w:val="0080649B"/>
    <w:rsid w:val="00806C3E"/>
    <w:rsid w:val="00810A3A"/>
    <w:rsid w:val="00810B3F"/>
    <w:rsid w:val="00811A4E"/>
    <w:rsid w:val="008120BD"/>
    <w:rsid w:val="00812E4E"/>
    <w:rsid w:val="008136C7"/>
    <w:rsid w:val="008136F4"/>
    <w:rsid w:val="00813C40"/>
    <w:rsid w:val="00814039"/>
    <w:rsid w:val="00814E32"/>
    <w:rsid w:val="00815D3C"/>
    <w:rsid w:val="00816A94"/>
    <w:rsid w:val="00817F7A"/>
    <w:rsid w:val="008205A1"/>
    <w:rsid w:val="00823290"/>
    <w:rsid w:val="008239B6"/>
    <w:rsid w:val="00824492"/>
    <w:rsid w:val="00824BB1"/>
    <w:rsid w:val="00824BDD"/>
    <w:rsid w:val="00824ED8"/>
    <w:rsid w:val="00825D64"/>
    <w:rsid w:val="008261CA"/>
    <w:rsid w:val="00826AF1"/>
    <w:rsid w:val="00826B27"/>
    <w:rsid w:val="00827220"/>
    <w:rsid w:val="008275C3"/>
    <w:rsid w:val="00827DEE"/>
    <w:rsid w:val="00830573"/>
    <w:rsid w:val="008316E4"/>
    <w:rsid w:val="00831F37"/>
    <w:rsid w:val="00832C62"/>
    <w:rsid w:val="00834140"/>
    <w:rsid w:val="00834946"/>
    <w:rsid w:val="00835030"/>
    <w:rsid w:val="00836CFC"/>
    <w:rsid w:val="00837675"/>
    <w:rsid w:val="00840138"/>
    <w:rsid w:val="00840798"/>
    <w:rsid w:val="00840CF4"/>
    <w:rsid w:val="008411CB"/>
    <w:rsid w:val="00841454"/>
    <w:rsid w:val="008414F8"/>
    <w:rsid w:val="00843CCC"/>
    <w:rsid w:val="00845936"/>
    <w:rsid w:val="00845B07"/>
    <w:rsid w:val="00845B80"/>
    <w:rsid w:val="0084648C"/>
    <w:rsid w:val="008464ED"/>
    <w:rsid w:val="0084790A"/>
    <w:rsid w:val="0085041D"/>
    <w:rsid w:val="0085174D"/>
    <w:rsid w:val="00851E4F"/>
    <w:rsid w:val="00853ABA"/>
    <w:rsid w:val="00857E2F"/>
    <w:rsid w:val="00860677"/>
    <w:rsid w:val="00861424"/>
    <w:rsid w:val="0086223D"/>
    <w:rsid w:val="00862817"/>
    <w:rsid w:val="008637FD"/>
    <w:rsid w:val="008638EA"/>
    <w:rsid w:val="00865123"/>
    <w:rsid w:val="00867262"/>
    <w:rsid w:val="008700BD"/>
    <w:rsid w:val="00872194"/>
    <w:rsid w:val="00872AEB"/>
    <w:rsid w:val="00872DF3"/>
    <w:rsid w:val="008730A7"/>
    <w:rsid w:val="00873CC2"/>
    <w:rsid w:val="00875E30"/>
    <w:rsid w:val="008761C5"/>
    <w:rsid w:val="00877948"/>
    <w:rsid w:val="00877E1A"/>
    <w:rsid w:val="0088166D"/>
    <w:rsid w:val="00881E7B"/>
    <w:rsid w:val="00881F3C"/>
    <w:rsid w:val="00882359"/>
    <w:rsid w:val="008834B1"/>
    <w:rsid w:val="00883733"/>
    <w:rsid w:val="00884AFD"/>
    <w:rsid w:val="00887EBB"/>
    <w:rsid w:val="00892BF7"/>
    <w:rsid w:val="008934A3"/>
    <w:rsid w:val="00894F3C"/>
    <w:rsid w:val="008956DC"/>
    <w:rsid w:val="00895884"/>
    <w:rsid w:val="00896967"/>
    <w:rsid w:val="008971A0"/>
    <w:rsid w:val="00897379"/>
    <w:rsid w:val="008979C3"/>
    <w:rsid w:val="00897D59"/>
    <w:rsid w:val="008A0CAA"/>
    <w:rsid w:val="008A14A4"/>
    <w:rsid w:val="008A1C61"/>
    <w:rsid w:val="008A3A89"/>
    <w:rsid w:val="008A4625"/>
    <w:rsid w:val="008A5195"/>
    <w:rsid w:val="008A6A15"/>
    <w:rsid w:val="008A6EF0"/>
    <w:rsid w:val="008A7753"/>
    <w:rsid w:val="008A77D4"/>
    <w:rsid w:val="008B0131"/>
    <w:rsid w:val="008B02F9"/>
    <w:rsid w:val="008B0D30"/>
    <w:rsid w:val="008B0FF2"/>
    <w:rsid w:val="008B11C5"/>
    <w:rsid w:val="008B230B"/>
    <w:rsid w:val="008B2B56"/>
    <w:rsid w:val="008B31BF"/>
    <w:rsid w:val="008B3A7E"/>
    <w:rsid w:val="008B4911"/>
    <w:rsid w:val="008B5209"/>
    <w:rsid w:val="008B539E"/>
    <w:rsid w:val="008B5460"/>
    <w:rsid w:val="008B6429"/>
    <w:rsid w:val="008B6795"/>
    <w:rsid w:val="008B7157"/>
    <w:rsid w:val="008B7ABB"/>
    <w:rsid w:val="008C1335"/>
    <w:rsid w:val="008C1858"/>
    <w:rsid w:val="008C200C"/>
    <w:rsid w:val="008C33A7"/>
    <w:rsid w:val="008C4799"/>
    <w:rsid w:val="008C65AB"/>
    <w:rsid w:val="008C793C"/>
    <w:rsid w:val="008D1A2D"/>
    <w:rsid w:val="008D51DA"/>
    <w:rsid w:val="008D569B"/>
    <w:rsid w:val="008D61FD"/>
    <w:rsid w:val="008E0CD1"/>
    <w:rsid w:val="008E19C0"/>
    <w:rsid w:val="008E2292"/>
    <w:rsid w:val="008E2ABD"/>
    <w:rsid w:val="008E35C6"/>
    <w:rsid w:val="008E5E67"/>
    <w:rsid w:val="008E611A"/>
    <w:rsid w:val="008E658C"/>
    <w:rsid w:val="008E6975"/>
    <w:rsid w:val="008E6E97"/>
    <w:rsid w:val="008E7F53"/>
    <w:rsid w:val="008F0354"/>
    <w:rsid w:val="008F0F1E"/>
    <w:rsid w:val="008F1718"/>
    <w:rsid w:val="008F2815"/>
    <w:rsid w:val="008F536D"/>
    <w:rsid w:val="008F6DAB"/>
    <w:rsid w:val="008F7547"/>
    <w:rsid w:val="009009CC"/>
    <w:rsid w:val="00900A86"/>
    <w:rsid w:val="00903F80"/>
    <w:rsid w:val="0090404B"/>
    <w:rsid w:val="0090536B"/>
    <w:rsid w:val="00910198"/>
    <w:rsid w:val="00912071"/>
    <w:rsid w:val="0091228E"/>
    <w:rsid w:val="0091239D"/>
    <w:rsid w:val="0091390C"/>
    <w:rsid w:val="00914A6F"/>
    <w:rsid w:val="00914B36"/>
    <w:rsid w:val="00915B79"/>
    <w:rsid w:val="009161F7"/>
    <w:rsid w:val="00916DF6"/>
    <w:rsid w:val="00917C11"/>
    <w:rsid w:val="00921F50"/>
    <w:rsid w:val="0092273C"/>
    <w:rsid w:val="00922D5A"/>
    <w:rsid w:val="00923BEA"/>
    <w:rsid w:val="009244B3"/>
    <w:rsid w:val="0092507E"/>
    <w:rsid w:val="009262DD"/>
    <w:rsid w:val="009262F5"/>
    <w:rsid w:val="00930112"/>
    <w:rsid w:val="009312A1"/>
    <w:rsid w:val="009320D1"/>
    <w:rsid w:val="009321DF"/>
    <w:rsid w:val="00934C77"/>
    <w:rsid w:val="009365F9"/>
    <w:rsid w:val="009367DF"/>
    <w:rsid w:val="009372EC"/>
    <w:rsid w:val="00937E21"/>
    <w:rsid w:val="00937FCA"/>
    <w:rsid w:val="00940A30"/>
    <w:rsid w:val="009425F2"/>
    <w:rsid w:val="00942CB3"/>
    <w:rsid w:val="00945394"/>
    <w:rsid w:val="00945B34"/>
    <w:rsid w:val="00945B74"/>
    <w:rsid w:val="00947AF1"/>
    <w:rsid w:val="009508AF"/>
    <w:rsid w:val="009517C4"/>
    <w:rsid w:val="00952CD2"/>
    <w:rsid w:val="00953F8E"/>
    <w:rsid w:val="009558C7"/>
    <w:rsid w:val="00956D8E"/>
    <w:rsid w:val="00957CA8"/>
    <w:rsid w:val="009600C4"/>
    <w:rsid w:val="00960630"/>
    <w:rsid w:val="0096110E"/>
    <w:rsid w:val="00961825"/>
    <w:rsid w:val="00961957"/>
    <w:rsid w:val="00962972"/>
    <w:rsid w:val="00963CFA"/>
    <w:rsid w:val="00965CE0"/>
    <w:rsid w:val="00965D72"/>
    <w:rsid w:val="00967C1A"/>
    <w:rsid w:val="00970EF2"/>
    <w:rsid w:val="0097168F"/>
    <w:rsid w:val="00971A1A"/>
    <w:rsid w:val="0097261A"/>
    <w:rsid w:val="0097320B"/>
    <w:rsid w:val="009734E1"/>
    <w:rsid w:val="009741F2"/>
    <w:rsid w:val="00974803"/>
    <w:rsid w:val="00974BD1"/>
    <w:rsid w:val="00976A78"/>
    <w:rsid w:val="0098011B"/>
    <w:rsid w:val="00982CDB"/>
    <w:rsid w:val="0098359E"/>
    <w:rsid w:val="00983DB4"/>
    <w:rsid w:val="009841A3"/>
    <w:rsid w:val="00984223"/>
    <w:rsid w:val="00984523"/>
    <w:rsid w:val="009868FE"/>
    <w:rsid w:val="00990BB5"/>
    <w:rsid w:val="00992064"/>
    <w:rsid w:val="009922B8"/>
    <w:rsid w:val="00992342"/>
    <w:rsid w:val="0099299E"/>
    <w:rsid w:val="009930C1"/>
    <w:rsid w:val="009965FB"/>
    <w:rsid w:val="00996AC0"/>
    <w:rsid w:val="00996F9E"/>
    <w:rsid w:val="009A0853"/>
    <w:rsid w:val="009A0ABB"/>
    <w:rsid w:val="009A1A16"/>
    <w:rsid w:val="009A352C"/>
    <w:rsid w:val="009A4FF8"/>
    <w:rsid w:val="009A5562"/>
    <w:rsid w:val="009A6986"/>
    <w:rsid w:val="009A70B3"/>
    <w:rsid w:val="009A7587"/>
    <w:rsid w:val="009B0775"/>
    <w:rsid w:val="009B146E"/>
    <w:rsid w:val="009B33B9"/>
    <w:rsid w:val="009B398A"/>
    <w:rsid w:val="009B479A"/>
    <w:rsid w:val="009B4D56"/>
    <w:rsid w:val="009B52EA"/>
    <w:rsid w:val="009B66B3"/>
    <w:rsid w:val="009C0E56"/>
    <w:rsid w:val="009C0E81"/>
    <w:rsid w:val="009C1462"/>
    <w:rsid w:val="009C16DD"/>
    <w:rsid w:val="009C1DB0"/>
    <w:rsid w:val="009C1EDB"/>
    <w:rsid w:val="009C41C0"/>
    <w:rsid w:val="009C5844"/>
    <w:rsid w:val="009C5AEB"/>
    <w:rsid w:val="009C601B"/>
    <w:rsid w:val="009C6F71"/>
    <w:rsid w:val="009C7538"/>
    <w:rsid w:val="009C77E5"/>
    <w:rsid w:val="009C798B"/>
    <w:rsid w:val="009C7C87"/>
    <w:rsid w:val="009D145B"/>
    <w:rsid w:val="009D1C0C"/>
    <w:rsid w:val="009D3052"/>
    <w:rsid w:val="009D3B88"/>
    <w:rsid w:val="009D3E7D"/>
    <w:rsid w:val="009D45AF"/>
    <w:rsid w:val="009D4A64"/>
    <w:rsid w:val="009D4E65"/>
    <w:rsid w:val="009D5276"/>
    <w:rsid w:val="009D5F63"/>
    <w:rsid w:val="009D6780"/>
    <w:rsid w:val="009D6D33"/>
    <w:rsid w:val="009D7103"/>
    <w:rsid w:val="009D74AD"/>
    <w:rsid w:val="009D7DAB"/>
    <w:rsid w:val="009E04A7"/>
    <w:rsid w:val="009E090E"/>
    <w:rsid w:val="009E0C9E"/>
    <w:rsid w:val="009E17E9"/>
    <w:rsid w:val="009E23E1"/>
    <w:rsid w:val="009E2AFC"/>
    <w:rsid w:val="009E2B26"/>
    <w:rsid w:val="009E37D0"/>
    <w:rsid w:val="009E3CAF"/>
    <w:rsid w:val="009E3D29"/>
    <w:rsid w:val="009E3DAE"/>
    <w:rsid w:val="009E3E25"/>
    <w:rsid w:val="009E4DA4"/>
    <w:rsid w:val="009E59DA"/>
    <w:rsid w:val="009E76DC"/>
    <w:rsid w:val="009F0A29"/>
    <w:rsid w:val="009F0E04"/>
    <w:rsid w:val="009F20BC"/>
    <w:rsid w:val="009F2EDC"/>
    <w:rsid w:val="009F3F58"/>
    <w:rsid w:val="009F485C"/>
    <w:rsid w:val="009F5B12"/>
    <w:rsid w:val="009F63BD"/>
    <w:rsid w:val="009F6450"/>
    <w:rsid w:val="00A00432"/>
    <w:rsid w:val="00A00718"/>
    <w:rsid w:val="00A00C70"/>
    <w:rsid w:val="00A0119A"/>
    <w:rsid w:val="00A01EA3"/>
    <w:rsid w:val="00A02452"/>
    <w:rsid w:val="00A02E11"/>
    <w:rsid w:val="00A033E0"/>
    <w:rsid w:val="00A04299"/>
    <w:rsid w:val="00A047F2"/>
    <w:rsid w:val="00A04E3E"/>
    <w:rsid w:val="00A057C1"/>
    <w:rsid w:val="00A061CF"/>
    <w:rsid w:val="00A07649"/>
    <w:rsid w:val="00A11449"/>
    <w:rsid w:val="00A11609"/>
    <w:rsid w:val="00A12133"/>
    <w:rsid w:val="00A122E8"/>
    <w:rsid w:val="00A12D15"/>
    <w:rsid w:val="00A12D1D"/>
    <w:rsid w:val="00A13043"/>
    <w:rsid w:val="00A143DD"/>
    <w:rsid w:val="00A16E72"/>
    <w:rsid w:val="00A20F10"/>
    <w:rsid w:val="00A212E6"/>
    <w:rsid w:val="00A21FC3"/>
    <w:rsid w:val="00A220BD"/>
    <w:rsid w:val="00A2263E"/>
    <w:rsid w:val="00A227C2"/>
    <w:rsid w:val="00A248C8"/>
    <w:rsid w:val="00A25FB7"/>
    <w:rsid w:val="00A266D8"/>
    <w:rsid w:val="00A26894"/>
    <w:rsid w:val="00A26E78"/>
    <w:rsid w:val="00A300E2"/>
    <w:rsid w:val="00A303CD"/>
    <w:rsid w:val="00A30E86"/>
    <w:rsid w:val="00A3146C"/>
    <w:rsid w:val="00A31CA8"/>
    <w:rsid w:val="00A32127"/>
    <w:rsid w:val="00A32A28"/>
    <w:rsid w:val="00A33A7E"/>
    <w:rsid w:val="00A34B83"/>
    <w:rsid w:val="00A36394"/>
    <w:rsid w:val="00A365BA"/>
    <w:rsid w:val="00A36D27"/>
    <w:rsid w:val="00A3717D"/>
    <w:rsid w:val="00A4039B"/>
    <w:rsid w:val="00A4044B"/>
    <w:rsid w:val="00A40C5C"/>
    <w:rsid w:val="00A40E3D"/>
    <w:rsid w:val="00A410E5"/>
    <w:rsid w:val="00A413A1"/>
    <w:rsid w:val="00A415D0"/>
    <w:rsid w:val="00A421ED"/>
    <w:rsid w:val="00A428FF"/>
    <w:rsid w:val="00A4311A"/>
    <w:rsid w:val="00A44EE9"/>
    <w:rsid w:val="00A457AC"/>
    <w:rsid w:val="00A45EB2"/>
    <w:rsid w:val="00A46861"/>
    <w:rsid w:val="00A46DB9"/>
    <w:rsid w:val="00A46DEC"/>
    <w:rsid w:val="00A477FF"/>
    <w:rsid w:val="00A478AF"/>
    <w:rsid w:val="00A511D3"/>
    <w:rsid w:val="00A5177F"/>
    <w:rsid w:val="00A52827"/>
    <w:rsid w:val="00A5344E"/>
    <w:rsid w:val="00A543F9"/>
    <w:rsid w:val="00A56F22"/>
    <w:rsid w:val="00A571EB"/>
    <w:rsid w:val="00A57BBC"/>
    <w:rsid w:val="00A60825"/>
    <w:rsid w:val="00A60840"/>
    <w:rsid w:val="00A62905"/>
    <w:rsid w:val="00A6362B"/>
    <w:rsid w:val="00A64907"/>
    <w:rsid w:val="00A64A4B"/>
    <w:rsid w:val="00A64BD0"/>
    <w:rsid w:val="00A6542D"/>
    <w:rsid w:val="00A65F7A"/>
    <w:rsid w:val="00A66597"/>
    <w:rsid w:val="00A710CC"/>
    <w:rsid w:val="00A7189A"/>
    <w:rsid w:val="00A721C4"/>
    <w:rsid w:val="00A72661"/>
    <w:rsid w:val="00A7306D"/>
    <w:rsid w:val="00A73454"/>
    <w:rsid w:val="00A7353B"/>
    <w:rsid w:val="00A73570"/>
    <w:rsid w:val="00A758DE"/>
    <w:rsid w:val="00A75E32"/>
    <w:rsid w:val="00A762DB"/>
    <w:rsid w:val="00A76489"/>
    <w:rsid w:val="00A76F8A"/>
    <w:rsid w:val="00A77A6F"/>
    <w:rsid w:val="00A77CC0"/>
    <w:rsid w:val="00A77EF7"/>
    <w:rsid w:val="00A77FC3"/>
    <w:rsid w:val="00A8179E"/>
    <w:rsid w:val="00A81C92"/>
    <w:rsid w:val="00A825C6"/>
    <w:rsid w:val="00A84250"/>
    <w:rsid w:val="00A84379"/>
    <w:rsid w:val="00A843DC"/>
    <w:rsid w:val="00A850C5"/>
    <w:rsid w:val="00A86F5B"/>
    <w:rsid w:val="00A87439"/>
    <w:rsid w:val="00A8754A"/>
    <w:rsid w:val="00A87DCB"/>
    <w:rsid w:val="00A910F0"/>
    <w:rsid w:val="00A92839"/>
    <w:rsid w:val="00A92987"/>
    <w:rsid w:val="00A93785"/>
    <w:rsid w:val="00A94C91"/>
    <w:rsid w:val="00A95580"/>
    <w:rsid w:val="00A95B38"/>
    <w:rsid w:val="00A966CD"/>
    <w:rsid w:val="00A96916"/>
    <w:rsid w:val="00A96B3B"/>
    <w:rsid w:val="00A97B15"/>
    <w:rsid w:val="00AA0009"/>
    <w:rsid w:val="00AA0A99"/>
    <w:rsid w:val="00AA0E54"/>
    <w:rsid w:val="00AA1230"/>
    <w:rsid w:val="00AA1235"/>
    <w:rsid w:val="00AA213A"/>
    <w:rsid w:val="00AA25DF"/>
    <w:rsid w:val="00AA3D9F"/>
    <w:rsid w:val="00AA5D18"/>
    <w:rsid w:val="00AA6310"/>
    <w:rsid w:val="00AA6863"/>
    <w:rsid w:val="00AA6CD9"/>
    <w:rsid w:val="00AB06FF"/>
    <w:rsid w:val="00AB0736"/>
    <w:rsid w:val="00AB13B4"/>
    <w:rsid w:val="00AB34A3"/>
    <w:rsid w:val="00AB35F7"/>
    <w:rsid w:val="00AB390A"/>
    <w:rsid w:val="00AB5DE3"/>
    <w:rsid w:val="00AB6A28"/>
    <w:rsid w:val="00AB71B0"/>
    <w:rsid w:val="00AC01C6"/>
    <w:rsid w:val="00AC0647"/>
    <w:rsid w:val="00AC2A31"/>
    <w:rsid w:val="00AC42F7"/>
    <w:rsid w:val="00AC619C"/>
    <w:rsid w:val="00AC65FD"/>
    <w:rsid w:val="00AD02F6"/>
    <w:rsid w:val="00AD0C0C"/>
    <w:rsid w:val="00AD0D56"/>
    <w:rsid w:val="00AD0D72"/>
    <w:rsid w:val="00AD0E7C"/>
    <w:rsid w:val="00AD2E10"/>
    <w:rsid w:val="00AD31C4"/>
    <w:rsid w:val="00AD331C"/>
    <w:rsid w:val="00AD3FD7"/>
    <w:rsid w:val="00AD45BD"/>
    <w:rsid w:val="00AD59C2"/>
    <w:rsid w:val="00AD5D29"/>
    <w:rsid w:val="00AD61E3"/>
    <w:rsid w:val="00AD7797"/>
    <w:rsid w:val="00AD7964"/>
    <w:rsid w:val="00AE06CC"/>
    <w:rsid w:val="00AE09C8"/>
    <w:rsid w:val="00AE0A3A"/>
    <w:rsid w:val="00AE26E1"/>
    <w:rsid w:val="00AE5173"/>
    <w:rsid w:val="00AE5744"/>
    <w:rsid w:val="00AE6667"/>
    <w:rsid w:val="00AE6FAF"/>
    <w:rsid w:val="00AE7315"/>
    <w:rsid w:val="00AF2430"/>
    <w:rsid w:val="00AF319F"/>
    <w:rsid w:val="00AF44D3"/>
    <w:rsid w:val="00AF5A9F"/>
    <w:rsid w:val="00AF6F89"/>
    <w:rsid w:val="00AF7BB5"/>
    <w:rsid w:val="00AF7E56"/>
    <w:rsid w:val="00B01002"/>
    <w:rsid w:val="00B01FDB"/>
    <w:rsid w:val="00B03262"/>
    <w:rsid w:val="00B0402E"/>
    <w:rsid w:val="00B0411F"/>
    <w:rsid w:val="00B04F0E"/>
    <w:rsid w:val="00B05502"/>
    <w:rsid w:val="00B10E06"/>
    <w:rsid w:val="00B110EC"/>
    <w:rsid w:val="00B14722"/>
    <w:rsid w:val="00B150DA"/>
    <w:rsid w:val="00B15502"/>
    <w:rsid w:val="00B155E2"/>
    <w:rsid w:val="00B15A8D"/>
    <w:rsid w:val="00B15AF9"/>
    <w:rsid w:val="00B15C09"/>
    <w:rsid w:val="00B16700"/>
    <w:rsid w:val="00B16C52"/>
    <w:rsid w:val="00B1764F"/>
    <w:rsid w:val="00B177F4"/>
    <w:rsid w:val="00B17D5F"/>
    <w:rsid w:val="00B2101D"/>
    <w:rsid w:val="00B22A91"/>
    <w:rsid w:val="00B23554"/>
    <w:rsid w:val="00B24AEC"/>
    <w:rsid w:val="00B24BAC"/>
    <w:rsid w:val="00B2563A"/>
    <w:rsid w:val="00B25F84"/>
    <w:rsid w:val="00B262FF"/>
    <w:rsid w:val="00B26471"/>
    <w:rsid w:val="00B27494"/>
    <w:rsid w:val="00B27662"/>
    <w:rsid w:val="00B2770B"/>
    <w:rsid w:val="00B27757"/>
    <w:rsid w:val="00B308DE"/>
    <w:rsid w:val="00B30940"/>
    <w:rsid w:val="00B31965"/>
    <w:rsid w:val="00B322D6"/>
    <w:rsid w:val="00B32AB4"/>
    <w:rsid w:val="00B33432"/>
    <w:rsid w:val="00B343CC"/>
    <w:rsid w:val="00B34777"/>
    <w:rsid w:val="00B34F1C"/>
    <w:rsid w:val="00B36BB4"/>
    <w:rsid w:val="00B37F48"/>
    <w:rsid w:val="00B400EA"/>
    <w:rsid w:val="00B40761"/>
    <w:rsid w:val="00B40D70"/>
    <w:rsid w:val="00B40DCE"/>
    <w:rsid w:val="00B41A95"/>
    <w:rsid w:val="00B43C12"/>
    <w:rsid w:val="00B43CE7"/>
    <w:rsid w:val="00B43D3A"/>
    <w:rsid w:val="00B440A8"/>
    <w:rsid w:val="00B46E4E"/>
    <w:rsid w:val="00B5026E"/>
    <w:rsid w:val="00B50A19"/>
    <w:rsid w:val="00B51E38"/>
    <w:rsid w:val="00B51EF7"/>
    <w:rsid w:val="00B5289C"/>
    <w:rsid w:val="00B52FA7"/>
    <w:rsid w:val="00B5350C"/>
    <w:rsid w:val="00B537C8"/>
    <w:rsid w:val="00B54DEC"/>
    <w:rsid w:val="00B551AD"/>
    <w:rsid w:val="00B562BE"/>
    <w:rsid w:val="00B569D4"/>
    <w:rsid w:val="00B57619"/>
    <w:rsid w:val="00B57A58"/>
    <w:rsid w:val="00B57B53"/>
    <w:rsid w:val="00B611DD"/>
    <w:rsid w:val="00B616E8"/>
    <w:rsid w:val="00B61D73"/>
    <w:rsid w:val="00B61E90"/>
    <w:rsid w:val="00B62438"/>
    <w:rsid w:val="00B63404"/>
    <w:rsid w:val="00B63544"/>
    <w:rsid w:val="00B63747"/>
    <w:rsid w:val="00B6427B"/>
    <w:rsid w:val="00B659B1"/>
    <w:rsid w:val="00B659EA"/>
    <w:rsid w:val="00B66666"/>
    <w:rsid w:val="00B66F3B"/>
    <w:rsid w:val="00B670A8"/>
    <w:rsid w:val="00B675C4"/>
    <w:rsid w:val="00B7083E"/>
    <w:rsid w:val="00B72DE0"/>
    <w:rsid w:val="00B7418E"/>
    <w:rsid w:val="00B751D3"/>
    <w:rsid w:val="00B75E8B"/>
    <w:rsid w:val="00B75FFF"/>
    <w:rsid w:val="00B76703"/>
    <w:rsid w:val="00B76762"/>
    <w:rsid w:val="00B772F4"/>
    <w:rsid w:val="00B77911"/>
    <w:rsid w:val="00B82E9E"/>
    <w:rsid w:val="00B82EF1"/>
    <w:rsid w:val="00B84C78"/>
    <w:rsid w:val="00B85E42"/>
    <w:rsid w:val="00B85F6A"/>
    <w:rsid w:val="00B86DDA"/>
    <w:rsid w:val="00B873AA"/>
    <w:rsid w:val="00B9182C"/>
    <w:rsid w:val="00B91E12"/>
    <w:rsid w:val="00B9307C"/>
    <w:rsid w:val="00B93709"/>
    <w:rsid w:val="00B939D1"/>
    <w:rsid w:val="00B94C3B"/>
    <w:rsid w:val="00B95076"/>
    <w:rsid w:val="00B95441"/>
    <w:rsid w:val="00B95E53"/>
    <w:rsid w:val="00B97959"/>
    <w:rsid w:val="00BA1212"/>
    <w:rsid w:val="00BA1228"/>
    <w:rsid w:val="00BA27E4"/>
    <w:rsid w:val="00BA2FFB"/>
    <w:rsid w:val="00BA39EF"/>
    <w:rsid w:val="00BA3ED2"/>
    <w:rsid w:val="00BA424F"/>
    <w:rsid w:val="00BA43A1"/>
    <w:rsid w:val="00BA43C2"/>
    <w:rsid w:val="00BA4AA3"/>
    <w:rsid w:val="00BA54E3"/>
    <w:rsid w:val="00BA552D"/>
    <w:rsid w:val="00BA63CE"/>
    <w:rsid w:val="00BA6A31"/>
    <w:rsid w:val="00BA6FCA"/>
    <w:rsid w:val="00BA730E"/>
    <w:rsid w:val="00BA777C"/>
    <w:rsid w:val="00BA780A"/>
    <w:rsid w:val="00BA7DD3"/>
    <w:rsid w:val="00BB03C5"/>
    <w:rsid w:val="00BB0545"/>
    <w:rsid w:val="00BB0F88"/>
    <w:rsid w:val="00BB2FCA"/>
    <w:rsid w:val="00BB387B"/>
    <w:rsid w:val="00BB5289"/>
    <w:rsid w:val="00BB543D"/>
    <w:rsid w:val="00BB5877"/>
    <w:rsid w:val="00BB6914"/>
    <w:rsid w:val="00BB78A4"/>
    <w:rsid w:val="00BB7947"/>
    <w:rsid w:val="00BC1CFB"/>
    <w:rsid w:val="00BC30A9"/>
    <w:rsid w:val="00BC32BB"/>
    <w:rsid w:val="00BC336D"/>
    <w:rsid w:val="00BC4831"/>
    <w:rsid w:val="00BC5E1D"/>
    <w:rsid w:val="00BC71FB"/>
    <w:rsid w:val="00BC797A"/>
    <w:rsid w:val="00BC7A86"/>
    <w:rsid w:val="00BC7B48"/>
    <w:rsid w:val="00BC7F7C"/>
    <w:rsid w:val="00BD09C8"/>
    <w:rsid w:val="00BD0D23"/>
    <w:rsid w:val="00BD1199"/>
    <w:rsid w:val="00BD1247"/>
    <w:rsid w:val="00BD1424"/>
    <w:rsid w:val="00BD1F37"/>
    <w:rsid w:val="00BD2231"/>
    <w:rsid w:val="00BD23B3"/>
    <w:rsid w:val="00BD4A5C"/>
    <w:rsid w:val="00BD4C90"/>
    <w:rsid w:val="00BD5575"/>
    <w:rsid w:val="00BD695E"/>
    <w:rsid w:val="00BD7533"/>
    <w:rsid w:val="00BD7BA1"/>
    <w:rsid w:val="00BE076B"/>
    <w:rsid w:val="00BE0B76"/>
    <w:rsid w:val="00BE135C"/>
    <w:rsid w:val="00BE2192"/>
    <w:rsid w:val="00BE34ED"/>
    <w:rsid w:val="00BE5B55"/>
    <w:rsid w:val="00BE6005"/>
    <w:rsid w:val="00BE6032"/>
    <w:rsid w:val="00BE6F60"/>
    <w:rsid w:val="00BE7A37"/>
    <w:rsid w:val="00BE7BDE"/>
    <w:rsid w:val="00BF0085"/>
    <w:rsid w:val="00BF0753"/>
    <w:rsid w:val="00BF25C8"/>
    <w:rsid w:val="00BF3585"/>
    <w:rsid w:val="00BF5B81"/>
    <w:rsid w:val="00BF6F27"/>
    <w:rsid w:val="00C006BC"/>
    <w:rsid w:val="00C04E17"/>
    <w:rsid w:val="00C05FD9"/>
    <w:rsid w:val="00C06E0F"/>
    <w:rsid w:val="00C075A5"/>
    <w:rsid w:val="00C07FFE"/>
    <w:rsid w:val="00C11BF2"/>
    <w:rsid w:val="00C11D88"/>
    <w:rsid w:val="00C1366D"/>
    <w:rsid w:val="00C143C9"/>
    <w:rsid w:val="00C147D4"/>
    <w:rsid w:val="00C14B37"/>
    <w:rsid w:val="00C14CB6"/>
    <w:rsid w:val="00C15D2A"/>
    <w:rsid w:val="00C163AF"/>
    <w:rsid w:val="00C16753"/>
    <w:rsid w:val="00C1702F"/>
    <w:rsid w:val="00C20697"/>
    <w:rsid w:val="00C20874"/>
    <w:rsid w:val="00C2091F"/>
    <w:rsid w:val="00C2097E"/>
    <w:rsid w:val="00C221C3"/>
    <w:rsid w:val="00C230E4"/>
    <w:rsid w:val="00C23406"/>
    <w:rsid w:val="00C252F3"/>
    <w:rsid w:val="00C25866"/>
    <w:rsid w:val="00C30070"/>
    <w:rsid w:val="00C30A61"/>
    <w:rsid w:val="00C30D54"/>
    <w:rsid w:val="00C3167A"/>
    <w:rsid w:val="00C33223"/>
    <w:rsid w:val="00C33C2C"/>
    <w:rsid w:val="00C3687D"/>
    <w:rsid w:val="00C3699F"/>
    <w:rsid w:val="00C3712A"/>
    <w:rsid w:val="00C3727A"/>
    <w:rsid w:val="00C37294"/>
    <w:rsid w:val="00C37FFA"/>
    <w:rsid w:val="00C4138E"/>
    <w:rsid w:val="00C41AAF"/>
    <w:rsid w:val="00C4225F"/>
    <w:rsid w:val="00C4329A"/>
    <w:rsid w:val="00C4337D"/>
    <w:rsid w:val="00C435F0"/>
    <w:rsid w:val="00C4485B"/>
    <w:rsid w:val="00C45499"/>
    <w:rsid w:val="00C45B66"/>
    <w:rsid w:val="00C45CB0"/>
    <w:rsid w:val="00C47DA7"/>
    <w:rsid w:val="00C50F68"/>
    <w:rsid w:val="00C51D11"/>
    <w:rsid w:val="00C523B5"/>
    <w:rsid w:val="00C52CF7"/>
    <w:rsid w:val="00C539EB"/>
    <w:rsid w:val="00C53A2C"/>
    <w:rsid w:val="00C6039F"/>
    <w:rsid w:val="00C615AE"/>
    <w:rsid w:val="00C62F35"/>
    <w:rsid w:val="00C639F5"/>
    <w:rsid w:val="00C63E01"/>
    <w:rsid w:val="00C644EF"/>
    <w:rsid w:val="00C6453A"/>
    <w:rsid w:val="00C649B1"/>
    <w:rsid w:val="00C64CFE"/>
    <w:rsid w:val="00C655C3"/>
    <w:rsid w:val="00C65661"/>
    <w:rsid w:val="00C66BF8"/>
    <w:rsid w:val="00C66E9D"/>
    <w:rsid w:val="00C70C1E"/>
    <w:rsid w:val="00C71DDF"/>
    <w:rsid w:val="00C7228A"/>
    <w:rsid w:val="00C725B9"/>
    <w:rsid w:val="00C74572"/>
    <w:rsid w:val="00C74D47"/>
    <w:rsid w:val="00C75144"/>
    <w:rsid w:val="00C7516C"/>
    <w:rsid w:val="00C76832"/>
    <w:rsid w:val="00C77101"/>
    <w:rsid w:val="00C77910"/>
    <w:rsid w:val="00C804A5"/>
    <w:rsid w:val="00C81580"/>
    <w:rsid w:val="00C81A68"/>
    <w:rsid w:val="00C84F11"/>
    <w:rsid w:val="00C8604E"/>
    <w:rsid w:val="00C8667D"/>
    <w:rsid w:val="00C87E16"/>
    <w:rsid w:val="00C9121D"/>
    <w:rsid w:val="00C917A6"/>
    <w:rsid w:val="00C93D00"/>
    <w:rsid w:val="00C95309"/>
    <w:rsid w:val="00C966F5"/>
    <w:rsid w:val="00CA1B3A"/>
    <w:rsid w:val="00CA1B5C"/>
    <w:rsid w:val="00CA3907"/>
    <w:rsid w:val="00CA4513"/>
    <w:rsid w:val="00CA4BBE"/>
    <w:rsid w:val="00CA512D"/>
    <w:rsid w:val="00CA56D6"/>
    <w:rsid w:val="00CA7045"/>
    <w:rsid w:val="00CA7652"/>
    <w:rsid w:val="00CA770B"/>
    <w:rsid w:val="00CA7BE1"/>
    <w:rsid w:val="00CB02DA"/>
    <w:rsid w:val="00CB2485"/>
    <w:rsid w:val="00CB2A85"/>
    <w:rsid w:val="00CB2D46"/>
    <w:rsid w:val="00CB350B"/>
    <w:rsid w:val="00CB523E"/>
    <w:rsid w:val="00CB5636"/>
    <w:rsid w:val="00CB5758"/>
    <w:rsid w:val="00CB6567"/>
    <w:rsid w:val="00CB68BB"/>
    <w:rsid w:val="00CB6C43"/>
    <w:rsid w:val="00CB6EBD"/>
    <w:rsid w:val="00CB7077"/>
    <w:rsid w:val="00CC0B46"/>
    <w:rsid w:val="00CC2817"/>
    <w:rsid w:val="00CC3455"/>
    <w:rsid w:val="00CC5274"/>
    <w:rsid w:val="00CC53B1"/>
    <w:rsid w:val="00CC78D3"/>
    <w:rsid w:val="00CC7B2E"/>
    <w:rsid w:val="00CD0005"/>
    <w:rsid w:val="00CD0520"/>
    <w:rsid w:val="00CD0ACE"/>
    <w:rsid w:val="00CD0BCB"/>
    <w:rsid w:val="00CD0D56"/>
    <w:rsid w:val="00CD1ABA"/>
    <w:rsid w:val="00CD21BE"/>
    <w:rsid w:val="00CD21E2"/>
    <w:rsid w:val="00CD2559"/>
    <w:rsid w:val="00CD2837"/>
    <w:rsid w:val="00CD2D59"/>
    <w:rsid w:val="00CD54B0"/>
    <w:rsid w:val="00CD579B"/>
    <w:rsid w:val="00CD6DBF"/>
    <w:rsid w:val="00CD6F93"/>
    <w:rsid w:val="00CE210C"/>
    <w:rsid w:val="00CE2A12"/>
    <w:rsid w:val="00CE2C07"/>
    <w:rsid w:val="00CE30FD"/>
    <w:rsid w:val="00CE329D"/>
    <w:rsid w:val="00CE3DE2"/>
    <w:rsid w:val="00CE514D"/>
    <w:rsid w:val="00CE5759"/>
    <w:rsid w:val="00CE66E3"/>
    <w:rsid w:val="00CE6DB4"/>
    <w:rsid w:val="00CE71B5"/>
    <w:rsid w:val="00CF028D"/>
    <w:rsid w:val="00CF14A3"/>
    <w:rsid w:val="00CF1945"/>
    <w:rsid w:val="00CF260E"/>
    <w:rsid w:val="00CF3CA4"/>
    <w:rsid w:val="00CF4056"/>
    <w:rsid w:val="00CF4B95"/>
    <w:rsid w:val="00CF5052"/>
    <w:rsid w:val="00CF5BFD"/>
    <w:rsid w:val="00CF6A0A"/>
    <w:rsid w:val="00CF79B3"/>
    <w:rsid w:val="00D004F2"/>
    <w:rsid w:val="00D01612"/>
    <w:rsid w:val="00D01B73"/>
    <w:rsid w:val="00D02798"/>
    <w:rsid w:val="00D027C2"/>
    <w:rsid w:val="00D02952"/>
    <w:rsid w:val="00D044B0"/>
    <w:rsid w:val="00D0462C"/>
    <w:rsid w:val="00D04BB0"/>
    <w:rsid w:val="00D04C1B"/>
    <w:rsid w:val="00D04EED"/>
    <w:rsid w:val="00D05B40"/>
    <w:rsid w:val="00D06F54"/>
    <w:rsid w:val="00D07B1A"/>
    <w:rsid w:val="00D10147"/>
    <w:rsid w:val="00D1105C"/>
    <w:rsid w:val="00D1254F"/>
    <w:rsid w:val="00D12A86"/>
    <w:rsid w:val="00D146C7"/>
    <w:rsid w:val="00D14FD9"/>
    <w:rsid w:val="00D16048"/>
    <w:rsid w:val="00D17BA1"/>
    <w:rsid w:val="00D2069F"/>
    <w:rsid w:val="00D2107C"/>
    <w:rsid w:val="00D2127D"/>
    <w:rsid w:val="00D22FF1"/>
    <w:rsid w:val="00D238B8"/>
    <w:rsid w:val="00D2793B"/>
    <w:rsid w:val="00D313E6"/>
    <w:rsid w:val="00D315BD"/>
    <w:rsid w:val="00D342BA"/>
    <w:rsid w:val="00D34D38"/>
    <w:rsid w:val="00D35B11"/>
    <w:rsid w:val="00D35C1A"/>
    <w:rsid w:val="00D401D7"/>
    <w:rsid w:val="00D41450"/>
    <w:rsid w:val="00D43DA5"/>
    <w:rsid w:val="00D446D4"/>
    <w:rsid w:val="00D447BE"/>
    <w:rsid w:val="00D45321"/>
    <w:rsid w:val="00D458B9"/>
    <w:rsid w:val="00D45DD7"/>
    <w:rsid w:val="00D45F42"/>
    <w:rsid w:val="00D4694F"/>
    <w:rsid w:val="00D47691"/>
    <w:rsid w:val="00D50229"/>
    <w:rsid w:val="00D5070E"/>
    <w:rsid w:val="00D50B49"/>
    <w:rsid w:val="00D51EBE"/>
    <w:rsid w:val="00D52419"/>
    <w:rsid w:val="00D52887"/>
    <w:rsid w:val="00D52AB5"/>
    <w:rsid w:val="00D53846"/>
    <w:rsid w:val="00D5500A"/>
    <w:rsid w:val="00D57E25"/>
    <w:rsid w:val="00D62282"/>
    <w:rsid w:val="00D64FEA"/>
    <w:rsid w:val="00D65344"/>
    <w:rsid w:val="00D65CF9"/>
    <w:rsid w:val="00D702FA"/>
    <w:rsid w:val="00D70B49"/>
    <w:rsid w:val="00D71726"/>
    <w:rsid w:val="00D7242B"/>
    <w:rsid w:val="00D7273C"/>
    <w:rsid w:val="00D72C03"/>
    <w:rsid w:val="00D72CD9"/>
    <w:rsid w:val="00D74B72"/>
    <w:rsid w:val="00D74C16"/>
    <w:rsid w:val="00D74CCC"/>
    <w:rsid w:val="00D75EE4"/>
    <w:rsid w:val="00D77BC3"/>
    <w:rsid w:val="00D80109"/>
    <w:rsid w:val="00D80567"/>
    <w:rsid w:val="00D819D7"/>
    <w:rsid w:val="00D82B1C"/>
    <w:rsid w:val="00D82E33"/>
    <w:rsid w:val="00D84028"/>
    <w:rsid w:val="00D86226"/>
    <w:rsid w:val="00D864B3"/>
    <w:rsid w:val="00D87868"/>
    <w:rsid w:val="00D9025D"/>
    <w:rsid w:val="00D90F87"/>
    <w:rsid w:val="00D9146A"/>
    <w:rsid w:val="00D937E0"/>
    <w:rsid w:val="00D93DD2"/>
    <w:rsid w:val="00D9432C"/>
    <w:rsid w:val="00D95B51"/>
    <w:rsid w:val="00D9714B"/>
    <w:rsid w:val="00DA0AF4"/>
    <w:rsid w:val="00DA1393"/>
    <w:rsid w:val="00DA14AA"/>
    <w:rsid w:val="00DA1658"/>
    <w:rsid w:val="00DA1F3F"/>
    <w:rsid w:val="00DA232C"/>
    <w:rsid w:val="00DA239F"/>
    <w:rsid w:val="00DA2A95"/>
    <w:rsid w:val="00DA2BE7"/>
    <w:rsid w:val="00DA2DA8"/>
    <w:rsid w:val="00DA3624"/>
    <w:rsid w:val="00DA504B"/>
    <w:rsid w:val="00DA55F0"/>
    <w:rsid w:val="00DA591D"/>
    <w:rsid w:val="00DA5D2D"/>
    <w:rsid w:val="00DA78EA"/>
    <w:rsid w:val="00DB0735"/>
    <w:rsid w:val="00DB1128"/>
    <w:rsid w:val="00DB167A"/>
    <w:rsid w:val="00DB2723"/>
    <w:rsid w:val="00DB3DE6"/>
    <w:rsid w:val="00DB47BF"/>
    <w:rsid w:val="00DB5569"/>
    <w:rsid w:val="00DB568A"/>
    <w:rsid w:val="00DB5879"/>
    <w:rsid w:val="00DB60A1"/>
    <w:rsid w:val="00DB6C81"/>
    <w:rsid w:val="00DB7B8B"/>
    <w:rsid w:val="00DB7BE9"/>
    <w:rsid w:val="00DC1357"/>
    <w:rsid w:val="00DC1BF6"/>
    <w:rsid w:val="00DC2434"/>
    <w:rsid w:val="00DC3603"/>
    <w:rsid w:val="00DC48C8"/>
    <w:rsid w:val="00DC50C4"/>
    <w:rsid w:val="00DC5989"/>
    <w:rsid w:val="00DC6C03"/>
    <w:rsid w:val="00DC79AE"/>
    <w:rsid w:val="00DC7CB9"/>
    <w:rsid w:val="00DD0E81"/>
    <w:rsid w:val="00DD0FFB"/>
    <w:rsid w:val="00DD1C84"/>
    <w:rsid w:val="00DD1EEC"/>
    <w:rsid w:val="00DD22BD"/>
    <w:rsid w:val="00DD340F"/>
    <w:rsid w:val="00DD414B"/>
    <w:rsid w:val="00DD572B"/>
    <w:rsid w:val="00DD5835"/>
    <w:rsid w:val="00DD60E5"/>
    <w:rsid w:val="00DE02AF"/>
    <w:rsid w:val="00DE034E"/>
    <w:rsid w:val="00DE0593"/>
    <w:rsid w:val="00DE0694"/>
    <w:rsid w:val="00DE073F"/>
    <w:rsid w:val="00DE0B03"/>
    <w:rsid w:val="00DE1598"/>
    <w:rsid w:val="00DE2279"/>
    <w:rsid w:val="00DE28D0"/>
    <w:rsid w:val="00DE447F"/>
    <w:rsid w:val="00DE4755"/>
    <w:rsid w:val="00DE4E4F"/>
    <w:rsid w:val="00DE4F5F"/>
    <w:rsid w:val="00DE55BD"/>
    <w:rsid w:val="00DE55F7"/>
    <w:rsid w:val="00DE6111"/>
    <w:rsid w:val="00DE62F7"/>
    <w:rsid w:val="00DE6820"/>
    <w:rsid w:val="00DE69BA"/>
    <w:rsid w:val="00DE6CA0"/>
    <w:rsid w:val="00DE6F47"/>
    <w:rsid w:val="00DE73CB"/>
    <w:rsid w:val="00DE7E6F"/>
    <w:rsid w:val="00DF00ED"/>
    <w:rsid w:val="00DF1C99"/>
    <w:rsid w:val="00DF310A"/>
    <w:rsid w:val="00DF3584"/>
    <w:rsid w:val="00DF3608"/>
    <w:rsid w:val="00DF3D65"/>
    <w:rsid w:val="00DF3FA2"/>
    <w:rsid w:val="00DF5141"/>
    <w:rsid w:val="00DF51E0"/>
    <w:rsid w:val="00DF6101"/>
    <w:rsid w:val="00DF6499"/>
    <w:rsid w:val="00DF6645"/>
    <w:rsid w:val="00DF6D4B"/>
    <w:rsid w:val="00DF71B1"/>
    <w:rsid w:val="00DF71F9"/>
    <w:rsid w:val="00DF7468"/>
    <w:rsid w:val="00DF7B61"/>
    <w:rsid w:val="00DF7FAD"/>
    <w:rsid w:val="00E012A4"/>
    <w:rsid w:val="00E01D8A"/>
    <w:rsid w:val="00E02223"/>
    <w:rsid w:val="00E032EB"/>
    <w:rsid w:val="00E05094"/>
    <w:rsid w:val="00E061FD"/>
    <w:rsid w:val="00E06BE6"/>
    <w:rsid w:val="00E06E7F"/>
    <w:rsid w:val="00E0731F"/>
    <w:rsid w:val="00E10268"/>
    <w:rsid w:val="00E106CD"/>
    <w:rsid w:val="00E10E96"/>
    <w:rsid w:val="00E1175D"/>
    <w:rsid w:val="00E11816"/>
    <w:rsid w:val="00E1197D"/>
    <w:rsid w:val="00E14573"/>
    <w:rsid w:val="00E14AA9"/>
    <w:rsid w:val="00E15D72"/>
    <w:rsid w:val="00E16E3E"/>
    <w:rsid w:val="00E170A6"/>
    <w:rsid w:val="00E20200"/>
    <w:rsid w:val="00E20388"/>
    <w:rsid w:val="00E22C46"/>
    <w:rsid w:val="00E23388"/>
    <w:rsid w:val="00E23583"/>
    <w:rsid w:val="00E24308"/>
    <w:rsid w:val="00E258DD"/>
    <w:rsid w:val="00E25DEA"/>
    <w:rsid w:val="00E25F6E"/>
    <w:rsid w:val="00E265EE"/>
    <w:rsid w:val="00E2684E"/>
    <w:rsid w:val="00E27529"/>
    <w:rsid w:val="00E27872"/>
    <w:rsid w:val="00E278D1"/>
    <w:rsid w:val="00E30492"/>
    <w:rsid w:val="00E32645"/>
    <w:rsid w:val="00E32C0D"/>
    <w:rsid w:val="00E335BA"/>
    <w:rsid w:val="00E34211"/>
    <w:rsid w:val="00E34BC0"/>
    <w:rsid w:val="00E34CE3"/>
    <w:rsid w:val="00E367C3"/>
    <w:rsid w:val="00E40DD6"/>
    <w:rsid w:val="00E41808"/>
    <w:rsid w:val="00E4190E"/>
    <w:rsid w:val="00E41C28"/>
    <w:rsid w:val="00E430FB"/>
    <w:rsid w:val="00E43675"/>
    <w:rsid w:val="00E43820"/>
    <w:rsid w:val="00E439AB"/>
    <w:rsid w:val="00E43B2C"/>
    <w:rsid w:val="00E4411C"/>
    <w:rsid w:val="00E441AE"/>
    <w:rsid w:val="00E44647"/>
    <w:rsid w:val="00E45550"/>
    <w:rsid w:val="00E45A83"/>
    <w:rsid w:val="00E46334"/>
    <w:rsid w:val="00E46360"/>
    <w:rsid w:val="00E4637C"/>
    <w:rsid w:val="00E46E4F"/>
    <w:rsid w:val="00E50F4B"/>
    <w:rsid w:val="00E51294"/>
    <w:rsid w:val="00E515ED"/>
    <w:rsid w:val="00E5166B"/>
    <w:rsid w:val="00E527E6"/>
    <w:rsid w:val="00E52938"/>
    <w:rsid w:val="00E55B91"/>
    <w:rsid w:val="00E56243"/>
    <w:rsid w:val="00E574D3"/>
    <w:rsid w:val="00E6160D"/>
    <w:rsid w:val="00E6172C"/>
    <w:rsid w:val="00E62031"/>
    <w:rsid w:val="00E6228A"/>
    <w:rsid w:val="00E62310"/>
    <w:rsid w:val="00E63565"/>
    <w:rsid w:val="00E635F4"/>
    <w:rsid w:val="00E649CD"/>
    <w:rsid w:val="00E65D2D"/>
    <w:rsid w:val="00E666B3"/>
    <w:rsid w:val="00E72041"/>
    <w:rsid w:val="00E7298D"/>
    <w:rsid w:val="00E73286"/>
    <w:rsid w:val="00E74583"/>
    <w:rsid w:val="00E75184"/>
    <w:rsid w:val="00E75731"/>
    <w:rsid w:val="00E75D72"/>
    <w:rsid w:val="00E77563"/>
    <w:rsid w:val="00E813E3"/>
    <w:rsid w:val="00E82589"/>
    <w:rsid w:val="00E82F29"/>
    <w:rsid w:val="00E82FC7"/>
    <w:rsid w:val="00E831DC"/>
    <w:rsid w:val="00E833BF"/>
    <w:rsid w:val="00E84323"/>
    <w:rsid w:val="00E84482"/>
    <w:rsid w:val="00E87D97"/>
    <w:rsid w:val="00E9041D"/>
    <w:rsid w:val="00E90C8E"/>
    <w:rsid w:val="00E920EF"/>
    <w:rsid w:val="00E93A3B"/>
    <w:rsid w:val="00E946B0"/>
    <w:rsid w:val="00E956B1"/>
    <w:rsid w:val="00E95D19"/>
    <w:rsid w:val="00EA0177"/>
    <w:rsid w:val="00EA048F"/>
    <w:rsid w:val="00EA0B8B"/>
    <w:rsid w:val="00EA1685"/>
    <w:rsid w:val="00EA17D0"/>
    <w:rsid w:val="00EA2E42"/>
    <w:rsid w:val="00EA3C0E"/>
    <w:rsid w:val="00EA476C"/>
    <w:rsid w:val="00EA5775"/>
    <w:rsid w:val="00EA5B4E"/>
    <w:rsid w:val="00EA6A9C"/>
    <w:rsid w:val="00EB0514"/>
    <w:rsid w:val="00EB2F2E"/>
    <w:rsid w:val="00EB33D5"/>
    <w:rsid w:val="00EB44B8"/>
    <w:rsid w:val="00EB4720"/>
    <w:rsid w:val="00EB47EB"/>
    <w:rsid w:val="00EB5373"/>
    <w:rsid w:val="00EB5756"/>
    <w:rsid w:val="00EB60ED"/>
    <w:rsid w:val="00EB6531"/>
    <w:rsid w:val="00EB6CA8"/>
    <w:rsid w:val="00EC0D2B"/>
    <w:rsid w:val="00EC1515"/>
    <w:rsid w:val="00EC1A19"/>
    <w:rsid w:val="00EC1E64"/>
    <w:rsid w:val="00EC269D"/>
    <w:rsid w:val="00EC38D1"/>
    <w:rsid w:val="00EC3945"/>
    <w:rsid w:val="00EC4243"/>
    <w:rsid w:val="00EC4E4B"/>
    <w:rsid w:val="00EC562C"/>
    <w:rsid w:val="00EC6891"/>
    <w:rsid w:val="00EC791E"/>
    <w:rsid w:val="00ED02AF"/>
    <w:rsid w:val="00ED03C3"/>
    <w:rsid w:val="00ED20F4"/>
    <w:rsid w:val="00ED2374"/>
    <w:rsid w:val="00ED2472"/>
    <w:rsid w:val="00ED2E06"/>
    <w:rsid w:val="00ED6570"/>
    <w:rsid w:val="00ED6741"/>
    <w:rsid w:val="00ED6BD3"/>
    <w:rsid w:val="00ED702E"/>
    <w:rsid w:val="00EE0031"/>
    <w:rsid w:val="00EE00B9"/>
    <w:rsid w:val="00EE17F6"/>
    <w:rsid w:val="00EE3041"/>
    <w:rsid w:val="00EE3284"/>
    <w:rsid w:val="00EE47E0"/>
    <w:rsid w:val="00EE52A6"/>
    <w:rsid w:val="00EE52CA"/>
    <w:rsid w:val="00EE5CAA"/>
    <w:rsid w:val="00EE671B"/>
    <w:rsid w:val="00EE7F1A"/>
    <w:rsid w:val="00EF24F4"/>
    <w:rsid w:val="00EF3B06"/>
    <w:rsid w:val="00EF633F"/>
    <w:rsid w:val="00EF68BA"/>
    <w:rsid w:val="00EF6EFB"/>
    <w:rsid w:val="00EF747C"/>
    <w:rsid w:val="00F00A57"/>
    <w:rsid w:val="00F00E5F"/>
    <w:rsid w:val="00F020FE"/>
    <w:rsid w:val="00F02236"/>
    <w:rsid w:val="00F026FB"/>
    <w:rsid w:val="00F02A3C"/>
    <w:rsid w:val="00F02E3A"/>
    <w:rsid w:val="00F03727"/>
    <w:rsid w:val="00F04982"/>
    <w:rsid w:val="00F076D8"/>
    <w:rsid w:val="00F101DC"/>
    <w:rsid w:val="00F10FFB"/>
    <w:rsid w:val="00F151D0"/>
    <w:rsid w:val="00F15748"/>
    <w:rsid w:val="00F15F47"/>
    <w:rsid w:val="00F16764"/>
    <w:rsid w:val="00F16A9B"/>
    <w:rsid w:val="00F16B1B"/>
    <w:rsid w:val="00F16BEC"/>
    <w:rsid w:val="00F16EF9"/>
    <w:rsid w:val="00F205AF"/>
    <w:rsid w:val="00F21C9E"/>
    <w:rsid w:val="00F2211A"/>
    <w:rsid w:val="00F2236B"/>
    <w:rsid w:val="00F241A6"/>
    <w:rsid w:val="00F25214"/>
    <w:rsid w:val="00F258C7"/>
    <w:rsid w:val="00F2648D"/>
    <w:rsid w:val="00F30592"/>
    <w:rsid w:val="00F311DD"/>
    <w:rsid w:val="00F324CF"/>
    <w:rsid w:val="00F32EBB"/>
    <w:rsid w:val="00F330AD"/>
    <w:rsid w:val="00F339F9"/>
    <w:rsid w:val="00F34202"/>
    <w:rsid w:val="00F34281"/>
    <w:rsid w:val="00F34FD0"/>
    <w:rsid w:val="00F3584B"/>
    <w:rsid w:val="00F35BD4"/>
    <w:rsid w:val="00F3666F"/>
    <w:rsid w:val="00F37067"/>
    <w:rsid w:val="00F37E61"/>
    <w:rsid w:val="00F40AE5"/>
    <w:rsid w:val="00F41256"/>
    <w:rsid w:val="00F4178C"/>
    <w:rsid w:val="00F41D68"/>
    <w:rsid w:val="00F420BB"/>
    <w:rsid w:val="00F42538"/>
    <w:rsid w:val="00F430A2"/>
    <w:rsid w:val="00F4346B"/>
    <w:rsid w:val="00F43497"/>
    <w:rsid w:val="00F4460E"/>
    <w:rsid w:val="00F4487B"/>
    <w:rsid w:val="00F44970"/>
    <w:rsid w:val="00F4526E"/>
    <w:rsid w:val="00F46F1F"/>
    <w:rsid w:val="00F4767C"/>
    <w:rsid w:val="00F47881"/>
    <w:rsid w:val="00F47DBD"/>
    <w:rsid w:val="00F504C2"/>
    <w:rsid w:val="00F50BC9"/>
    <w:rsid w:val="00F50F9D"/>
    <w:rsid w:val="00F51F20"/>
    <w:rsid w:val="00F54FDD"/>
    <w:rsid w:val="00F55552"/>
    <w:rsid w:val="00F555D8"/>
    <w:rsid w:val="00F55F90"/>
    <w:rsid w:val="00F6131B"/>
    <w:rsid w:val="00F614F3"/>
    <w:rsid w:val="00F629C5"/>
    <w:rsid w:val="00F62C5C"/>
    <w:rsid w:val="00F647A3"/>
    <w:rsid w:val="00F65632"/>
    <w:rsid w:val="00F663FF"/>
    <w:rsid w:val="00F667EA"/>
    <w:rsid w:val="00F66B49"/>
    <w:rsid w:val="00F66D16"/>
    <w:rsid w:val="00F70A51"/>
    <w:rsid w:val="00F70FED"/>
    <w:rsid w:val="00F7198D"/>
    <w:rsid w:val="00F760B7"/>
    <w:rsid w:val="00F76854"/>
    <w:rsid w:val="00F77B42"/>
    <w:rsid w:val="00F77E58"/>
    <w:rsid w:val="00F8032D"/>
    <w:rsid w:val="00F8133A"/>
    <w:rsid w:val="00F81A12"/>
    <w:rsid w:val="00F81FFF"/>
    <w:rsid w:val="00F825D1"/>
    <w:rsid w:val="00F82A01"/>
    <w:rsid w:val="00F83009"/>
    <w:rsid w:val="00F84499"/>
    <w:rsid w:val="00F845EA"/>
    <w:rsid w:val="00F85AA4"/>
    <w:rsid w:val="00F86186"/>
    <w:rsid w:val="00F86F95"/>
    <w:rsid w:val="00F87A59"/>
    <w:rsid w:val="00F90405"/>
    <w:rsid w:val="00F905F6"/>
    <w:rsid w:val="00F90809"/>
    <w:rsid w:val="00F914DC"/>
    <w:rsid w:val="00F930B7"/>
    <w:rsid w:val="00F94105"/>
    <w:rsid w:val="00F949F2"/>
    <w:rsid w:val="00F94FC2"/>
    <w:rsid w:val="00F959E6"/>
    <w:rsid w:val="00F96B70"/>
    <w:rsid w:val="00FA02BC"/>
    <w:rsid w:val="00FA065E"/>
    <w:rsid w:val="00FA0971"/>
    <w:rsid w:val="00FA165C"/>
    <w:rsid w:val="00FA2678"/>
    <w:rsid w:val="00FA37F8"/>
    <w:rsid w:val="00FA547A"/>
    <w:rsid w:val="00FA5709"/>
    <w:rsid w:val="00FA5EE8"/>
    <w:rsid w:val="00FA6933"/>
    <w:rsid w:val="00FA73F9"/>
    <w:rsid w:val="00FA75F2"/>
    <w:rsid w:val="00FA7E5F"/>
    <w:rsid w:val="00FB02B7"/>
    <w:rsid w:val="00FB25A2"/>
    <w:rsid w:val="00FB36FD"/>
    <w:rsid w:val="00FB4427"/>
    <w:rsid w:val="00FB5738"/>
    <w:rsid w:val="00FB68E2"/>
    <w:rsid w:val="00FB6B28"/>
    <w:rsid w:val="00FB77F3"/>
    <w:rsid w:val="00FB7D68"/>
    <w:rsid w:val="00FC02DC"/>
    <w:rsid w:val="00FC0C31"/>
    <w:rsid w:val="00FC14FB"/>
    <w:rsid w:val="00FC1D22"/>
    <w:rsid w:val="00FC1D55"/>
    <w:rsid w:val="00FC23D6"/>
    <w:rsid w:val="00FC33DB"/>
    <w:rsid w:val="00FC40E7"/>
    <w:rsid w:val="00FC4B45"/>
    <w:rsid w:val="00FC4E7F"/>
    <w:rsid w:val="00FC6F72"/>
    <w:rsid w:val="00FC700F"/>
    <w:rsid w:val="00FD0A51"/>
    <w:rsid w:val="00FD27C0"/>
    <w:rsid w:val="00FD2E2F"/>
    <w:rsid w:val="00FD4212"/>
    <w:rsid w:val="00FD4C43"/>
    <w:rsid w:val="00FD5942"/>
    <w:rsid w:val="00FD6308"/>
    <w:rsid w:val="00FD6873"/>
    <w:rsid w:val="00FE0207"/>
    <w:rsid w:val="00FE3D5D"/>
    <w:rsid w:val="00FE4C1A"/>
    <w:rsid w:val="00FE690E"/>
    <w:rsid w:val="00FF03AE"/>
    <w:rsid w:val="00FF06BB"/>
    <w:rsid w:val="00FF0E1D"/>
    <w:rsid w:val="00FF0E8C"/>
    <w:rsid w:val="00FF14DC"/>
    <w:rsid w:val="00FF1769"/>
    <w:rsid w:val="00FF196D"/>
    <w:rsid w:val="00FF31A2"/>
    <w:rsid w:val="00FF3A10"/>
    <w:rsid w:val="00FF43A4"/>
    <w:rsid w:val="00FF45EF"/>
    <w:rsid w:val="00FF549C"/>
    <w:rsid w:val="00FF57D8"/>
    <w:rsid w:val="00FF6450"/>
    <w:rsid w:val="00FF782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E4EAEBB-BB3B-4E40-87AD-FCCFB33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6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023C7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DD"/>
  </w:style>
  <w:style w:type="paragraph" w:styleId="Piedepgina">
    <w:name w:val="footer"/>
    <w:basedOn w:val="Normal"/>
    <w:link w:val="Piedepgina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DD"/>
  </w:style>
  <w:style w:type="paragraph" w:styleId="Textodeglobo">
    <w:name w:val="Balloon Text"/>
    <w:basedOn w:val="Normal"/>
    <w:link w:val="TextodegloboCar"/>
    <w:uiPriority w:val="99"/>
    <w:semiHidden/>
    <w:unhideWhenUsed/>
    <w:rsid w:val="001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6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5023C7"/>
    <w:rPr>
      <w:rFonts w:ascii="Arial" w:eastAsia="Times New Roman" w:hAnsi="Arial" w:cs="Times New Roman"/>
      <w:b/>
      <w:sz w:val="20"/>
      <w:szCs w:val="20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9299E"/>
    <w:pPr>
      <w:ind w:left="720"/>
      <w:contextualSpacing/>
    </w:pPr>
  </w:style>
  <w:style w:type="paragraph" w:customStyle="1" w:styleId="Texto">
    <w:name w:val="Texto"/>
    <w:basedOn w:val="Normal"/>
    <w:link w:val="TextoCar"/>
    <w:rsid w:val="009F0E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0E04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CC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Sangra3detindependiente">
    <w:name w:val="Sangr’a 3 de t. independiente"/>
    <w:basedOn w:val="Normal"/>
    <w:rsid w:val="00B562BE"/>
    <w:pPr>
      <w:spacing w:after="0" w:line="240" w:lineRule="auto"/>
      <w:ind w:firstLine="3402"/>
      <w:jc w:val="both"/>
    </w:pPr>
    <w:rPr>
      <w:rFonts w:ascii="Garamond" w:eastAsia="Times New Roman" w:hAnsi="Garamond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772F4"/>
  </w:style>
  <w:style w:type="table" w:customStyle="1" w:styleId="Tablaconcuadrcula1">
    <w:name w:val="Tabla con cuadrícula1"/>
    <w:basedOn w:val="Tablanormal"/>
    <w:next w:val="Tablaconcuadrcula"/>
    <w:uiPriority w:val="59"/>
    <w:rsid w:val="0014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ZA">
    <w:name w:val="CABEZA"/>
    <w:basedOn w:val="Normal"/>
    <w:rsid w:val="009D305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character" w:customStyle="1" w:styleId="SinespaciadoCar">
    <w:name w:val="Sin espaciado Car"/>
    <w:link w:val="Sinespaciado"/>
    <w:uiPriority w:val="1"/>
    <w:locked/>
    <w:rsid w:val="00FF6450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FF6450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860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Sombreadoclaro-nfasis1">
    <w:name w:val="Light Shading Accent 1"/>
    <w:basedOn w:val="Tablanormal"/>
    <w:uiPriority w:val="60"/>
    <w:rsid w:val="004F1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unhideWhenUsed/>
    <w:rsid w:val="0041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ensiones.jalisco.gob.mx/Principal/Transparencia/ConfidencialidadIPEJA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789F0BEF557E44ACF7ADA9347EC41A" ma:contentTypeVersion="5" ma:contentTypeDescription="Crear nuevo documento." ma:contentTypeScope="" ma:versionID="bde40190bbc2179a603aa85d300f4d9a">
  <xsd:schema xmlns:xsd="http://www.w3.org/2001/XMLSchema" xmlns:xs="http://www.w3.org/2001/XMLSchema" xmlns:p="http://schemas.microsoft.com/office/2006/metadata/properties" xmlns:ns2="8f9751f0-c524-42a8-8f21-da44b2a59c10" targetNamespace="http://schemas.microsoft.com/office/2006/metadata/properties" ma:root="true" ma:fieldsID="0e0bab42e2b12c421381585e764c7504" ns2:_="">
    <xsd:import namespace="8f9751f0-c524-42a8-8f21-da44b2a59c10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ITULO" minOccurs="0"/>
                <xsd:element ref="ns2:OrdenSeccion" minOccurs="0"/>
                <xsd:element ref="ns2:Orden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51f0-c524-42a8-8f21-da44b2a59c10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/>
      </xsd:simpleType>
    </xsd:element>
    <xsd:element name="TITULO" ma:index="9" nillable="true" ma:displayName="TITULO" ma:internalName="TITULO">
      <xsd:simpleType>
        <xsd:restriction base="dms:Text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nillable="true" ma:displayName="OrdenItem" ma:internalName="Orden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O xmlns="8f9751f0-c524-42a8-8f21-da44b2a59c10">Formato de Solicitud de derechos ARCO para el Sector Público</TITULO>
    <OrdenSeccion xmlns="8f9751f0-c524-42a8-8f21-da44b2a59c10">1</OrdenSeccion>
    <OrdenItem xmlns="8f9751f0-c524-42a8-8f21-da44b2a59c10">1</OrdenItem>
    <SECCION xmlns="8f9751f0-c524-42a8-8f21-da44b2a59c10">Sector Público</SECC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FDF8-95DC-49FA-A01C-B9C37E68C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51f0-c524-42a8-8f21-da44b2a59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E5699-AD68-4365-B270-5E149741D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2DFD4-5A71-4D2C-BD85-E28B0E43310B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8f9751f0-c524-42a8-8f21-da44b2a59c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B6730A-F2B0-4D2D-928B-A1C6AB7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FormatoDerechosARCO.docx</vt:lpstr>
    </vt:vector>
  </TitlesOfParts>
  <Company>Hewlett-Packard Company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FormatoDerechosARCO.docx</dc:title>
  <dc:creator>Mónica Morales González</dc:creator>
  <cp:lastModifiedBy>Camara Lopez, Raul</cp:lastModifiedBy>
  <cp:revision>26</cp:revision>
  <cp:lastPrinted>2018-06-12T20:35:00Z</cp:lastPrinted>
  <dcterms:created xsi:type="dcterms:W3CDTF">2018-06-11T19:14:00Z</dcterms:created>
  <dcterms:modified xsi:type="dcterms:W3CDTF">2020-02-26T16:55:00Z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0x010100F4789F0BEF557E44ACF7ADA9347EC41A</vt:lpwstr>
  </property>
</Properties>
</file>