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CE" w:rsidRPr="003E19FB" w:rsidRDefault="00F574CE">
      <w:pPr>
        <w:rPr>
          <w:rFonts w:ascii="Arial" w:hAnsi="Arial" w:cs="Arial"/>
          <w:sz w:val="24"/>
          <w:szCs w:val="24"/>
        </w:rPr>
      </w:pPr>
    </w:p>
    <w:p w:rsidR="003E19FB" w:rsidRPr="003E19FB" w:rsidRDefault="003E19FB">
      <w:pPr>
        <w:rPr>
          <w:rFonts w:ascii="Arial" w:hAnsi="Arial" w:cs="Arial"/>
          <w:color w:val="0070C0"/>
          <w:sz w:val="24"/>
          <w:szCs w:val="24"/>
        </w:rPr>
      </w:pPr>
      <w:r w:rsidRPr="003E19FB">
        <w:rPr>
          <w:rFonts w:ascii="Arial" w:hAnsi="Arial" w:cs="Arial"/>
          <w:color w:val="0070C0"/>
          <w:sz w:val="24"/>
          <w:szCs w:val="24"/>
        </w:rPr>
        <w:t xml:space="preserve"> REPORTE DE AC</w:t>
      </w:r>
      <w:r w:rsidR="00E81653">
        <w:rPr>
          <w:rFonts w:ascii="Arial" w:hAnsi="Arial" w:cs="Arial"/>
          <w:color w:val="0070C0"/>
          <w:sz w:val="24"/>
          <w:szCs w:val="24"/>
        </w:rPr>
        <w:t>TIVIDADES DIARIAS FEBRERO 2019</w:t>
      </w:r>
    </w:p>
    <w:p w:rsidR="003E19FB" w:rsidRPr="003E19FB" w:rsidRDefault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 xml:space="preserve">SEMANA 1-4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 xml:space="preserve">Limpieza de salas de museo, llenado de encuestas a visitantes de museo, visitas guiadas a visitantes a </w:t>
            </w:r>
            <w:r w:rsidR="00A362FB" w:rsidRPr="00BF7277">
              <w:rPr>
                <w:rFonts w:ascii="Arial" w:hAnsi="Arial" w:cs="Arial"/>
                <w:sz w:val="24"/>
                <w:szCs w:val="24"/>
              </w:rPr>
              <w:t>museo.</w:t>
            </w:r>
            <w:r w:rsidR="00A362FB">
              <w:rPr>
                <w:rFonts w:ascii="Arial" w:hAnsi="Arial" w:cs="Arial"/>
                <w:sz w:val="24"/>
                <w:szCs w:val="24"/>
              </w:rPr>
              <w:t xml:space="preserve"> Reunión de gabinete 8:00am. Archivar y acomodar todos los documentos que están </w:t>
            </w:r>
            <w:r w:rsidR="00BB31A0">
              <w:rPr>
                <w:rFonts w:ascii="Arial" w:hAnsi="Arial" w:cs="Arial"/>
                <w:sz w:val="24"/>
                <w:szCs w:val="24"/>
              </w:rPr>
              <w:t xml:space="preserve">sobre repisa, entregar requisición de papelería, enviar agenda de febrero a Fernando, solicitar cabildos para reunión del día 7, solicitar a Yeyos reseña de fábrica/ enviar a gabinete económico. 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Domingo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BB31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3E19FB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5-11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 xml:space="preserve">Limpieza de salas de museo, llenado de encuestas a visitantes de museo, visitas guiadas a visitantes a </w:t>
            </w:r>
            <w:r w:rsidR="00BB31A0" w:rsidRPr="00BF7277">
              <w:rPr>
                <w:rFonts w:ascii="Arial" w:hAnsi="Arial" w:cs="Arial"/>
                <w:sz w:val="24"/>
                <w:szCs w:val="24"/>
              </w:rPr>
              <w:t>museo.</w:t>
            </w:r>
            <w:r w:rsidR="00BB31A0">
              <w:rPr>
                <w:rFonts w:ascii="Arial" w:hAnsi="Arial" w:cs="Arial"/>
                <w:sz w:val="24"/>
                <w:szCs w:val="24"/>
              </w:rPr>
              <w:t xml:space="preserve"> Entregar Plan de Desarrollo Turístico Municipal, enviar reseña de Yeyos- gabinete económico, girar invitaciones a prestadores reunión el día 7 Feb. Entregar reporte de ocupación hotelera a Sria. De Turismo, iniciar reporte mensual de Transparencia, Entregar a Reglamentos bases de datos de prestadores de servicio Turísticos (Supervisión de Licencias), re agendar reunión día del jueves 7.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B31A0">
              <w:rPr>
                <w:rFonts w:ascii="Arial" w:hAnsi="Arial" w:cs="Arial"/>
                <w:sz w:val="24"/>
                <w:szCs w:val="24"/>
              </w:rPr>
              <w:t xml:space="preserve"> Enviar información sobre La Raicilla, enviar mensaje </w:t>
            </w:r>
            <w:r w:rsidR="00AB29E6">
              <w:rPr>
                <w:rFonts w:ascii="Arial" w:hAnsi="Arial" w:cs="Arial"/>
                <w:sz w:val="24"/>
                <w:szCs w:val="24"/>
              </w:rPr>
              <w:t xml:space="preserve">a Joseph, llamar a Hoteles y entregar invitaciones faltantes, reajustar toda la información para guías- entregárselas a Juan Pablo, hacer </w:t>
            </w:r>
            <w:r w:rsidR="00AB29E6">
              <w:rPr>
                <w:rFonts w:ascii="Arial" w:hAnsi="Arial" w:cs="Arial"/>
                <w:sz w:val="24"/>
                <w:szCs w:val="24"/>
              </w:rPr>
              <w:lastRenderedPageBreak/>
              <w:t xml:space="preserve">propuestas de paquetes Turísticos, solicitud de reparación de baño en museo, </w:t>
            </w:r>
            <w:r w:rsidR="00B019C2">
              <w:rPr>
                <w:rFonts w:ascii="Arial" w:hAnsi="Arial" w:cs="Arial"/>
                <w:sz w:val="24"/>
                <w:szCs w:val="24"/>
              </w:rPr>
              <w:t xml:space="preserve">hacer solicitud de diseño de estación para bicicletas, señalética, sendero- herrería y diseño, confirmar asistencia a reunión de talpa, llamar a oficialía por cambios de reunión.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</w:t>
            </w:r>
            <w:r w:rsidR="00B019C2">
              <w:rPr>
                <w:rFonts w:ascii="Arial" w:hAnsi="Arial" w:cs="Arial"/>
                <w:sz w:val="24"/>
                <w:szCs w:val="24"/>
              </w:rPr>
              <w:t xml:space="preserve">as guiadas a visitantes a museo. Pasar a buscar herrero 9:00am señalética (sendero, estación, bicis) solicitar vale para Coffe break (Té, galletas, café, servilletas, queso, cajeta.) Imprimir  hojas para registro de reunión, reenviar invitación a Conexión Ecuestre, hacer publicación en FB de reunión, pasar a comunicación  </w:t>
            </w:r>
            <w:r w:rsidR="00417387">
              <w:rPr>
                <w:rFonts w:ascii="Arial" w:hAnsi="Arial" w:cs="Arial"/>
                <w:sz w:val="24"/>
                <w:szCs w:val="24"/>
              </w:rPr>
              <w:t xml:space="preserve">anotar actividades en pizarrón, buscar letrero de señalética –Dirección de Turismo- checar con Oficialía bocina/micrófono.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CC6614">
              <w:rPr>
                <w:rFonts w:ascii="Arial" w:hAnsi="Arial" w:cs="Arial"/>
                <w:sz w:val="24"/>
                <w:szCs w:val="24"/>
              </w:rPr>
              <w:t xml:space="preserve"> Reunión en Talpa de Allende Región sierra costa (S</w:t>
            </w:r>
            <w:r w:rsidR="0060506A">
              <w:rPr>
                <w:rFonts w:ascii="Arial" w:hAnsi="Arial" w:cs="Arial"/>
                <w:sz w:val="24"/>
                <w:szCs w:val="24"/>
              </w:rPr>
              <w:t>et</w:t>
            </w:r>
            <w:r w:rsidR="00CC6614">
              <w:rPr>
                <w:rFonts w:ascii="Arial" w:hAnsi="Arial" w:cs="Arial"/>
                <w:sz w:val="24"/>
                <w:szCs w:val="24"/>
              </w:rPr>
              <w:t>u</w:t>
            </w:r>
            <w:r w:rsidR="0060506A">
              <w:rPr>
                <w:rFonts w:ascii="Arial" w:hAnsi="Arial" w:cs="Arial"/>
                <w:sz w:val="24"/>
                <w:szCs w:val="24"/>
              </w:rPr>
              <w:t>r</w:t>
            </w:r>
            <w:r w:rsidR="00CC6614">
              <w:rPr>
                <w:rFonts w:ascii="Arial" w:hAnsi="Arial" w:cs="Arial"/>
                <w:sz w:val="24"/>
                <w:szCs w:val="24"/>
              </w:rPr>
              <w:t>jal)</w:t>
            </w:r>
            <w:r w:rsidR="0060506A">
              <w:rPr>
                <w:rFonts w:ascii="Arial" w:hAnsi="Arial" w:cs="Arial"/>
                <w:sz w:val="24"/>
                <w:szCs w:val="24"/>
              </w:rPr>
              <w:t xml:space="preserve">, solicitar pago a Tapanco, rescatar archivo de Feria del Taco.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120FE1" w:rsidRPr="003E19FB" w:rsidTr="007F147A">
        <w:tc>
          <w:tcPr>
            <w:tcW w:w="1838" w:type="dxa"/>
          </w:tcPr>
          <w:p w:rsidR="00120FE1" w:rsidRPr="003E19FB" w:rsidRDefault="00120FE1" w:rsidP="00120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</w:tc>
        <w:tc>
          <w:tcPr>
            <w:tcW w:w="6990" w:type="dxa"/>
          </w:tcPr>
          <w:p w:rsidR="00120FE1" w:rsidRPr="003E19FB" w:rsidRDefault="00120FE1" w:rsidP="00120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 xml:space="preserve">Atención a Redes sociales y respuesta de solicitudes de </w:t>
            </w:r>
            <w:r w:rsidR="0060506A" w:rsidRPr="00371F96">
              <w:rPr>
                <w:rFonts w:ascii="Arial" w:hAnsi="Arial" w:cs="Arial"/>
                <w:sz w:val="24"/>
                <w:szCs w:val="24"/>
              </w:rPr>
              <w:t>info.</w:t>
            </w:r>
            <w:r w:rsidR="0060506A">
              <w:rPr>
                <w:rFonts w:ascii="Arial" w:hAnsi="Arial" w:cs="Arial"/>
                <w:sz w:val="24"/>
                <w:szCs w:val="24"/>
              </w:rPr>
              <w:t xml:space="preserve"> Recorrido de reconocimiento a Sendero Arqueológico “El Refugio”</w:t>
            </w:r>
            <w:r w:rsidR="00724BF3">
              <w:rPr>
                <w:rFonts w:ascii="Arial" w:hAnsi="Arial" w:cs="Arial"/>
                <w:sz w:val="24"/>
                <w:szCs w:val="24"/>
              </w:rPr>
              <w:t xml:space="preserve">, recabar estadísticas hoteleros, enviar reporte a Seturjal, hacer paquete de material informativo para </w:t>
            </w:r>
            <w:proofErr w:type="spellStart"/>
            <w:r w:rsidR="00724BF3">
              <w:rPr>
                <w:rFonts w:ascii="Arial" w:hAnsi="Arial" w:cs="Arial"/>
                <w:sz w:val="24"/>
                <w:szCs w:val="24"/>
              </w:rPr>
              <w:t>combiajando</w:t>
            </w:r>
            <w:proofErr w:type="spellEnd"/>
            <w:r w:rsidR="00724BF3">
              <w:rPr>
                <w:rFonts w:ascii="Arial" w:hAnsi="Arial" w:cs="Arial"/>
                <w:sz w:val="24"/>
                <w:szCs w:val="24"/>
              </w:rPr>
              <w:t xml:space="preserve">, comprar </w:t>
            </w:r>
            <w:proofErr w:type="spellStart"/>
            <w:r w:rsidR="00724BF3">
              <w:rPr>
                <w:rFonts w:ascii="Arial" w:hAnsi="Arial" w:cs="Arial"/>
                <w:sz w:val="24"/>
                <w:szCs w:val="24"/>
              </w:rPr>
              <w:t>Dvd´s</w:t>
            </w:r>
            <w:proofErr w:type="spellEnd"/>
            <w:r w:rsidR="00724BF3">
              <w:rPr>
                <w:rFonts w:ascii="Arial" w:hAnsi="Arial" w:cs="Arial"/>
                <w:sz w:val="24"/>
                <w:szCs w:val="24"/>
              </w:rPr>
              <w:t xml:space="preserve"> (Casa Chávez) , enviar mensajes a participantes- recorrido.  </w:t>
            </w:r>
          </w:p>
        </w:tc>
      </w:tr>
      <w:tr w:rsidR="00120FE1" w:rsidRPr="003E19FB" w:rsidTr="007F147A">
        <w:tc>
          <w:tcPr>
            <w:tcW w:w="1838" w:type="dxa"/>
          </w:tcPr>
          <w:p w:rsidR="00120FE1" w:rsidRPr="003E19FB" w:rsidRDefault="00120FE1" w:rsidP="00120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120FE1" w:rsidRPr="003E19FB" w:rsidRDefault="00120FE1" w:rsidP="00120F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 12-18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</w:t>
            </w:r>
            <w:r w:rsidR="00724BF3">
              <w:rPr>
                <w:rFonts w:ascii="Arial" w:hAnsi="Arial" w:cs="Arial"/>
                <w:sz w:val="24"/>
                <w:szCs w:val="24"/>
              </w:rPr>
              <w:t xml:space="preserve">as guiadas a visitantes a museo. Reunión- Capacitación con Transparencia, solicitar cotización a impresiones GINA, solicitar pago de </w:t>
            </w:r>
            <w:r w:rsidR="00B664C4">
              <w:rPr>
                <w:rFonts w:ascii="Arial" w:hAnsi="Arial" w:cs="Arial"/>
                <w:sz w:val="24"/>
                <w:szCs w:val="24"/>
              </w:rPr>
              <w:t>trípticos, solicitar impresión en ingles Folleto Museo, girar oficios invitaciones a prestadores de servicios.</w:t>
            </w:r>
            <w:r w:rsidR="00724BF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Miércoles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B664C4">
              <w:rPr>
                <w:rFonts w:ascii="Arial" w:hAnsi="Arial" w:cs="Arial"/>
                <w:sz w:val="24"/>
                <w:szCs w:val="24"/>
              </w:rPr>
              <w:t xml:space="preserve"> Llamar a herrero- pedir letrero y preguntar por señalización, solicitar pago de folleto museo- antes de las 10:00am, pedir diseño de folletos en inglés, hacer formatos de transparencia, solicitar carta- comisión Atenguillo, hablar con Sara sobre evento en Atenguillo, pedir teléfono de diseñador de- página Web, entregar invitaciones faltantes de combiajando, recordarle a Sara sobre vales de gasolina, llamar a hoteles y preguntar disponibilidad para el 16 de Marzo, </w:t>
            </w:r>
            <w:r w:rsidR="008C21B8">
              <w:rPr>
                <w:rFonts w:ascii="Arial" w:hAnsi="Arial" w:cs="Arial"/>
                <w:sz w:val="24"/>
                <w:szCs w:val="24"/>
              </w:rPr>
              <w:t>pasar a Casa Chávez y comprar 2 DVD’s y pedir nota a nombre de Museo Arqueológico</w:t>
            </w:r>
            <w:r w:rsidR="00822483">
              <w:rPr>
                <w:rFonts w:ascii="Arial" w:hAnsi="Arial" w:cs="Arial"/>
                <w:sz w:val="24"/>
                <w:szCs w:val="24"/>
              </w:rPr>
              <w:t xml:space="preserve">, llamar a Chove- pedir reparación de letrero, reportar fuga en aljibe de Museo Arqueológico, llamar a combiajando y reportar comida, desayuno y cenas. 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 xml:space="preserve">Limpieza de salas de museo, llenado de encuestas a visitantes de museo, visitas guiadas a visitantes a </w:t>
            </w:r>
            <w:r w:rsidR="00D63AB8" w:rsidRPr="00BF7277">
              <w:rPr>
                <w:rFonts w:ascii="Arial" w:hAnsi="Arial" w:cs="Arial"/>
                <w:sz w:val="24"/>
                <w:szCs w:val="24"/>
              </w:rPr>
              <w:t>museo.</w:t>
            </w:r>
            <w:r w:rsidR="00D63AB8">
              <w:rPr>
                <w:rFonts w:ascii="Arial" w:hAnsi="Arial" w:cs="Arial"/>
                <w:sz w:val="24"/>
                <w:szCs w:val="24"/>
              </w:rPr>
              <w:t xml:space="preserve"> Llevar carpetas sobre archivero a Museo a cajas de archivos, archivar lo que está sobre la repisa, hacer estadísticas de actividades de 1er trimestre en Transparencia, ir con Héctor y subir los formatos faltantes, solicitar oficio de comisión y vale de gasolina, hablar con Humberto sobre letreros, acomodar folletos del museo, llamar a herrero decirle que por favor haga la lista del material para cotizar, imprimir invitación a reunión en Ameca viernes 15, enviar por correo a imprenta y llamarles </w:t>
            </w:r>
            <w:r w:rsidR="00FA0980">
              <w:rPr>
                <w:rFonts w:ascii="Arial" w:hAnsi="Arial" w:cs="Arial"/>
                <w:sz w:val="24"/>
                <w:szCs w:val="24"/>
              </w:rPr>
              <w:t>y confirmar pago, enviar a Adriana mora relación de hoteles.</w:t>
            </w:r>
            <w:r w:rsidR="00D63A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DD7C96">
              <w:rPr>
                <w:rFonts w:ascii="Arial" w:hAnsi="Arial" w:cs="Arial"/>
                <w:sz w:val="24"/>
                <w:szCs w:val="24"/>
              </w:rPr>
              <w:t xml:space="preserve"> Reunión en Ameca, segunda reunión de ruta del peregrino en la ciudad de Ameca.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Domingo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A362FB" w:rsidRPr="003E19FB" w:rsidTr="007F147A">
        <w:tc>
          <w:tcPr>
            <w:tcW w:w="1838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Lunes </w:t>
            </w:r>
          </w:p>
        </w:tc>
        <w:tc>
          <w:tcPr>
            <w:tcW w:w="6990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DD7C96">
              <w:rPr>
                <w:rFonts w:ascii="Arial" w:hAnsi="Arial" w:cs="Arial"/>
                <w:sz w:val="24"/>
                <w:szCs w:val="24"/>
              </w:rPr>
              <w:t xml:space="preserve"> Solicitar estadísticas de ocupación- enviarlas a Secretaria, enviarle a Juan Pablo- Folleto de Ingles, solicitar su impresión, hacer formatos de Transparencia que faltan, pagar a </w:t>
            </w:r>
            <w:proofErr w:type="spellStart"/>
            <w:r w:rsidR="00DD7C96">
              <w:rPr>
                <w:rFonts w:ascii="Arial" w:hAnsi="Arial" w:cs="Arial"/>
                <w:sz w:val="24"/>
                <w:szCs w:val="24"/>
              </w:rPr>
              <w:t>Chove</w:t>
            </w:r>
            <w:proofErr w:type="spellEnd"/>
            <w:r w:rsidR="00DD7C96">
              <w:rPr>
                <w:rFonts w:ascii="Arial" w:hAnsi="Arial" w:cs="Arial"/>
                <w:sz w:val="24"/>
                <w:szCs w:val="24"/>
              </w:rPr>
              <w:t xml:space="preserve"> reparación de letrero $200, llamar a herrero para cotización de letrero, consultar </w:t>
            </w:r>
            <w:r w:rsidR="00FD27BD">
              <w:rPr>
                <w:rFonts w:ascii="Arial" w:hAnsi="Arial" w:cs="Arial"/>
                <w:sz w:val="24"/>
                <w:szCs w:val="24"/>
              </w:rPr>
              <w:t xml:space="preserve">sobre Festival Caminos, hacer formatos servicios médicos/ entregar a oficialía, hacer reporte de Reunión del viernes, enviar a Grupo Ruta del Peregrino, archivar </w:t>
            </w:r>
            <w:r w:rsidR="00FD27BD">
              <w:rPr>
                <w:rFonts w:ascii="Arial" w:hAnsi="Arial" w:cs="Arial"/>
                <w:sz w:val="24"/>
                <w:szCs w:val="24"/>
              </w:rPr>
              <w:lastRenderedPageBreak/>
              <w:t xml:space="preserve">documentos y oficios recibidos, subir video de San Rafael, hacer invitación a respetar reglamentos.  </w:t>
            </w:r>
            <w:r w:rsidR="00DD7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362FB" w:rsidRPr="003E19FB" w:rsidTr="007F147A">
        <w:tc>
          <w:tcPr>
            <w:tcW w:w="1838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>SEMANA 19- 25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FD27BD">
              <w:rPr>
                <w:rFonts w:ascii="Arial" w:hAnsi="Arial" w:cs="Arial"/>
                <w:sz w:val="24"/>
                <w:szCs w:val="24"/>
              </w:rPr>
              <w:t xml:space="preserve"> Llamar a oficina de Cd. México RNT- Hotel Casa Tía Anita, hacer solicitud viáticos, recoger papelería, hacer tramite de adquisición de equipo, pasar a pagar </w:t>
            </w:r>
            <w:r w:rsidR="00CB5E41">
              <w:rPr>
                <w:rFonts w:ascii="Arial" w:hAnsi="Arial" w:cs="Arial"/>
                <w:sz w:val="24"/>
                <w:szCs w:val="24"/>
              </w:rPr>
              <w:t xml:space="preserve">credencial a Héctor B.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CB5E41">
              <w:rPr>
                <w:rFonts w:ascii="Arial" w:hAnsi="Arial" w:cs="Arial"/>
                <w:sz w:val="24"/>
                <w:szCs w:val="24"/>
              </w:rPr>
              <w:t xml:space="preserve"> Llevar basura a presidencia y tapas a contenedor de pasillo, traer papel de baño, cloro, bolsas y fabuloso.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Jueves </w:t>
            </w:r>
          </w:p>
        </w:tc>
        <w:tc>
          <w:tcPr>
            <w:tcW w:w="6990" w:type="dxa"/>
          </w:tcPr>
          <w:p w:rsidR="003E19FB" w:rsidRPr="003E19FB" w:rsidRDefault="00A362FB" w:rsidP="008D45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CB5E41">
              <w:rPr>
                <w:rFonts w:ascii="Arial" w:hAnsi="Arial" w:cs="Arial"/>
                <w:sz w:val="24"/>
                <w:szCs w:val="24"/>
              </w:rPr>
              <w:t xml:space="preserve"> Subir video San Rafael, hacer plantilla invitación a respetar reglamentos, hacer concentrado de Restaurantes y hoteles, hacer tramite y solicitud de materiales, Pedir 200 </w:t>
            </w:r>
            <w:r w:rsidR="008D4504">
              <w:rPr>
                <w:rFonts w:ascii="Arial" w:hAnsi="Arial" w:cs="Arial"/>
                <w:sz w:val="24"/>
                <w:szCs w:val="24"/>
              </w:rPr>
              <w:t xml:space="preserve">de museo </w:t>
            </w:r>
            <w:r w:rsidR="00CB5E41">
              <w:rPr>
                <w:rFonts w:ascii="Arial" w:hAnsi="Arial" w:cs="Arial"/>
                <w:sz w:val="24"/>
                <w:szCs w:val="24"/>
              </w:rPr>
              <w:t xml:space="preserve">al profe </w:t>
            </w:r>
            <w:r w:rsidR="008D4504">
              <w:rPr>
                <w:rFonts w:ascii="Arial" w:hAnsi="Arial" w:cs="Arial"/>
                <w:sz w:val="24"/>
                <w:szCs w:val="24"/>
              </w:rPr>
              <w:t>José</w:t>
            </w:r>
            <w:r w:rsidR="00CB5E41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8D4504">
              <w:rPr>
                <w:rFonts w:ascii="Arial" w:hAnsi="Arial" w:cs="Arial"/>
                <w:sz w:val="24"/>
                <w:szCs w:val="24"/>
              </w:rPr>
              <w:t xml:space="preserve">uis para pintura del letrero- 1500 para reparación de equipo, ir a comprar Spray en color café para letrero, comunicar a Gemma que cubre oficina el viernes y a </w:t>
            </w:r>
            <w:r w:rsidR="00114B9D">
              <w:rPr>
                <w:rFonts w:ascii="Arial" w:hAnsi="Arial" w:cs="Arial"/>
                <w:sz w:val="24"/>
                <w:szCs w:val="24"/>
              </w:rPr>
              <w:t>Livier</w:t>
            </w:r>
            <w:r w:rsidR="008D4504">
              <w:rPr>
                <w:rFonts w:ascii="Arial" w:hAnsi="Arial" w:cs="Arial"/>
                <w:sz w:val="24"/>
                <w:szCs w:val="24"/>
              </w:rPr>
              <w:t xml:space="preserve"> recordar que cubre museo todo el día, recordar a Personal estar presentes en honores en día domingo  a las 9:00, </w:t>
            </w:r>
            <w:r w:rsidR="001A181D">
              <w:rPr>
                <w:rFonts w:ascii="Arial" w:hAnsi="Arial" w:cs="Arial"/>
                <w:sz w:val="24"/>
                <w:szCs w:val="24"/>
              </w:rPr>
              <w:t>hacer oficio de solicitud- comunicación social, llamar a Joseph</w:t>
            </w:r>
            <w:r w:rsidR="008D45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</w:tc>
        <w:tc>
          <w:tcPr>
            <w:tcW w:w="6990" w:type="dxa"/>
          </w:tcPr>
          <w:p w:rsidR="003E19FB" w:rsidRPr="003E19FB" w:rsidRDefault="00A362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114B9D">
              <w:rPr>
                <w:rFonts w:ascii="Arial" w:hAnsi="Arial" w:cs="Arial"/>
                <w:sz w:val="24"/>
                <w:szCs w:val="24"/>
              </w:rPr>
              <w:t xml:space="preserve"> Llamar a Rosario Torres preguntarle si requiere información, llamar a Carlos de Oficialía- recordarle lo del vale de materiales herrería y tramite de depósito para disco duro- </w:t>
            </w:r>
            <w:r w:rsidR="00A01595">
              <w:rPr>
                <w:rFonts w:ascii="Arial" w:hAnsi="Arial" w:cs="Arial"/>
                <w:sz w:val="24"/>
                <w:szCs w:val="24"/>
              </w:rPr>
              <w:t xml:space="preserve">cuando ya haya quedado el trámite y tenga el vale favor de llamarle a Toño Desiderio y pedirle que pase por el material y quedarse con una copia del </w:t>
            </w:r>
            <w:r w:rsidR="00A01595">
              <w:rPr>
                <w:rFonts w:ascii="Arial" w:hAnsi="Arial" w:cs="Arial"/>
                <w:sz w:val="24"/>
                <w:szCs w:val="24"/>
              </w:rPr>
              <w:lastRenderedPageBreak/>
              <w:t xml:space="preserve">vale, recordarle a Toño que pase a colgar el letrero y que ya tenemos spray para pintarlo.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Sábado  </w:t>
            </w:r>
          </w:p>
        </w:tc>
        <w:tc>
          <w:tcPr>
            <w:tcW w:w="6990" w:type="dxa"/>
          </w:tcPr>
          <w:p w:rsidR="003E19FB" w:rsidRPr="003E19FB" w:rsidRDefault="00A362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8D23C6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Domingo </w:t>
            </w:r>
          </w:p>
        </w:tc>
        <w:tc>
          <w:tcPr>
            <w:tcW w:w="6990" w:type="dxa"/>
          </w:tcPr>
          <w:p w:rsidR="003E19FB" w:rsidRPr="003E19FB" w:rsidRDefault="00A362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</w:p>
        </w:tc>
      </w:tr>
      <w:tr w:rsidR="00A362FB" w:rsidRPr="003E19FB" w:rsidTr="007F147A">
        <w:tc>
          <w:tcPr>
            <w:tcW w:w="1838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Lunes </w:t>
            </w:r>
          </w:p>
        </w:tc>
        <w:tc>
          <w:tcPr>
            <w:tcW w:w="6990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 w:rsidR="00A01595">
              <w:rPr>
                <w:rFonts w:ascii="Arial" w:hAnsi="Arial" w:cs="Arial"/>
                <w:sz w:val="24"/>
                <w:szCs w:val="24"/>
              </w:rPr>
              <w:t xml:space="preserve"> Hacer estadísticas hotelera, terminar de recabar información de prestadores y archivar, hacer solicitud de viáticos, reunión comité feria 2:00, llamar a Secretaria tianguis Turístico, llamar a GAMA- </w:t>
            </w:r>
            <w:proofErr w:type="spellStart"/>
            <w:r w:rsidR="00A01595">
              <w:rPr>
                <w:rFonts w:ascii="Arial" w:hAnsi="Arial" w:cs="Arial"/>
                <w:sz w:val="24"/>
                <w:szCs w:val="24"/>
              </w:rPr>
              <w:t>Compu</w:t>
            </w:r>
            <w:proofErr w:type="spellEnd"/>
            <w:r w:rsidR="00A01595">
              <w:rPr>
                <w:rFonts w:ascii="Arial" w:hAnsi="Arial" w:cs="Arial"/>
                <w:sz w:val="24"/>
                <w:szCs w:val="24"/>
              </w:rPr>
              <w:t xml:space="preserve"> debe quedar lista y preguntar por Disco Duro, preguntar a Secretario General y preguntar sobre solicitud, formato faltante de transparencia, llamar a diseñador 10:30, obras-pasar por cafetera.</w:t>
            </w:r>
          </w:p>
        </w:tc>
      </w:tr>
      <w:tr w:rsidR="00A362FB" w:rsidRPr="003E19FB" w:rsidTr="007F147A">
        <w:tc>
          <w:tcPr>
            <w:tcW w:w="1838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A362FB" w:rsidRPr="003E19FB" w:rsidRDefault="00A362FB" w:rsidP="00A36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  <w:r w:rsidRPr="003E19FB">
        <w:rPr>
          <w:rFonts w:ascii="Arial" w:hAnsi="Arial" w:cs="Arial"/>
          <w:sz w:val="24"/>
          <w:szCs w:val="24"/>
        </w:rPr>
        <w:t xml:space="preserve">SEMANA  26-30 </w:t>
      </w:r>
    </w:p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9FB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Martes </w:t>
            </w:r>
          </w:p>
        </w:tc>
        <w:tc>
          <w:tcPr>
            <w:tcW w:w="6990" w:type="dxa"/>
          </w:tcPr>
          <w:p w:rsidR="003E19FB" w:rsidRDefault="00A362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A04E11">
              <w:rPr>
                <w:rFonts w:ascii="Arial" w:hAnsi="Arial" w:cs="Arial"/>
                <w:sz w:val="24"/>
                <w:szCs w:val="24"/>
              </w:rPr>
              <w:t xml:space="preserve"> Entregar el Plan de desarrollo Turístico a SECTUR, entrega de paquete promocional a Cultura.</w:t>
            </w:r>
          </w:p>
          <w:p w:rsidR="00A04E11" w:rsidRPr="003E19FB" w:rsidRDefault="00A04E1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</w:p>
        </w:tc>
        <w:tc>
          <w:tcPr>
            <w:tcW w:w="6990" w:type="dxa"/>
          </w:tcPr>
          <w:p w:rsidR="003E19FB" w:rsidRPr="003E19FB" w:rsidRDefault="00A362FB" w:rsidP="002908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A04E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E11">
              <w:rPr>
                <w:rFonts w:ascii="Arial" w:hAnsi="Arial" w:cs="Arial"/>
                <w:sz w:val="24"/>
                <w:szCs w:val="24"/>
              </w:rPr>
              <w:t>Llevar formato faltante organigrama, facultades y reglamento, terminar de localizar bases de restaurantes</w:t>
            </w:r>
            <w:r w:rsidR="00A04E11">
              <w:rPr>
                <w:rFonts w:ascii="Arial" w:hAnsi="Arial" w:cs="Arial"/>
                <w:sz w:val="24"/>
                <w:szCs w:val="24"/>
              </w:rPr>
              <w:t xml:space="preserve">, hacer el concentrado de hoteles y restaurantes, llamar a Sra. Graciela Rodríguez, concluir trámite de adquisición </w:t>
            </w:r>
            <w:r w:rsidR="0029084E">
              <w:rPr>
                <w:rFonts w:ascii="Arial" w:hAnsi="Arial" w:cs="Arial"/>
                <w:sz w:val="24"/>
                <w:szCs w:val="24"/>
              </w:rPr>
              <w:t>del equipo de cómputo.</w:t>
            </w:r>
            <w:r w:rsidR="00A04E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120FE1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6990" w:type="dxa"/>
          </w:tcPr>
          <w:p w:rsidR="003E19FB" w:rsidRPr="003E19FB" w:rsidRDefault="00A362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1F96">
              <w:rPr>
                <w:rFonts w:ascii="Arial" w:hAnsi="Arial" w:cs="Arial"/>
                <w:sz w:val="24"/>
                <w:szCs w:val="24"/>
              </w:rPr>
              <w:t>Atención a Redes sociales y respuesta de solicitudes de info.</w:t>
            </w:r>
            <w:r>
              <w:t xml:space="preserve"> </w:t>
            </w:r>
            <w:r w:rsidRPr="00BF7277">
              <w:rPr>
                <w:rFonts w:ascii="Arial" w:hAnsi="Arial" w:cs="Arial"/>
                <w:sz w:val="24"/>
                <w:szCs w:val="24"/>
              </w:rPr>
              <w:t>Limpieza de salas de museo, llenado de encuestas a visitantes de museo, visitas guiadas a visitantes a museo.</w:t>
            </w:r>
            <w:r w:rsidR="00A04E11">
              <w:rPr>
                <w:rFonts w:ascii="Arial" w:hAnsi="Arial" w:cs="Arial"/>
                <w:sz w:val="24"/>
                <w:szCs w:val="24"/>
              </w:rPr>
              <w:t xml:space="preserve"> Hacer oficio </w:t>
            </w:r>
            <w:r w:rsidR="0029084E">
              <w:rPr>
                <w:rFonts w:ascii="Arial" w:hAnsi="Arial" w:cs="Arial"/>
                <w:sz w:val="24"/>
                <w:szCs w:val="24"/>
              </w:rPr>
              <w:t>para Sergio Salcedo donde diga que se le hizo el préstamo del paquete promocional, llevar a Sergio fotos de botes ya que los revise llevárselos a memo, solicitar fotos a GOLO, compartir en redes evento del día 15.</w:t>
            </w:r>
            <w:bookmarkStart w:id="0" w:name="_GoBack"/>
            <w:bookmarkEnd w:id="0"/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9FB" w:rsidRPr="003E19FB" w:rsidTr="007F147A">
        <w:tc>
          <w:tcPr>
            <w:tcW w:w="1838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0" w:type="dxa"/>
          </w:tcPr>
          <w:p w:rsidR="003E19FB" w:rsidRPr="003E19FB" w:rsidRDefault="003E19FB" w:rsidP="003E1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9FB" w:rsidRPr="003E19FB" w:rsidRDefault="003E19FB" w:rsidP="003E19FB">
      <w:pPr>
        <w:rPr>
          <w:rFonts w:ascii="Arial" w:hAnsi="Arial" w:cs="Arial"/>
          <w:sz w:val="24"/>
          <w:szCs w:val="24"/>
        </w:rPr>
      </w:pPr>
    </w:p>
    <w:sectPr w:rsidR="003E19FB" w:rsidRPr="003E19FB" w:rsidSect="00B90EA7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80" w:rsidRDefault="008F5080" w:rsidP="003E19FB">
      <w:pPr>
        <w:spacing w:after="0" w:line="240" w:lineRule="auto"/>
      </w:pPr>
      <w:r>
        <w:separator/>
      </w:r>
    </w:p>
  </w:endnote>
  <w:endnote w:type="continuationSeparator" w:id="0">
    <w:p w:rsidR="008F5080" w:rsidRDefault="008F5080" w:rsidP="003E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B" w:rsidRDefault="003E19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9084E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29084E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3E19FB" w:rsidRDefault="003E19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80" w:rsidRDefault="008F5080" w:rsidP="003E19FB">
      <w:pPr>
        <w:spacing w:after="0" w:line="240" w:lineRule="auto"/>
      </w:pPr>
      <w:r>
        <w:separator/>
      </w:r>
    </w:p>
  </w:footnote>
  <w:footnote w:type="continuationSeparator" w:id="0">
    <w:p w:rsidR="008F5080" w:rsidRDefault="008F5080" w:rsidP="003E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FB" w:rsidRPr="003E19FB" w:rsidRDefault="003E19FB">
    <w:pPr>
      <w:pStyle w:val="Encabezado"/>
      <w:rPr>
        <w:rFonts w:ascii="Baskerville Old Face" w:hAnsi="Baskerville Old Face"/>
      </w:rPr>
    </w:pPr>
    <w:r>
      <w:rPr>
        <w:noProof/>
        <w:lang w:eastAsia="es-ES"/>
      </w:rPr>
      <w:t xml:space="preserve"> </w:t>
    </w:r>
    <w:r>
      <w:rPr>
        <w:noProof/>
        <w:lang w:val="es-MX" w:eastAsia="es-MX"/>
      </w:rPr>
      <w:drawing>
        <wp:inline distT="0" distB="0" distL="0" distR="0">
          <wp:extent cx="1251261" cy="40703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M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06" cy="41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3E19FB">
      <w:rPr>
        <w:rFonts w:ascii="Baskerville Old Face" w:hAnsi="Baskerville Old Face"/>
        <w:sz w:val="24"/>
      </w:rPr>
      <w:t xml:space="preserve">DIRECCION DE TURISMO Y MUSEO ARQUEOLOGICO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4BA"/>
    <w:multiLevelType w:val="hybridMultilevel"/>
    <w:tmpl w:val="10420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522F"/>
    <w:multiLevelType w:val="hybridMultilevel"/>
    <w:tmpl w:val="1FAA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B"/>
    <w:rsid w:val="00114B9D"/>
    <w:rsid w:val="00120FE1"/>
    <w:rsid w:val="001A181D"/>
    <w:rsid w:val="0029084E"/>
    <w:rsid w:val="003E19FB"/>
    <w:rsid w:val="00417387"/>
    <w:rsid w:val="0060506A"/>
    <w:rsid w:val="00724BF3"/>
    <w:rsid w:val="00822483"/>
    <w:rsid w:val="008C21B8"/>
    <w:rsid w:val="008D23C6"/>
    <w:rsid w:val="008D4504"/>
    <w:rsid w:val="008F5080"/>
    <w:rsid w:val="00A01595"/>
    <w:rsid w:val="00A04E11"/>
    <w:rsid w:val="00A362FB"/>
    <w:rsid w:val="00AB29E6"/>
    <w:rsid w:val="00B019C2"/>
    <w:rsid w:val="00B664C4"/>
    <w:rsid w:val="00B90EA7"/>
    <w:rsid w:val="00BB31A0"/>
    <w:rsid w:val="00BC7B34"/>
    <w:rsid w:val="00CB5E41"/>
    <w:rsid w:val="00CC6614"/>
    <w:rsid w:val="00D63AB8"/>
    <w:rsid w:val="00DD7C96"/>
    <w:rsid w:val="00E81653"/>
    <w:rsid w:val="00F574CE"/>
    <w:rsid w:val="00FA0980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9313078-D924-4FA1-B3BD-F9B7CF9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9FB"/>
  </w:style>
  <w:style w:type="paragraph" w:styleId="Piedepgina">
    <w:name w:val="footer"/>
    <w:basedOn w:val="Normal"/>
    <w:link w:val="PiedepginaCar"/>
    <w:uiPriority w:val="99"/>
    <w:unhideWhenUsed/>
    <w:rsid w:val="003E1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9FB"/>
  </w:style>
  <w:style w:type="table" w:styleId="Tablaconcuadrcula">
    <w:name w:val="Table Grid"/>
    <w:basedOn w:val="Tablanormal"/>
    <w:uiPriority w:val="39"/>
    <w:rsid w:val="003E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1706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</dc:creator>
  <cp:keywords/>
  <dc:description/>
  <cp:lastModifiedBy>Turismo-pc</cp:lastModifiedBy>
  <cp:revision>7</cp:revision>
  <dcterms:created xsi:type="dcterms:W3CDTF">2019-02-08T18:16:00Z</dcterms:created>
  <dcterms:modified xsi:type="dcterms:W3CDTF">2019-03-04T16:19:00Z</dcterms:modified>
</cp:coreProperties>
</file>