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460DE4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MARGARITA DEL REFUGIO CARDIEL RAMOS</w:t>
      </w:r>
    </w:p>
    <w:p w:rsidR="00ED7B9C" w:rsidRPr="00232BF1" w:rsidRDefault="00460DE4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COORDINADORA DE DESARROLLO PARA LA EQUIDAD DE GÉNERO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460DE4">
        <w:t>Margarita del Refugio Cardiel Ramos</w:t>
      </w:r>
    </w:p>
    <w:p w:rsidR="00ED7B9C" w:rsidRPr="00F042D9" w:rsidRDefault="00460DE4" w:rsidP="00F042D9">
      <w:pPr>
        <w:spacing w:after="0"/>
        <w:ind w:left="-426" w:firstLine="568"/>
      </w:pPr>
      <w:r>
        <w:t>Teléfono: 3658 3170 Ext. 506</w:t>
      </w:r>
      <w:r w:rsidR="00F042D9">
        <w:t>03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 xml:space="preserve">Educación: </w:t>
      </w:r>
    </w:p>
    <w:p w:rsidR="00ED7B9C" w:rsidRDefault="00F042D9" w:rsidP="00ED7B9C">
      <w:pPr>
        <w:spacing w:after="0"/>
      </w:pPr>
      <w:r>
        <w:t>Licenciatura en Sociología con especialidad en América Latina</w:t>
      </w:r>
    </w:p>
    <w:p w:rsidR="00ED7B9C" w:rsidRDefault="00F042D9" w:rsidP="00ED7B9C">
      <w:pPr>
        <w:spacing w:after="0"/>
      </w:pPr>
      <w:r>
        <w:t>Universidad de Guadalajara</w:t>
      </w:r>
    </w:p>
    <w:p w:rsidR="008141E2" w:rsidRDefault="008141E2" w:rsidP="00F042D9">
      <w:pPr>
        <w:spacing w:after="0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Experiencia profesional: (ejemplo</w:t>
      </w:r>
      <w:r w:rsidR="008141E2">
        <w:rPr>
          <w:b/>
        </w:rPr>
        <w:t>, datos más recientes al inicio</w:t>
      </w:r>
      <w:r>
        <w:rPr>
          <w:b/>
        </w:rPr>
        <w:t>)</w:t>
      </w:r>
    </w:p>
    <w:p w:rsidR="00ED7B9C" w:rsidRDefault="00ED7B9C" w:rsidP="00ED7B9C">
      <w:pPr>
        <w:spacing w:after="0"/>
      </w:pPr>
    </w:p>
    <w:p w:rsidR="00ED7B9C" w:rsidRDefault="00ED7B9C" w:rsidP="00ED7B9C">
      <w:pPr>
        <w:spacing w:after="0"/>
      </w:pPr>
      <w:r>
        <w:t xml:space="preserve">Coordinadora </w:t>
      </w:r>
      <w:r w:rsidR="00F042D9">
        <w:t>de Desarrollo para la Equidad de Género</w:t>
      </w:r>
    </w:p>
    <w:p w:rsidR="00ED7B9C" w:rsidRDefault="00ED7B9C" w:rsidP="00ED7B9C">
      <w:pPr>
        <w:spacing w:after="0"/>
      </w:pPr>
      <w:r>
        <w:t>20</w:t>
      </w:r>
      <w:r w:rsidR="00CA4719">
        <w:t>13</w:t>
      </w:r>
      <w:r>
        <w:t>-Actual</w:t>
      </w:r>
    </w:p>
    <w:p w:rsidR="00ED7B9C" w:rsidRDefault="00ED7B9C" w:rsidP="00ED7B9C">
      <w:pPr>
        <w:spacing w:after="0"/>
      </w:pPr>
      <w:r>
        <w:t>Instituto Jalisciense de las Mujeres</w:t>
      </w:r>
    </w:p>
    <w:p w:rsidR="00ED7B9C" w:rsidRDefault="00ED7B9C" w:rsidP="00ED7B9C">
      <w:pPr>
        <w:spacing w:after="0"/>
      </w:pPr>
    </w:p>
    <w:p w:rsidR="00F042D9" w:rsidRDefault="00CA4719" w:rsidP="00F042D9">
      <w:pPr>
        <w:spacing w:after="0"/>
      </w:pPr>
      <w:r>
        <w:t>Analista de Proyectos</w:t>
      </w:r>
      <w:r w:rsidR="00F042D9">
        <w:t xml:space="preserve"> en la Coordinación de Desarrollo para </w:t>
      </w:r>
      <w:r>
        <w:t>la Equidad de Genero</w:t>
      </w:r>
    </w:p>
    <w:p w:rsidR="00F042D9" w:rsidRDefault="00F042D9" w:rsidP="00F042D9">
      <w:pPr>
        <w:spacing w:after="0"/>
      </w:pPr>
      <w:r>
        <w:t>20</w:t>
      </w:r>
      <w:r w:rsidR="00CA4719">
        <w:t>02-2013</w:t>
      </w:r>
    </w:p>
    <w:p w:rsidR="00F042D9" w:rsidRDefault="00F042D9" w:rsidP="00F042D9">
      <w:pPr>
        <w:spacing w:after="0"/>
      </w:pPr>
      <w:r>
        <w:t>Instituto Jalisciense de las Mujeres</w:t>
      </w:r>
    </w:p>
    <w:p w:rsidR="008141E2" w:rsidRDefault="008141E2" w:rsidP="00ED7B9C">
      <w:pPr>
        <w:spacing w:after="0"/>
      </w:pPr>
      <w:bookmarkStart w:id="0" w:name="_GoBack"/>
      <w:bookmarkEnd w:id="0"/>
    </w:p>
    <w:p w:rsidR="00CC1803" w:rsidRPr="00ED7B9C" w:rsidRDefault="00CC1803" w:rsidP="00ED7B9C"/>
    <w:sectPr w:rsidR="00CC1803" w:rsidRPr="00ED7B9C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460DE4"/>
    <w:rsid w:val="008141E2"/>
    <w:rsid w:val="00C601CB"/>
    <w:rsid w:val="00CA4719"/>
    <w:rsid w:val="00CC1803"/>
    <w:rsid w:val="00ED7B9C"/>
    <w:rsid w:val="00F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3</cp:revision>
  <dcterms:created xsi:type="dcterms:W3CDTF">2017-07-27T18:59:00Z</dcterms:created>
  <dcterms:modified xsi:type="dcterms:W3CDTF">2017-08-04T19:21:00Z</dcterms:modified>
</cp:coreProperties>
</file>