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6" w:rsidRDefault="00766FA6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3487FE1" wp14:editId="7F5EB480">
                <wp:simplePos x="0" y="0"/>
                <wp:positionH relativeFrom="column">
                  <wp:posOffset>2040890</wp:posOffset>
                </wp:positionH>
                <wp:positionV relativeFrom="paragraph">
                  <wp:posOffset>1905</wp:posOffset>
                </wp:positionV>
                <wp:extent cx="5886450" cy="116141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62DD" w:rsidRDefault="007162DD" w:rsidP="007162DD">
                            <w:pPr>
                              <w:pStyle w:val="msoorganizationname2"/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7162DD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4B96" w:rsidRPr="007162DD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Lic.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Joaquín Omar Buitimea Cibrián</w:t>
                            </w:r>
                          </w:p>
                          <w:p w:rsidR="006A4B96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Síndico Municipal del H. Ayuntamiento Constitucional</w:t>
                            </w:r>
                            <w:r w:rsidR="007465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de Mascota, Jalisco</w:t>
                            </w:r>
                            <w:r w:rsidR="00B1032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87FE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60.7pt;margin-top:.15pt;width:463.5pt;height:91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7162DD" w:rsidRDefault="007162DD" w:rsidP="007162DD">
                      <w:pPr>
                        <w:pStyle w:val="msoorganizationname2"/>
                        <w:widowControl w:val="0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7162DD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4B96" w:rsidRPr="007162DD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Lic.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Joaquín Omar Buitimea Cibrián</w:t>
                      </w:r>
                    </w:p>
                    <w:p w:rsidR="006A4B96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Síndico Municipal del H. Ayuntamiento Constitucional</w:t>
                      </w:r>
                      <w:r w:rsidR="0074650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 de Mascota, Jalisco</w:t>
                      </w:r>
                      <w:r w:rsidR="00B1032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5010">
        <w:rPr>
          <w:noProof/>
        </w:rPr>
        <w:drawing>
          <wp:anchor distT="0" distB="0" distL="114300" distR="114300" simplePos="0" relativeHeight="251666944" behindDoc="1" locked="0" layoutInCell="1" allowOverlap="1" wp14:anchorId="671887C0" wp14:editId="331CC0EB">
            <wp:simplePos x="0" y="0"/>
            <wp:positionH relativeFrom="column">
              <wp:posOffset>8070215</wp:posOffset>
            </wp:positionH>
            <wp:positionV relativeFrom="paragraph">
              <wp:posOffset>0</wp:posOffset>
            </wp:positionV>
            <wp:extent cx="81915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098" y="21050"/>
                <wp:lineTo x="21098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4" t="1" b="3191"/>
                    <a:stretch/>
                  </pic:blipFill>
                  <pic:spPr bwMode="auto">
                    <a:xfrm>
                      <a:off x="0" y="0"/>
                      <a:ext cx="8191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AC">
        <w:rPr>
          <w:noProof/>
        </w:rPr>
        <w:drawing>
          <wp:anchor distT="0" distB="0" distL="114300" distR="114300" simplePos="0" relativeHeight="251664896" behindDoc="1" locked="0" layoutInCell="1" allowOverlap="1" wp14:anchorId="7121CDFC" wp14:editId="38E83BDA">
            <wp:simplePos x="0" y="0"/>
            <wp:positionH relativeFrom="column">
              <wp:posOffset>-387985</wp:posOffset>
            </wp:positionH>
            <wp:positionV relativeFrom="paragraph">
              <wp:posOffset>0</wp:posOffset>
            </wp:positionV>
            <wp:extent cx="24072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6" y="20880"/>
                <wp:lineTo x="213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452" b="3191"/>
                    <a:stretch/>
                  </pic:blipFill>
                  <pic:spPr bwMode="auto">
                    <a:xfrm>
                      <a:off x="0" y="0"/>
                      <a:ext cx="24072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B96" w:rsidRPr="006A4B96" w:rsidRDefault="006A4B96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4476D" w:rsidRPr="0004476D" w:rsidRDefault="0095711A" w:rsidP="000447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t xml:space="preserve"> </w:t>
      </w:r>
    </w:p>
    <w:p w:rsidR="00B21C66" w:rsidRDefault="00B21C66"/>
    <w:p w:rsidR="004E18CE" w:rsidRDefault="004E18CE"/>
    <w:p w:rsidR="00FD18DF" w:rsidRDefault="00FD18DF" w:rsidP="00FD18D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766FA6" w:rsidRDefault="00766FA6" w:rsidP="00766FA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5054600"/>
                <wp:effectExtent l="0" t="3810" r="317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505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2EDA" id="Rectángulo 2" o:spid="_x0000_s1026" style="position:absolute;margin-left:3in;margin-top:182.55pt;width:528.5pt;height:398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3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021"/>
        <w:gridCol w:w="2090"/>
        <w:gridCol w:w="1952"/>
        <w:gridCol w:w="2867"/>
        <w:gridCol w:w="2268"/>
        <w:gridCol w:w="1093"/>
      </w:tblGrid>
      <w:tr w:rsidR="00766FA6" w:rsidTr="006F5F03">
        <w:trPr>
          <w:trHeight w:val="38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dom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lun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mar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mié</w:t>
            </w:r>
            <w:proofErr w:type="spellEnd"/>
          </w:p>
        </w:tc>
        <w:tc>
          <w:tcPr>
            <w:tcW w:w="286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jue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vie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6FA6" w:rsidRDefault="00766FA6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sáb</w:t>
            </w:r>
          </w:p>
        </w:tc>
      </w:tr>
      <w:tr w:rsidR="00766FA6" w:rsidTr="006F5F03">
        <w:trPr>
          <w:trHeight w:val="644"/>
        </w:trPr>
        <w:tc>
          <w:tcPr>
            <w:tcW w:w="124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 w:rsidP="00766FA6">
            <w:pPr>
              <w:pStyle w:val="msoaccenttext6"/>
              <w:widowControl w:val="0"/>
              <w:jc w:val="center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Diciembre 2018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 xml:space="preserve">1 </w:t>
            </w:r>
          </w:p>
        </w:tc>
        <w:bookmarkStart w:id="0" w:name="_GoBack"/>
        <w:bookmarkEnd w:id="0"/>
      </w:tr>
      <w:tr w:rsidR="00766FA6" w:rsidTr="006F5F03">
        <w:trPr>
          <w:trHeight w:val="130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 xml:space="preserve">3  </w:t>
            </w: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4</w:t>
            </w: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6D1033" w:rsidP="006D103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5</w:t>
            </w: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salida a Guadalajara, Jalisco al congreso </w:t>
            </w:r>
            <w:r w:rsidR="006F5F03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del Edo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. Y fiscalía  General  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6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7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8</w:t>
            </w:r>
          </w:p>
        </w:tc>
      </w:tr>
      <w:tr w:rsidR="00766FA6" w:rsidTr="006F5F03">
        <w:trPr>
          <w:trHeight w:val="224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9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10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11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12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13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  <w:r w:rsidR="006D1033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.</w:t>
            </w:r>
          </w:p>
          <w:p w:rsidR="006D1033" w:rsidRDefault="006D1033" w:rsidP="006D1033">
            <w:pPr>
              <w:pStyle w:val="msoaccenttext6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Capacitación para el llenado del Informe Policial Homologado.</w:t>
            </w:r>
          </w:p>
          <w:p w:rsidR="006D1033" w:rsidRDefault="006D1033" w:rsidP="006F5F03">
            <w:pPr>
              <w:pStyle w:val="msoaccenttext6"/>
              <w:widowControl w:val="0"/>
              <w:numPr>
                <w:ilvl w:val="0"/>
                <w:numId w:val="3"/>
              </w:numPr>
              <w:jc w:val="left"/>
              <w:rPr>
                <w:lang w:val="es-ES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Sesión </w:t>
            </w:r>
            <w:r w:rsidR="008310CC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Ordinaria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de </w:t>
            </w:r>
            <w:r w:rsidR="008310CC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Ayuntamiento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No. 6</w:t>
            </w:r>
            <w:r w:rsidR="006F5F03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14</w:t>
            </w:r>
            <w:r w:rsidR="006D1033">
              <w:rPr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15</w:t>
            </w:r>
          </w:p>
        </w:tc>
      </w:tr>
      <w:tr w:rsidR="00766FA6" w:rsidTr="006F5F03">
        <w:trPr>
          <w:trHeight w:val="130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16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17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18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19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  <w:p w:rsidR="006D1033" w:rsidRDefault="006D1033" w:rsidP="006D1033">
            <w:pPr>
              <w:pStyle w:val="msoaccenttext6"/>
              <w:widowControl w:val="0"/>
              <w:numPr>
                <w:ilvl w:val="0"/>
                <w:numId w:val="3"/>
              </w:numPr>
              <w:rPr>
                <w:lang w:val="es-ES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Reunión de Presupuesto 2019.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D1033" w:rsidRDefault="00766FA6" w:rsidP="006D1033">
            <w:pPr>
              <w:pStyle w:val="msoaccenttext6"/>
              <w:widowControl w:val="0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20</w:t>
            </w:r>
            <w:r w:rsidR="006D1033">
              <w:rPr>
                <w:lang w:val="es-ES"/>
                <w14:ligatures w14:val="none"/>
              </w:rPr>
              <w:t xml:space="preserve"> </w:t>
            </w:r>
            <w:r w:rsidR="006D103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  <w:r w:rsidR="006D1033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.</w:t>
            </w:r>
          </w:p>
          <w:p w:rsidR="008310CC" w:rsidRDefault="008310CC" w:rsidP="006D1033">
            <w:pPr>
              <w:pStyle w:val="msoaccenttext6"/>
              <w:widowControl w:val="0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</w:p>
          <w:p w:rsidR="006D1033" w:rsidRDefault="006D1033" w:rsidP="006D1033">
            <w:pPr>
              <w:pStyle w:val="msoaccenttext6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Sesión</w:t>
            </w:r>
            <w:r w:rsidR="008310CC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Ordinaria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8310CC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de Ayuntamiento No. 7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</w:p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310CC" w:rsidRDefault="00766FA6" w:rsidP="008310CC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21</w:t>
            </w:r>
            <w:r w:rsidR="008310CC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8310CC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Entrega de Uniformes a policías Municipales.  </w:t>
            </w:r>
          </w:p>
          <w:p w:rsidR="008310CC" w:rsidRDefault="008310CC" w:rsidP="006F5F03">
            <w:pPr>
              <w:pStyle w:val="msoaccenttext6"/>
              <w:widowControl w:val="0"/>
              <w:numPr>
                <w:ilvl w:val="0"/>
                <w:numId w:val="3"/>
              </w:numPr>
              <w:jc w:val="left"/>
              <w:rPr>
                <w:lang w:val="es-ES"/>
                <w14:ligatures w14:val="none"/>
              </w:rPr>
            </w:pP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  <w:r>
              <w:rPr>
                <w:sz w:val="22"/>
                <w:szCs w:val="22"/>
                <w:lang w:val="es-ES"/>
                <w14:ligatures w14:val="none"/>
              </w:rPr>
              <w:t>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22</w:t>
            </w:r>
          </w:p>
        </w:tc>
      </w:tr>
      <w:tr w:rsidR="00766FA6" w:rsidTr="006F5F03">
        <w:trPr>
          <w:trHeight w:val="130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23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24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 w:rsidP="006F5F0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25</w:t>
            </w:r>
            <w:r w:rsidR="006F5F03">
              <w:rPr>
                <w:lang w:val="es-ES"/>
                <w14:ligatures w14:val="none"/>
              </w:rPr>
              <w:t xml:space="preserve"> </w:t>
            </w:r>
            <w:r w:rsidR="006F5F03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Descanso </w:t>
            </w:r>
            <w:r w:rsidR="006F5F03">
              <w:rPr>
                <w:lang w:val="es-ES"/>
                <w14:ligatures w14:val="none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 w:rsidP="006F5F03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26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  <w:p w:rsidR="006F5F03" w:rsidRDefault="006F5F03" w:rsidP="006F5F03">
            <w:pPr>
              <w:pStyle w:val="msoaccenttext6"/>
              <w:widowControl w:val="0"/>
              <w:numPr>
                <w:ilvl w:val="0"/>
                <w:numId w:val="3"/>
              </w:numPr>
              <w:ind w:left="0" w:firstLine="32"/>
              <w:jc w:val="left"/>
              <w:rPr>
                <w:lang w:val="es-ES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Sesión extraordinaria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de Ayuntamiento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No. 4  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27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  <w:p w:rsidR="006F5F03" w:rsidRDefault="006F5F03">
            <w:pPr>
              <w:pStyle w:val="msoaccenttext6"/>
              <w:widowControl w:val="0"/>
              <w:rPr>
                <w:lang w:val="es-ES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28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29</w:t>
            </w:r>
          </w:p>
        </w:tc>
      </w:tr>
      <w:tr w:rsidR="00766FA6" w:rsidTr="006D1033">
        <w:trPr>
          <w:gridAfter w:val="5"/>
          <w:wAfter w:w="10270" w:type="dxa"/>
          <w:trHeight w:val="130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lastRenderedPageBreak/>
              <w:t>30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66FA6" w:rsidRDefault="00766FA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31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6F5F03"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</w:tr>
    </w:tbl>
    <w:p w:rsidR="003A22FD" w:rsidRDefault="003A22FD" w:rsidP="00314CB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890E743" wp14:editId="7A04D8D7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F7E3" id="Rectángulo 12" o:spid="_x0000_s1026" style="position:absolute;margin-left:3in;margin-top:182.55pt;width:528.5pt;height:393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A22FD" w:rsidSect="00335A52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B5D"/>
    <w:multiLevelType w:val="hybridMultilevel"/>
    <w:tmpl w:val="760E9BC8"/>
    <w:lvl w:ilvl="0" w:tplc="B6B6EB96">
      <w:start w:val="1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3FE1"/>
    <w:multiLevelType w:val="hybridMultilevel"/>
    <w:tmpl w:val="DA48A4B0"/>
    <w:lvl w:ilvl="0" w:tplc="35C4F5CA">
      <w:start w:val="1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BF320D"/>
    <w:multiLevelType w:val="hybridMultilevel"/>
    <w:tmpl w:val="C9520944"/>
    <w:lvl w:ilvl="0" w:tplc="F702C67C">
      <w:start w:val="13"/>
      <w:numFmt w:val="bullet"/>
      <w:lvlText w:val=""/>
      <w:lvlJc w:val="left"/>
      <w:pPr>
        <w:ind w:left="392" w:hanging="360"/>
      </w:pPr>
      <w:rPr>
        <w:rFonts w:ascii="Symbol" w:eastAsia="Times New Roman" w:hAnsi="Symbol" w:cs="Aria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96"/>
    <w:rsid w:val="00002D8F"/>
    <w:rsid w:val="0004476D"/>
    <w:rsid w:val="00064ADD"/>
    <w:rsid w:val="000F27E8"/>
    <w:rsid w:val="00167898"/>
    <w:rsid w:val="00185CF7"/>
    <w:rsid w:val="001A3884"/>
    <w:rsid w:val="001C30B3"/>
    <w:rsid w:val="00232CD4"/>
    <w:rsid w:val="00314CBE"/>
    <w:rsid w:val="00335A52"/>
    <w:rsid w:val="00385BD5"/>
    <w:rsid w:val="003A0E22"/>
    <w:rsid w:val="003A22FD"/>
    <w:rsid w:val="003C6418"/>
    <w:rsid w:val="00403F50"/>
    <w:rsid w:val="0045326D"/>
    <w:rsid w:val="00463338"/>
    <w:rsid w:val="004C2CAC"/>
    <w:rsid w:val="004E18CE"/>
    <w:rsid w:val="00535E3F"/>
    <w:rsid w:val="005541B8"/>
    <w:rsid w:val="00566207"/>
    <w:rsid w:val="0057456C"/>
    <w:rsid w:val="005D3516"/>
    <w:rsid w:val="00653CCE"/>
    <w:rsid w:val="00685F7A"/>
    <w:rsid w:val="006A4B96"/>
    <w:rsid w:val="006A59F6"/>
    <w:rsid w:val="006B6CAC"/>
    <w:rsid w:val="006D1033"/>
    <w:rsid w:val="006F1346"/>
    <w:rsid w:val="006F5F03"/>
    <w:rsid w:val="00711968"/>
    <w:rsid w:val="007162DD"/>
    <w:rsid w:val="00746506"/>
    <w:rsid w:val="00761E3F"/>
    <w:rsid w:val="00766FA6"/>
    <w:rsid w:val="0079545B"/>
    <w:rsid w:val="007E5E24"/>
    <w:rsid w:val="008310CC"/>
    <w:rsid w:val="0095711A"/>
    <w:rsid w:val="00981B04"/>
    <w:rsid w:val="009A3567"/>
    <w:rsid w:val="009E2A5E"/>
    <w:rsid w:val="009F174F"/>
    <w:rsid w:val="00A0134B"/>
    <w:rsid w:val="00AD3283"/>
    <w:rsid w:val="00B10322"/>
    <w:rsid w:val="00B21C66"/>
    <w:rsid w:val="00B30B7E"/>
    <w:rsid w:val="00B51194"/>
    <w:rsid w:val="00B820D0"/>
    <w:rsid w:val="00BA23E6"/>
    <w:rsid w:val="00CD2707"/>
    <w:rsid w:val="00D47E4A"/>
    <w:rsid w:val="00D524DA"/>
    <w:rsid w:val="00D968E1"/>
    <w:rsid w:val="00DA1D91"/>
    <w:rsid w:val="00E15010"/>
    <w:rsid w:val="00E2295D"/>
    <w:rsid w:val="00F76330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25DB-FD3D-49E3-A616-228E291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rsid w:val="006A4B96"/>
    <w:pPr>
      <w:spacing w:after="0" w:line="240" w:lineRule="auto"/>
    </w:pPr>
    <w:rPr>
      <w:rFonts w:ascii="Eras Bold ITC" w:eastAsia="Times New Roman" w:hAnsi="Eras Bold ITC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3">
    <w:name w:val="msoaccenttext3"/>
    <w:rsid w:val="006A4B9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6A4B9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1A"/>
    <w:rPr>
      <w:rFonts w:ascii="Segoe UI" w:eastAsia="Times New Roman" w:hAnsi="Segoe UI" w:cs="Segoe UI"/>
      <w:color w:val="000000"/>
      <w:kern w:val="28"/>
      <w:sz w:val="18"/>
      <w:szCs w:val="18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Rafita-pc</dc:creator>
  <cp:keywords/>
  <dc:description/>
  <cp:lastModifiedBy>Rafita-pc</cp:lastModifiedBy>
  <cp:revision>5</cp:revision>
  <cp:lastPrinted>2019-01-08T16:33:00Z</cp:lastPrinted>
  <dcterms:created xsi:type="dcterms:W3CDTF">2019-01-07T21:30:00Z</dcterms:created>
  <dcterms:modified xsi:type="dcterms:W3CDTF">2019-01-08T16:45:00Z</dcterms:modified>
</cp:coreProperties>
</file>