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1029"/>
        <w:gridCol w:w="2456"/>
        <w:gridCol w:w="2246"/>
        <w:gridCol w:w="2390"/>
        <w:gridCol w:w="2385"/>
        <w:gridCol w:w="2107"/>
        <w:gridCol w:w="990"/>
      </w:tblGrid>
      <w:tr w:rsidR="00D428AE" w:rsidTr="00E8710E">
        <w:tc>
          <w:tcPr>
            <w:tcW w:w="1029" w:type="dxa"/>
          </w:tcPr>
          <w:p w:rsidR="0015045C" w:rsidRDefault="0015045C">
            <w:r>
              <w:t>Domingo</w:t>
            </w:r>
          </w:p>
        </w:tc>
        <w:tc>
          <w:tcPr>
            <w:tcW w:w="2456" w:type="dxa"/>
          </w:tcPr>
          <w:p w:rsidR="0015045C" w:rsidRDefault="0015045C">
            <w:r>
              <w:t>Lunes</w:t>
            </w:r>
          </w:p>
        </w:tc>
        <w:tc>
          <w:tcPr>
            <w:tcW w:w="2246" w:type="dxa"/>
          </w:tcPr>
          <w:p w:rsidR="0015045C" w:rsidRDefault="0015045C">
            <w:r>
              <w:t>martes</w:t>
            </w:r>
          </w:p>
        </w:tc>
        <w:tc>
          <w:tcPr>
            <w:tcW w:w="2390" w:type="dxa"/>
          </w:tcPr>
          <w:p w:rsidR="0015045C" w:rsidRDefault="0015045C">
            <w:r>
              <w:t>Miércoles</w:t>
            </w:r>
          </w:p>
        </w:tc>
        <w:tc>
          <w:tcPr>
            <w:tcW w:w="2385" w:type="dxa"/>
          </w:tcPr>
          <w:p w:rsidR="0015045C" w:rsidRDefault="0015045C">
            <w:r>
              <w:t>Jueves</w:t>
            </w:r>
          </w:p>
        </w:tc>
        <w:tc>
          <w:tcPr>
            <w:tcW w:w="2107" w:type="dxa"/>
          </w:tcPr>
          <w:p w:rsidR="0015045C" w:rsidRDefault="0015045C">
            <w:r>
              <w:t>Viernes</w:t>
            </w:r>
          </w:p>
        </w:tc>
        <w:tc>
          <w:tcPr>
            <w:tcW w:w="990" w:type="dxa"/>
          </w:tcPr>
          <w:p w:rsidR="0015045C" w:rsidRDefault="0015045C">
            <w:r>
              <w:t>Sábado</w:t>
            </w:r>
          </w:p>
        </w:tc>
      </w:tr>
      <w:tr w:rsidR="00E8710E" w:rsidTr="00E8710E">
        <w:tc>
          <w:tcPr>
            <w:tcW w:w="1029" w:type="dxa"/>
          </w:tcPr>
          <w:p w:rsidR="00E8710E" w:rsidRDefault="00E8710E" w:rsidP="00D21E91"/>
        </w:tc>
        <w:tc>
          <w:tcPr>
            <w:tcW w:w="2456" w:type="dxa"/>
          </w:tcPr>
          <w:p w:rsidR="00E8710E" w:rsidRDefault="00E8710E" w:rsidP="00D21E91"/>
        </w:tc>
        <w:tc>
          <w:tcPr>
            <w:tcW w:w="2246" w:type="dxa"/>
          </w:tcPr>
          <w:p w:rsidR="00E8710E" w:rsidRDefault="00E8710E" w:rsidP="00D21E91"/>
        </w:tc>
        <w:tc>
          <w:tcPr>
            <w:tcW w:w="2390" w:type="dxa"/>
          </w:tcPr>
          <w:p w:rsidR="00E8710E" w:rsidRDefault="00E8710E" w:rsidP="00D21E91"/>
        </w:tc>
        <w:tc>
          <w:tcPr>
            <w:tcW w:w="2385" w:type="dxa"/>
          </w:tcPr>
          <w:p w:rsidR="00E8710E" w:rsidRDefault="00E8710E" w:rsidP="00D21E91">
            <w:r>
              <w:t>1</w:t>
            </w:r>
          </w:p>
          <w:p w:rsidR="00E8710E" w:rsidRDefault="00E8710E" w:rsidP="00D21E91">
            <w:r>
              <w:t>-Falla en red de impresión, por causa de computadora apagada.</w:t>
            </w:r>
          </w:p>
          <w:p w:rsidR="00E8710E" w:rsidRDefault="00E8710E" w:rsidP="00D21E91">
            <w:r>
              <w:t>-Pasar credenciales para poder conectarse a red  personal del dif.</w:t>
            </w:r>
          </w:p>
          <w:p w:rsidR="00A960B3" w:rsidRDefault="00A960B3" w:rsidP="00D21E91">
            <w:r>
              <w:t>-creación de privilegios y usuarios para el sistema SAACG.</w:t>
            </w:r>
          </w:p>
          <w:p w:rsidR="00A960B3" w:rsidRDefault="00A960B3" w:rsidP="00D21E91">
            <w:r>
              <w:t>-Asesorías  para el sistema SAACG.</w:t>
            </w:r>
          </w:p>
          <w:p w:rsidR="00851EBD" w:rsidRDefault="00851EBD" w:rsidP="00D21E91">
            <w:r>
              <w:t xml:space="preserve">-Restablecer contraseña de </w:t>
            </w:r>
            <w:proofErr w:type="spellStart"/>
            <w:r>
              <w:t>wifi</w:t>
            </w:r>
            <w:proofErr w:type="spellEnd"/>
            <w:r>
              <w:t xml:space="preserve"> dif.</w:t>
            </w:r>
          </w:p>
          <w:p w:rsidR="00851EBD" w:rsidRDefault="00851EBD" w:rsidP="00D21E91">
            <w:r>
              <w:t>-Pedir asistencia e intervención para restablecer red de Ejalisco.</w:t>
            </w:r>
          </w:p>
          <w:p w:rsidR="00851EBD" w:rsidRDefault="005F505E" w:rsidP="00D21E91">
            <w:r>
              <w:t>-</w:t>
            </w:r>
            <w:r w:rsidR="00806513">
              <w:t>Instalación</w:t>
            </w:r>
            <w:r>
              <w:t xml:space="preserve"> de drivers de impresora.</w:t>
            </w:r>
          </w:p>
          <w:p w:rsidR="005F505E" w:rsidRDefault="005F505E" w:rsidP="00D21E91">
            <w:r>
              <w:t xml:space="preserve">-conectar computadora impresora por medio de la </w:t>
            </w:r>
            <w:r w:rsidR="00806513">
              <w:t>red.</w:t>
            </w:r>
          </w:p>
          <w:p w:rsidR="00E8710E" w:rsidRDefault="00E8710E" w:rsidP="00D21E91"/>
        </w:tc>
        <w:tc>
          <w:tcPr>
            <w:tcW w:w="2107" w:type="dxa"/>
          </w:tcPr>
          <w:p w:rsidR="00E8710E" w:rsidRDefault="00B9159E" w:rsidP="00D21E91">
            <w:r>
              <w:t>2</w:t>
            </w:r>
          </w:p>
          <w:p w:rsidR="00B9159E" w:rsidRDefault="00B9159E" w:rsidP="00D21E91">
            <w:r>
              <w:t>-Instalación de productos de office.</w:t>
            </w:r>
          </w:p>
          <w:p w:rsidR="00B9159E" w:rsidRDefault="00B9159E" w:rsidP="00D21E91">
            <w:r>
              <w:t>-Planeación de punto de acceso inalámbrico en oficina de presidente.</w:t>
            </w:r>
          </w:p>
          <w:p w:rsidR="00B9159E" w:rsidRDefault="00B9159E" w:rsidP="00D21E91">
            <w:r>
              <w:t>-resolver falla de red a causa de cable desconectado.</w:t>
            </w:r>
          </w:p>
          <w:p w:rsidR="00B9159E" w:rsidRDefault="00B9159E" w:rsidP="00D21E91">
            <w:r>
              <w:t>-Asesorías para digitalización de archivos.</w:t>
            </w:r>
          </w:p>
          <w:p w:rsidR="00B9159E" w:rsidRDefault="00B9159E" w:rsidP="00D21E91">
            <w:r>
              <w:t>-Darle continuidad aclaración de factura de Telmex.</w:t>
            </w:r>
          </w:p>
        </w:tc>
        <w:tc>
          <w:tcPr>
            <w:tcW w:w="990" w:type="dxa"/>
          </w:tcPr>
          <w:p w:rsidR="00E8710E" w:rsidRDefault="00E8710E" w:rsidP="00D21E91"/>
        </w:tc>
      </w:tr>
      <w:tr w:rsidR="00E8710E" w:rsidTr="00E8710E">
        <w:tc>
          <w:tcPr>
            <w:tcW w:w="1029" w:type="dxa"/>
          </w:tcPr>
          <w:p w:rsidR="00E8710E" w:rsidRDefault="00FC1CE5" w:rsidP="00D21E91">
            <w:r>
              <w:t>4</w:t>
            </w:r>
          </w:p>
        </w:tc>
        <w:tc>
          <w:tcPr>
            <w:tcW w:w="2456" w:type="dxa"/>
          </w:tcPr>
          <w:p w:rsidR="00FC1CE5" w:rsidRDefault="00FC1CE5" w:rsidP="00D21E91">
            <w:r>
              <w:t>5</w:t>
            </w:r>
          </w:p>
          <w:p w:rsidR="00E8710E" w:rsidRDefault="00FC1CE5" w:rsidP="00D21E91">
            <w:r>
              <w:t>Día Libre</w:t>
            </w:r>
          </w:p>
        </w:tc>
        <w:tc>
          <w:tcPr>
            <w:tcW w:w="2246" w:type="dxa"/>
          </w:tcPr>
          <w:p w:rsidR="00E8710E" w:rsidRDefault="00FC1CE5" w:rsidP="00D21E91">
            <w:r>
              <w:t>6</w:t>
            </w:r>
          </w:p>
          <w:p w:rsidR="00EE595B" w:rsidRDefault="00806513" w:rsidP="00806513">
            <w:r>
              <w:t xml:space="preserve">-Salida a </w:t>
            </w:r>
            <w:proofErr w:type="spellStart"/>
            <w:r>
              <w:t>GDL</w:t>
            </w:r>
            <w:proofErr w:type="spellEnd"/>
            <w:r>
              <w:t xml:space="preserve"> para llevar impresora a centro de soporte canon, Compra de materiales para modificación de </w:t>
            </w:r>
            <w:r>
              <w:lastRenderedPageBreak/>
              <w:t>estructura de red y cambio de conmutador así como cambio de cableado adecuado para exterior.</w:t>
            </w:r>
          </w:p>
        </w:tc>
        <w:tc>
          <w:tcPr>
            <w:tcW w:w="2390" w:type="dxa"/>
          </w:tcPr>
          <w:p w:rsidR="00E8710E" w:rsidRDefault="00FC1CE5" w:rsidP="00D21E91">
            <w:r>
              <w:lastRenderedPageBreak/>
              <w:t>7</w:t>
            </w:r>
          </w:p>
          <w:p w:rsidR="00806513" w:rsidRDefault="00806513" w:rsidP="00806513">
            <w:r>
              <w:t>-Instalación de un servidor monousuario para SAACG para pruebas.</w:t>
            </w:r>
          </w:p>
          <w:p w:rsidR="00806513" w:rsidRDefault="00806513" w:rsidP="00806513">
            <w:r>
              <w:lastRenderedPageBreak/>
              <w:t>-Creación de clientes e instalación de programa de SAACG.</w:t>
            </w:r>
          </w:p>
          <w:p w:rsidR="00806513" w:rsidRDefault="00806513" w:rsidP="00806513">
            <w:r>
              <w:t>-Asesorías de Excel.</w:t>
            </w:r>
          </w:p>
          <w:p w:rsidR="00806513" w:rsidRDefault="00806513" w:rsidP="00806513">
            <w:r>
              <w:t xml:space="preserve">-asesorías de cambiar programa predeterminado para </w:t>
            </w:r>
            <w:proofErr w:type="spellStart"/>
            <w:r>
              <w:t>pdf</w:t>
            </w:r>
            <w:proofErr w:type="spellEnd"/>
            <w:r>
              <w:t>.</w:t>
            </w:r>
          </w:p>
          <w:p w:rsidR="00806513" w:rsidRDefault="00806513" w:rsidP="00806513">
            <w:r>
              <w:t>-Tratar temas de facturas de Telmex, ajuste de cuentas por compra de materiales y cotización de office en hacienda municipal.</w:t>
            </w:r>
          </w:p>
          <w:p w:rsidR="00806513" w:rsidRDefault="00806513" w:rsidP="00806513">
            <w:r>
              <w:t>-Mirar la mejor cotización de computadora para dif.</w:t>
            </w:r>
          </w:p>
          <w:p w:rsidR="00806513" w:rsidRDefault="00806513" w:rsidP="00806513">
            <w:r>
              <w:t>-Agregar impresora en red a computadora de dif.</w:t>
            </w:r>
          </w:p>
          <w:p w:rsidR="00806513" w:rsidRDefault="00806513" w:rsidP="00806513">
            <w:r>
              <w:t>-Revisar problema al imprimir mediante la red desde computadora de archivo.</w:t>
            </w:r>
          </w:p>
          <w:p w:rsidR="00806513" w:rsidRDefault="00806513" w:rsidP="00806513">
            <w:r>
              <w:t>-Restablecer clave de correo de archivo.</w:t>
            </w:r>
          </w:p>
          <w:p w:rsidR="00806513" w:rsidRDefault="00806513" w:rsidP="00806513">
            <w:r>
              <w:t>-Dar instrucciones y planeación de las redes de voz y datos en oficina de presidencia.</w:t>
            </w:r>
          </w:p>
          <w:p w:rsidR="00AE4B4A" w:rsidRDefault="00AE4B4A" w:rsidP="00806513">
            <w:r>
              <w:t xml:space="preserve">-Limpieza de virus de </w:t>
            </w:r>
            <w:r w:rsidR="00DA2202">
              <w:t>USB</w:t>
            </w:r>
            <w:r>
              <w:t>.</w:t>
            </w:r>
          </w:p>
          <w:p w:rsidR="00806513" w:rsidRDefault="00806513" w:rsidP="00D21E91"/>
        </w:tc>
        <w:tc>
          <w:tcPr>
            <w:tcW w:w="2385" w:type="dxa"/>
          </w:tcPr>
          <w:p w:rsidR="00E8710E" w:rsidRDefault="00FC1CE5" w:rsidP="00D21E91">
            <w:r>
              <w:lastRenderedPageBreak/>
              <w:t>8</w:t>
            </w:r>
          </w:p>
          <w:p w:rsidR="00806513" w:rsidRDefault="00806513" w:rsidP="00D21E91">
            <w:r>
              <w:t>-Entrega de transparencia.</w:t>
            </w:r>
          </w:p>
          <w:p w:rsidR="00806513" w:rsidRDefault="00806513" w:rsidP="00D21E91">
            <w:r>
              <w:t>-Marcado de rutas para oficialía mayor.</w:t>
            </w:r>
          </w:p>
          <w:p w:rsidR="00806513" w:rsidRDefault="00806513" w:rsidP="00D21E91">
            <w:r>
              <w:t>-Asesorías varias.</w:t>
            </w:r>
          </w:p>
          <w:p w:rsidR="00806513" w:rsidRDefault="00806513" w:rsidP="00D21E91">
            <w:r>
              <w:t>-Cotización de antenas</w:t>
            </w:r>
            <w:r w:rsidR="00AE4B4A">
              <w:t>.</w:t>
            </w:r>
          </w:p>
          <w:p w:rsidR="00AE4B4A" w:rsidRDefault="00AE4B4A" w:rsidP="00D21E91">
            <w:r>
              <w:lastRenderedPageBreak/>
              <w:t>-limpieza de cabezales de impresora.</w:t>
            </w:r>
          </w:p>
          <w:p w:rsidR="00AE4B4A" w:rsidRDefault="00AE4B4A" w:rsidP="00D21E91">
            <w:r>
              <w:t>-Quitar acceso remoto a servidor.</w:t>
            </w:r>
          </w:p>
          <w:p w:rsidR="002C2ACD" w:rsidRDefault="002C2ACD" w:rsidP="00D21E91">
            <w:r>
              <w:t>-Entrega de consumibles.</w:t>
            </w:r>
          </w:p>
          <w:p w:rsidR="002C2ACD" w:rsidRDefault="002C2ACD" w:rsidP="00D21E91">
            <w:r>
              <w:t>-Revisar lista de productos a facturar en consumibles electrónicos y de impresión de los meses junio, julio, agosto.</w:t>
            </w:r>
          </w:p>
          <w:p w:rsidR="00806513" w:rsidRDefault="00806513" w:rsidP="00D21E91"/>
        </w:tc>
        <w:tc>
          <w:tcPr>
            <w:tcW w:w="2107" w:type="dxa"/>
          </w:tcPr>
          <w:p w:rsidR="00E8710E" w:rsidRDefault="00FC1CE5" w:rsidP="00D21E91">
            <w:r>
              <w:lastRenderedPageBreak/>
              <w:t>9</w:t>
            </w:r>
          </w:p>
          <w:p w:rsidR="00CE1DB4" w:rsidRDefault="00CE1DB4" w:rsidP="00D21E91">
            <w:r>
              <w:t>-Reunir requerimientos que pone el área de informática para módulos de registro civil en el municipio.</w:t>
            </w:r>
          </w:p>
          <w:p w:rsidR="00CE1DB4" w:rsidRDefault="00CE1DB4" w:rsidP="00D21E91">
            <w:r>
              <w:lastRenderedPageBreak/>
              <w:t>-Instalación de drivers de impresora.</w:t>
            </w:r>
          </w:p>
        </w:tc>
        <w:tc>
          <w:tcPr>
            <w:tcW w:w="990" w:type="dxa"/>
          </w:tcPr>
          <w:p w:rsidR="00E8710E" w:rsidRDefault="00FC1CE5" w:rsidP="00D21E91">
            <w:r>
              <w:lastRenderedPageBreak/>
              <w:t>10</w:t>
            </w:r>
          </w:p>
        </w:tc>
      </w:tr>
      <w:tr w:rsidR="00E8710E" w:rsidTr="00E8710E">
        <w:tc>
          <w:tcPr>
            <w:tcW w:w="1029" w:type="dxa"/>
          </w:tcPr>
          <w:p w:rsidR="00E8710E" w:rsidRDefault="00FC1CE5" w:rsidP="00D21E91">
            <w:r>
              <w:lastRenderedPageBreak/>
              <w:t>11</w:t>
            </w:r>
          </w:p>
        </w:tc>
        <w:tc>
          <w:tcPr>
            <w:tcW w:w="2456" w:type="dxa"/>
          </w:tcPr>
          <w:p w:rsidR="00E8710E" w:rsidRDefault="00FC1CE5" w:rsidP="00D21E91">
            <w:r>
              <w:t>12</w:t>
            </w:r>
          </w:p>
          <w:p w:rsidR="00DA2202" w:rsidRDefault="00DA2202" w:rsidP="00D21E91">
            <w:r>
              <w:t>-Cambio de conmutador y troncales de Telmex</w:t>
            </w:r>
            <w:r w:rsidR="00CE5DA8">
              <w:t>.</w:t>
            </w:r>
          </w:p>
          <w:p w:rsidR="00CE5DA8" w:rsidRDefault="00CE5DA8" w:rsidP="00D21E91"/>
        </w:tc>
        <w:tc>
          <w:tcPr>
            <w:tcW w:w="2246" w:type="dxa"/>
          </w:tcPr>
          <w:p w:rsidR="00E8710E" w:rsidRDefault="00FC1CE5" w:rsidP="00D21E91">
            <w:r>
              <w:t>13</w:t>
            </w:r>
          </w:p>
          <w:p w:rsidR="00DA2202" w:rsidRDefault="00DA2202" w:rsidP="00D21E91">
            <w:r>
              <w:t>-Verificación de extensiones activas del conmutador.</w:t>
            </w:r>
          </w:p>
          <w:p w:rsidR="00DA2202" w:rsidRDefault="00DA2202" w:rsidP="00D21E91">
            <w:r>
              <w:t>-inspección y mantenimiento cableado de extensiones</w:t>
            </w:r>
            <w:r w:rsidR="00CE5DA8">
              <w:t>.</w:t>
            </w:r>
          </w:p>
          <w:p w:rsidR="00CE5DA8" w:rsidRDefault="00CE5DA8" w:rsidP="00D21E91">
            <w:r>
              <w:t>-Eliminar cableado en mal estado o innecesario.</w:t>
            </w:r>
          </w:p>
        </w:tc>
        <w:tc>
          <w:tcPr>
            <w:tcW w:w="2390" w:type="dxa"/>
          </w:tcPr>
          <w:p w:rsidR="00E8710E" w:rsidRDefault="00FC1CE5" w:rsidP="00D21E91">
            <w:r>
              <w:t>14</w:t>
            </w:r>
          </w:p>
          <w:p w:rsidR="00CE5DA8" w:rsidRDefault="00DF00E6" w:rsidP="00D21E91">
            <w:r>
              <w:t>-Instalación de conductos para cableado.</w:t>
            </w:r>
          </w:p>
          <w:p w:rsidR="00DF00E6" w:rsidRDefault="00DF00E6" w:rsidP="00D21E91">
            <w:r>
              <w:t>-Instalación de rosetas.</w:t>
            </w:r>
          </w:p>
          <w:p w:rsidR="005C0221" w:rsidRDefault="00DF00E6" w:rsidP="00D21E91">
            <w:r>
              <w:t>-Crear conexiones provisionales para la con</w:t>
            </w:r>
          </w:p>
          <w:p w:rsidR="00DF00E6" w:rsidRDefault="00DF00E6" w:rsidP="00D21E91">
            <w:proofErr w:type="spellStart"/>
            <w:proofErr w:type="gramStart"/>
            <w:r>
              <w:t>exión</w:t>
            </w:r>
            <w:proofErr w:type="spellEnd"/>
            <w:proofErr w:type="gramEnd"/>
            <w:r>
              <w:t xml:space="preserve"> de internet.</w:t>
            </w:r>
          </w:p>
        </w:tc>
        <w:tc>
          <w:tcPr>
            <w:tcW w:w="2385" w:type="dxa"/>
          </w:tcPr>
          <w:p w:rsidR="00E8710E" w:rsidRDefault="00FC1CE5" w:rsidP="00D21E91">
            <w:r>
              <w:t>15</w:t>
            </w:r>
          </w:p>
          <w:p w:rsidR="00DF00E6" w:rsidRDefault="00DF00E6" w:rsidP="00DF00E6">
            <w:r>
              <w:t>-Ayuda con problema al imprimir.</w:t>
            </w:r>
          </w:p>
          <w:p w:rsidR="00DF00E6" w:rsidRDefault="00DF00E6" w:rsidP="00DF00E6">
            <w:r>
              <w:t>-Limpieza de escáner de impresora.</w:t>
            </w:r>
          </w:p>
          <w:p w:rsidR="00DF00E6" w:rsidRDefault="00DF00E6" w:rsidP="00DF00E6">
            <w:r>
              <w:t>-comprobar conexión a internet.</w:t>
            </w:r>
          </w:p>
          <w:p w:rsidR="00CE5DA8" w:rsidRDefault="00DF00E6" w:rsidP="00DF00E6">
            <w:r>
              <w:t xml:space="preserve">-compra de licencia de office, cableado y conectores, ver el estatus de reparación de impresora en </w:t>
            </w:r>
            <w:proofErr w:type="spellStart"/>
            <w:r>
              <w:t>gdl</w:t>
            </w:r>
            <w:proofErr w:type="spellEnd"/>
            <w:r>
              <w:t>.</w:t>
            </w:r>
          </w:p>
        </w:tc>
        <w:tc>
          <w:tcPr>
            <w:tcW w:w="2107" w:type="dxa"/>
          </w:tcPr>
          <w:p w:rsidR="00E8710E" w:rsidRDefault="00DF00E6" w:rsidP="00D21E91">
            <w:r>
              <w:t>16</w:t>
            </w:r>
          </w:p>
          <w:p w:rsidR="00DF00E6" w:rsidRDefault="00DF00E6" w:rsidP="00DF00E6">
            <w:r>
              <w:t>-Actualización de Windows a Windows 10 por compatibilidad de licencia de office.</w:t>
            </w:r>
          </w:p>
          <w:p w:rsidR="00DF00E6" w:rsidRDefault="00DF00E6" w:rsidP="00DF00E6">
            <w:r>
              <w:t>-supervisión y ayuda a los trabajos de cableado en azotea.</w:t>
            </w:r>
          </w:p>
          <w:p w:rsidR="00DF00E6" w:rsidRDefault="00DF00E6" w:rsidP="00DF00E6">
            <w:r>
              <w:t>-Impresión de facturas.</w:t>
            </w:r>
          </w:p>
          <w:p w:rsidR="00DF00E6" w:rsidRDefault="00DF00E6" w:rsidP="00DF00E6">
            <w:r>
              <w:t>-Instalación de productos de office.</w:t>
            </w:r>
          </w:p>
          <w:p w:rsidR="00DF00E6" w:rsidRDefault="00DF00E6" w:rsidP="00DF00E6">
            <w:r>
              <w:t>-Ayuda con impresión en red.</w:t>
            </w:r>
          </w:p>
          <w:p w:rsidR="00CD6E1B" w:rsidRDefault="00CD6E1B" w:rsidP="00DF00E6">
            <w:r>
              <w:t>-Instalación de driver de impresora.</w:t>
            </w:r>
          </w:p>
          <w:p w:rsidR="00CD6E1B" w:rsidRDefault="00CD6E1B" w:rsidP="00DF00E6">
            <w:r>
              <w:t xml:space="preserve">-Reparar </w:t>
            </w:r>
            <w:proofErr w:type="spellStart"/>
            <w:r>
              <w:t>latigullo</w:t>
            </w:r>
            <w:proofErr w:type="spellEnd"/>
            <w:r>
              <w:t xml:space="preserve"> de red dañado.</w:t>
            </w:r>
          </w:p>
          <w:p w:rsidR="00CD6E1B" w:rsidRDefault="00CD6E1B" w:rsidP="00DF00E6">
            <w:r>
              <w:t xml:space="preserve">-Correr cable de </w:t>
            </w:r>
            <w:proofErr w:type="spellStart"/>
            <w:r>
              <w:t>rocetas</w:t>
            </w:r>
            <w:proofErr w:type="spellEnd"/>
            <w:r>
              <w:t xml:space="preserve"> a módem</w:t>
            </w:r>
          </w:p>
          <w:p w:rsidR="00CD6E1B" w:rsidRDefault="00CD6E1B" w:rsidP="00DF00E6">
            <w:r>
              <w:t xml:space="preserve">-Reportar </w:t>
            </w:r>
            <w:proofErr w:type="spellStart"/>
            <w:r>
              <w:t>toner</w:t>
            </w:r>
            <w:proofErr w:type="spellEnd"/>
            <w:r>
              <w:t xml:space="preserve"> de impresora rentada.</w:t>
            </w:r>
          </w:p>
          <w:p w:rsidR="00E663E1" w:rsidRDefault="00E663E1" w:rsidP="00DF00E6">
            <w:r>
              <w:t>-Instalar balanceador de cargas.</w:t>
            </w:r>
          </w:p>
          <w:p w:rsidR="00E663E1" w:rsidRDefault="00E663E1" w:rsidP="00DF00E6">
            <w:r>
              <w:t>-Realizar latiguillos de red.</w:t>
            </w:r>
          </w:p>
          <w:p w:rsidR="005C0221" w:rsidRDefault="005C0221" w:rsidP="00DF00E6"/>
          <w:p w:rsidR="005C0221" w:rsidRDefault="005C0221" w:rsidP="00DF00E6"/>
          <w:p w:rsidR="00DF00E6" w:rsidRDefault="00DF00E6" w:rsidP="00D21E91"/>
        </w:tc>
        <w:tc>
          <w:tcPr>
            <w:tcW w:w="990" w:type="dxa"/>
          </w:tcPr>
          <w:p w:rsidR="00E8710E" w:rsidRDefault="00E8710E" w:rsidP="00D21E91"/>
        </w:tc>
      </w:tr>
      <w:tr w:rsidR="00E8710E" w:rsidTr="00E8710E">
        <w:tc>
          <w:tcPr>
            <w:tcW w:w="1029" w:type="dxa"/>
          </w:tcPr>
          <w:p w:rsidR="00E8710E" w:rsidRDefault="00E8710E" w:rsidP="00D21E91"/>
        </w:tc>
        <w:tc>
          <w:tcPr>
            <w:tcW w:w="2456" w:type="dxa"/>
          </w:tcPr>
          <w:p w:rsidR="00E8710E" w:rsidRDefault="00BA1E1A" w:rsidP="00D21E91">
            <w:r>
              <w:t>19</w:t>
            </w:r>
          </w:p>
          <w:p w:rsidR="00BA1E1A" w:rsidRDefault="00BA1E1A" w:rsidP="00D21E91">
            <w:r>
              <w:t xml:space="preserve">-Acomodo y </w:t>
            </w:r>
            <w:proofErr w:type="spellStart"/>
            <w:r>
              <w:t>grapeo</w:t>
            </w:r>
            <w:proofErr w:type="spellEnd"/>
            <w:r>
              <w:t xml:space="preserve"> de cables a azotea.</w:t>
            </w:r>
          </w:p>
          <w:p w:rsidR="00BA1E1A" w:rsidRDefault="00BA1E1A" w:rsidP="00D21E91">
            <w:r>
              <w:t xml:space="preserve">-Cambio de ubicación de </w:t>
            </w:r>
            <w:proofErr w:type="spellStart"/>
            <w:r>
              <w:t>switch</w:t>
            </w:r>
            <w:proofErr w:type="spellEnd"/>
            <w:r>
              <w:t xml:space="preserve"> </w:t>
            </w:r>
            <w:proofErr w:type="spellStart"/>
            <w:r>
              <w:t>asi</w:t>
            </w:r>
            <w:proofErr w:type="spellEnd"/>
            <w:r>
              <w:t xml:space="preserve"> como de ponerle cableado de exterior.</w:t>
            </w:r>
          </w:p>
          <w:p w:rsidR="00BA1E1A" w:rsidRDefault="00BA1E1A" w:rsidP="00D21E91">
            <w:r>
              <w:t>-</w:t>
            </w:r>
            <w:r w:rsidR="00957C1A">
              <w:t>Asesorías</w:t>
            </w:r>
            <w:r>
              <w:t>.</w:t>
            </w:r>
          </w:p>
          <w:p w:rsidR="00BA1E1A" w:rsidRDefault="00BA1E1A" w:rsidP="00D21E91">
            <w:r>
              <w:t>-</w:t>
            </w:r>
            <w:proofErr w:type="spellStart"/>
            <w:r>
              <w:t>Elimincaion</w:t>
            </w:r>
            <w:proofErr w:type="spellEnd"/>
            <w:r>
              <w:t xml:space="preserve"> de cableado</w:t>
            </w:r>
          </w:p>
          <w:p w:rsidR="00BA1E1A" w:rsidRDefault="00BA1E1A" w:rsidP="00D21E91">
            <w:r>
              <w:t xml:space="preserve">-Correr línea </w:t>
            </w:r>
            <w:proofErr w:type="spellStart"/>
            <w:r>
              <w:t>telefonioca</w:t>
            </w:r>
            <w:proofErr w:type="spellEnd"/>
            <w:r>
              <w:t xml:space="preserve"> </w:t>
            </w:r>
            <w:proofErr w:type="spellStart"/>
            <w:r>
              <w:t>ahasta</w:t>
            </w:r>
            <w:proofErr w:type="spellEnd"/>
            <w:r>
              <w:t xml:space="preserve"> </w:t>
            </w:r>
            <w:proofErr w:type="spellStart"/>
            <w:r>
              <w:t>site</w:t>
            </w:r>
            <w:proofErr w:type="spellEnd"/>
            <w:r>
              <w:t>.</w:t>
            </w:r>
          </w:p>
          <w:p w:rsidR="00BA1E1A" w:rsidRDefault="00BA1E1A" w:rsidP="00D21E91">
            <w:r>
              <w:t xml:space="preserve">-Reconectar y </w:t>
            </w:r>
            <w:proofErr w:type="spellStart"/>
            <w:r>
              <w:t>recablear</w:t>
            </w:r>
            <w:proofErr w:type="spellEnd"/>
            <w:r>
              <w:t xml:space="preserve"> línea de fomento agropecuario.</w:t>
            </w:r>
          </w:p>
        </w:tc>
        <w:tc>
          <w:tcPr>
            <w:tcW w:w="2246" w:type="dxa"/>
          </w:tcPr>
          <w:p w:rsidR="00E8710E" w:rsidRDefault="00BA1E1A" w:rsidP="00D21E91">
            <w:r>
              <w:t>20</w:t>
            </w:r>
          </w:p>
          <w:p w:rsidR="00BA1E1A" w:rsidRDefault="00BA1E1A" w:rsidP="00D21E91">
            <w:r>
              <w:t>-</w:t>
            </w:r>
            <w:r w:rsidR="005C0221">
              <w:t>Reconexión</w:t>
            </w:r>
            <w:r>
              <w:t xml:space="preserve"> de cables </w:t>
            </w:r>
            <w:r w:rsidR="00957C1A">
              <w:t>de sonido</w:t>
            </w:r>
            <w:r>
              <w:t xml:space="preserve"> de la </w:t>
            </w:r>
            <w:proofErr w:type="spellStart"/>
            <w:r>
              <w:t>paza</w:t>
            </w:r>
            <w:proofErr w:type="spellEnd"/>
            <w:r>
              <w:t>.</w:t>
            </w:r>
          </w:p>
          <w:p w:rsidR="00BA1E1A" w:rsidRDefault="00BA1E1A" w:rsidP="00D21E91">
            <w:r>
              <w:t>-Actualizar informe de gobierno.</w:t>
            </w:r>
          </w:p>
          <w:p w:rsidR="00BA1E1A" w:rsidRDefault="00BA1E1A" w:rsidP="00D21E91">
            <w:r>
              <w:t>-</w:t>
            </w:r>
            <w:proofErr w:type="spellStart"/>
            <w:r>
              <w:t>Instalacion</w:t>
            </w:r>
            <w:proofErr w:type="spellEnd"/>
            <w:r>
              <w:t xml:space="preserve"> de </w:t>
            </w:r>
            <w:proofErr w:type="spellStart"/>
            <w:r>
              <w:t>roceta</w:t>
            </w:r>
            <w:proofErr w:type="spellEnd"/>
            <w:r>
              <w:t>.</w:t>
            </w:r>
          </w:p>
          <w:p w:rsidR="00BA1E1A" w:rsidRDefault="00BA1E1A" w:rsidP="00D21E91">
            <w:r>
              <w:t>-Correr cable para red de trasparencia.</w:t>
            </w:r>
          </w:p>
          <w:p w:rsidR="00BA1E1A" w:rsidRDefault="00BA1E1A" w:rsidP="00D21E91">
            <w:r>
              <w:t>-Correr cable nuevo de exterior para red de oficialía mayor.</w:t>
            </w:r>
          </w:p>
          <w:p w:rsidR="00BA1E1A" w:rsidRDefault="00BA1E1A" w:rsidP="00D21E91">
            <w:r>
              <w:t xml:space="preserve">-Correr cable de exterior a </w:t>
            </w:r>
            <w:proofErr w:type="spellStart"/>
            <w:r>
              <w:t>switch</w:t>
            </w:r>
            <w:proofErr w:type="spellEnd"/>
            <w:r>
              <w:t xml:space="preserve"> de presidencia.</w:t>
            </w:r>
          </w:p>
          <w:p w:rsidR="00BA1E1A" w:rsidRDefault="00BA1E1A" w:rsidP="00D21E91">
            <w:r>
              <w:t>-</w:t>
            </w:r>
            <w:proofErr w:type="spellStart"/>
            <w:r>
              <w:t>Encanaletar</w:t>
            </w:r>
            <w:proofErr w:type="spellEnd"/>
            <w:r>
              <w:t xml:space="preserve"> cableado.</w:t>
            </w:r>
          </w:p>
          <w:p w:rsidR="00BA1E1A" w:rsidRDefault="00BA1E1A" w:rsidP="00D21E91">
            <w:r>
              <w:t>-Correr cableado a oficina de turismo .</w:t>
            </w:r>
          </w:p>
          <w:p w:rsidR="00BA1E1A" w:rsidRDefault="00BA1E1A" w:rsidP="00D21E91"/>
        </w:tc>
        <w:tc>
          <w:tcPr>
            <w:tcW w:w="2390" w:type="dxa"/>
          </w:tcPr>
          <w:p w:rsidR="00E8710E" w:rsidRDefault="005C0221" w:rsidP="00D21E91">
            <w:r>
              <w:t>21</w:t>
            </w:r>
          </w:p>
          <w:p w:rsidR="005C0221" w:rsidRDefault="005C0221" w:rsidP="00D21E91">
            <w:r>
              <w:t xml:space="preserve">-Meter en canaleta CABLES </w:t>
            </w:r>
            <w:r w:rsidR="00B23AE1">
              <w:t>DE</w:t>
            </w:r>
            <w:r>
              <w:t xml:space="preserve"> SONIDO DE </w:t>
            </w:r>
            <w:r w:rsidR="00B23AE1">
              <w:t>PLAZA</w:t>
            </w:r>
            <w:r>
              <w:t>.</w:t>
            </w:r>
          </w:p>
          <w:p w:rsidR="005C0221" w:rsidRDefault="005C0221" w:rsidP="00D21E91">
            <w:r>
              <w:t xml:space="preserve">-acomodar cables de </w:t>
            </w:r>
            <w:r w:rsidR="00B23AE1">
              <w:t>cámaras</w:t>
            </w:r>
            <w:r>
              <w:t xml:space="preserve"> de seguridad, red y de línea que bajan a un costado de las celdas en comandancia.</w:t>
            </w:r>
          </w:p>
          <w:p w:rsidR="005C0221" w:rsidRDefault="005C0221" w:rsidP="00D21E91">
            <w:r>
              <w:t>-Conectar latiguillo de red en presidencia y en fomento agropecuario.</w:t>
            </w:r>
          </w:p>
          <w:p w:rsidR="005C0221" w:rsidRDefault="005C0221" w:rsidP="00D21E91">
            <w:r>
              <w:t>-Fijar canaletas de recepción de oficina de presidente.</w:t>
            </w:r>
          </w:p>
          <w:p w:rsidR="005C0221" w:rsidRDefault="005C0221" w:rsidP="00D21E91">
            <w:r>
              <w:t>-Resolver problema con puerto de impresora.</w:t>
            </w:r>
          </w:p>
          <w:p w:rsidR="005C0221" w:rsidRDefault="005C0221" w:rsidP="00D21E91">
            <w:r>
              <w:t>-Designar ip estáticas.</w:t>
            </w:r>
          </w:p>
          <w:p w:rsidR="005C0221" w:rsidRDefault="005C0221" w:rsidP="00D21E91"/>
        </w:tc>
        <w:tc>
          <w:tcPr>
            <w:tcW w:w="2385" w:type="dxa"/>
          </w:tcPr>
          <w:p w:rsidR="00E8710E" w:rsidRDefault="00415916" w:rsidP="00D21E91">
            <w:r>
              <w:t>22</w:t>
            </w:r>
          </w:p>
          <w:p w:rsidR="00415916" w:rsidRDefault="00415916" w:rsidP="00415916">
            <w:r>
              <w:t xml:space="preserve">-Finalizar de </w:t>
            </w:r>
            <w:proofErr w:type="spellStart"/>
            <w:r>
              <w:t>encanaletar</w:t>
            </w:r>
            <w:proofErr w:type="spellEnd"/>
            <w:r>
              <w:t xml:space="preserve"> cable de audio de la plaza en oficinas de fomento agropecuario.</w:t>
            </w:r>
          </w:p>
          <w:p w:rsidR="00415916" w:rsidRDefault="00415916" w:rsidP="00415916">
            <w:r>
              <w:t>-</w:t>
            </w:r>
            <w:proofErr w:type="spellStart"/>
            <w:r>
              <w:t>Encanaletar</w:t>
            </w:r>
            <w:proofErr w:type="spellEnd"/>
            <w:r>
              <w:t xml:space="preserve"> cables de red, hacer nuevos latiguillos y poner conector en oficinas de fomento agropecuario, inspección ganadera, y promoción económica.</w:t>
            </w:r>
          </w:p>
          <w:p w:rsidR="00415916" w:rsidRDefault="00415916" w:rsidP="00415916">
            <w:r>
              <w:t>-Entrega de facturas pendientes.</w:t>
            </w:r>
          </w:p>
          <w:p w:rsidR="00415916" w:rsidRDefault="00415916" w:rsidP="00415916">
            <w:r>
              <w:t>-Configuración de un modem que se conecta al balanceador de cargar en un segmento de ip diferente.</w:t>
            </w:r>
          </w:p>
          <w:p w:rsidR="00415916" w:rsidRDefault="00415916" w:rsidP="00415916">
            <w:r>
              <w:t>-Entrega de oficio de comisión de curso de transparencia en Guadalajara.</w:t>
            </w:r>
          </w:p>
          <w:p w:rsidR="00957C1A" w:rsidRDefault="00957C1A" w:rsidP="00415916">
            <w:r>
              <w:t xml:space="preserve">-Acomodo de exceso de cable en </w:t>
            </w:r>
            <w:proofErr w:type="spellStart"/>
            <w:r>
              <w:t>site</w:t>
            </w:r>
            <w:proofErr w:type="spellEnd"/>
            <w:r>
              <w:t>.</w:t>
            </w:r>
          </w:p>
          <w:p w:rsidR="002C57E0" w:rsidRDefault="002C57E0" w:rsidP="00415916">
            <w:r>
              <w:t>-Entrega de consumibles.</w:t>
            </w:r>
          </w:p>
          <w:p w:rsidR="001A0BE1" w:rsidRDefault="001A0BE1" w:rsidP="00415916"/>
          <w:p w:rsidR="001A0BE1" w:rsidRDefault="001A0BE1" w:rsidP="00415916"/>
          <w:p w:rsidR="001A0BE1" w:rsidRDefault="001A0BE1" w:rsidP="00415916"/>
          <w:p w:rsidR="001A0BE1" w:rsidRDefault="001A0BE1" w:rsidP="00415916"/>
        </w:tc>
        <w:tc>
          <w:tcPr>
            <w:tcW w:w="2107" w:type="dxa"/>
          </w:tcPr>
          <w:p w:rsidR="00E8710E" w:rsidRDefault="00B047CF" w:rsidP="00D21E91">
            <w:r>
              <w:t>23</w:t>
            </w:r>
          </w:p>
          <w:p w:rsidR="00B047CF" w:rsidRDefault="00B047CF" w:rsidP="00D21E91">
            <w:r>
              <w:t>-Encinchar cableado que baja de la torre de antenas.</w:t>
            </w:r>
          </w:p>
          <w:p w:rsidR="00B047CF" w:rsidRDefault="00B047CF" w:rsidP="00D21E91">
            <w:r>
              <w:t>-Pedir presupuesto para conductos para cableado de las antenas de radio.</w:t>
            </w:r>
          </w:p>
          <w:p w:rsidR="00B047CF" w:rsidRDefault="00B047CF" w:rsidP="00D21E91">
            <w:r>
              <w:t>-Adquisición de consumibles y entrega.</w:t>
            </w:r>
          </w:p>
          <w:p w:rsidR="008370A9" w:rsidRDefault="00B047CF" w:rsidP="00D21E91">
            <w:r>
              <w:t>-Revisar fallo de conexión por credenciales incorrectas en obras públicas</w:t>
            </w:r>
          </w:p>
          <w:p w:rsidR="00B047CF" w:rsidRDefault="008370A9" w:rsidP="00D21E91">
            <w:r>
              <w:t>-Reconexión de canal privado a seguridad pública</w:t>
            </w:r>
            <w:r w:rsidR="00B047CF">
              <w:t>.</w:t>
            </w:r>
          </w:p>
          <w:p w:rsidR="008370A9" w:rsidRDefault="008370A9" w:rsidP="00D21E91">
            <w:r>
              <w:t>-Revisión de estados de antenas y cableado.</w:t>
            </w:r>
          </w:p>
        </w:tc>
        <w:tc>
          <w:tcPr>
            <w:tcW w:w="990" w:type="dxa"/>
          </w:tcPr>
          <w:p w:rsidR="00E8710E" w:rsidRDefault="00E8710E" w:rsidP="00D21E91"/>
        </w:tc>
      </w:tr>
      <w:tr w:rsidR="00E8710E" w:rsidTr="00E8710E">
        <w:tc>
          <w:tcPr>
            <w:tcW w:w="1029" w:type="dxa"/>
          </w:tcPr>
          <w:p w:rsidR="00E8710E" w:rsidRDefault="00E8710E" w:rsidP="00D21E91"/>
        </w:tc>
        <w:tc>
          <w:tcPr>
            <w:tcW w:w="2456" w:type="dxa"/>
          </w:tcPr>
          <w:p w:rsidR="00E8710E" w:rsidRDefault="001A0BE1" w:rsidP="00D21E91">
            <w:r>
              <w:t>26</w:t>
            </w:r>
          </w:p>
          <w:p w:rsidR="001A0BE1" w:rsidRDefault="001A0BE1" w:rsidP="00D21E91">
            <w:r>
              <w:t>-Asignación de ip estáticas a varios equipos.</w:t>
            </w:r>
          </w:p>
          <w:p w:rsidR="001A0BE1" w:rsidRDefault="001A0BE1" w:rsidP="00D21E91">
            <w:r>
              <w:t xml:space="preserve">-Configuración de una ip estática a </w:t>
            </w:r>
            <w:proofErr w:type="spellStart"/>
            <w:r>
              <w:t>acceses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 xml:space="preserve"> y configuración en su rango de ip.</w:t>
            </w:r>
          </w:p>
          <w:p w:rsidR="001A0BE1" w:rsidRDefault="001A0BE1" w:rsidP="00D21E91">
            <w:r>
              <w:t>-realizar conexión alámbrica a de computadora a red en obras públicas.</w:t>
            </w:r>
          </w:p>
          <w:p w:rsidR="001A0BE1" w:rsidRDefault="001A0BE1" w:rsidP="00D21E91">
            <w:r>
              <w:t>-contestación a transparencia y archivo</w:t>
            </w:r>
          </w:p>
          <w:p w:rsidR="001A0BE1" w:rsidRDefault="001A0BE1" w:rsidP="00D21E91">
            <w:r>
              <w:t>-configuración de balanceador de cargas.</w:t>
            </w:r>
          </w:p>
        </w:tc>
        <w:tc>
          <w:tcPr>
            <w:tcW w:w="2246" w:type="dxa"/>
          </w:tcPr>
          <w:p w:rsidR="00E8710E" w:rsidRDefault="00872789" w:rsidP="00D21E91">
            <w:r>
              <w:t>27</w:t>
            </w:r>
          </w:p>
          <w:p w:rsidR="00872789" w:rsidRDefault="00872789" w:rsidP="00D21E91">
            <w:r>
              <w:t>-Cambio de conector rg500.</w:t>
            </w:r>
          </w:p>
          <w:p w:rsidR="00872789" w:rsidRDefault="00872789" w:rsidP="00D21E91">
            <w:r>
              <w:t xml:space="preserve">-Engrapado de cableado de </w:t>
            </w:r>
            <w:proofErr w:type="spellStart"/>
            <w:r>
              <w:t>rg</w:t>
            </w:r>
            <w:proofErr w:type="spellEnd"/>
            <w:r>
              <w:t xml:space="preserve"> de radiofrecuencia.</w:t>
            </w:r>
          </w:p>
          <w:p w:rsidR="00872789" w:rsidRDefault="00872789" w:rsidP="00D21E91">
            <w:r>
              <w:t>-configuración de ip estáticas.</w:t>
            </w:r>
          </w:p>
          <w:p w:rsidR="00872789" w:rsidRDefault="00872789" w:rsidP="00D21E91">
            <w:r>
              <w:t>-</w:t>
            </w:r>
            <w:r w:rsidR="002778DE">
              <w:t>Limpieza de impresora.</w:t>
            </w:r>
          </w:p>
          <w:p w:rsidR="002778DE" w:rsidRDefault="002778DE" w:rsidP="00D21E91">
            <w:r>
              <w:t>-</w:t>
            </w:r>
            <w:r w:rsidR="00A7245B">
              <w:t>Revisión</w:t>
            </w:r>
            <w:bookmarkStart w:id="0" w:name="_GoBack"/>
            <w:bookmarkEnd w:id="0"/>
            <w:r>
              <w:t xml:space="preserve"> de cableado de </w:t>
            </w:r>
            <w:proofErr w:type="spellStart"/>
            <w:r>
              <w:t>dvr</w:t>
            </w:r>
            <w:proofErr w:type="spellEnd"/>
            <w:r>
              <w:t xml:space="preserve"> en hacienda.</w:t>
            </w:r>
          </w:p>
          <w:p w:rsidR="002778DE" w:rsidRDefault="002778DE" w:rsidP="00D21E91">
            <w:r>
              <w:t>-Recolección de cámaras de seguridad.</w:t>
            </w:r>
          </w:p>
          <w:p w:rsidR="002778DE" w:rsidRDefault="002778DE" w:rsidP="00D21E91"/>
        </w:tc>
        <w:tc>
          <w:tcPr>
            <w:tcW w:w="2390" w:type="dxa"/>
          </w:tcPr>
          <w:p w:rsidR="00E8710E" w:rsidRDefault="00A7245B" w:rsidP="00D21E91">
            <w:r>
              <w:t>28</w:t>
            </w:r>
          </w:p>
          <w:p w:rsidR="00A7245B" w:rsidRDefault="00A7245B" w:rsidP="00D21E91">
            <w:r>
              <w:t>-Resolver falla de internet en comunicación social, latiguillo de red desconectado.</w:t>
            </w:r>
          </w:p>
          <w:p w:rsidR="00A7245B" w:rsidRDefault="00A7245B" w:rsidP="00D21E91">
            <w:r>
              <w:t>-Poner en canaleta cables que van de sindicatura a juzgado y a turismo.</w:t>
            </w:r>
          </w:p>
          <w:p w:rsidR="00A7245B" w:rsidRDefault="00A7245B" w:rsidP="00D21E91">
            <w:r>
              <w:t>-Relleno de tinta de impresoras canon del ayuntamiento.</w:t>
            </w:r>
          </w:p>
          <w:p w:rsidR="00A7245B" w:rsidRDefault="00A7245B" w:rsidP="00D21E91">
            <w:r>
              <w:t xml:space="preserve">-Configuración de </w:t>
            </w:r>
            <w:proofErr w:type="spellStart"/>
            <w:r>
              <w:t>switch</w:t>
            </w:r>
            <w:proofErr w:type="spellEnd"/>
            <w:r>
              <w:t>.</w:t>
            </w:r>
          </w:p>
          <w:p w:rsidR="00A7245B" w:rsidRDefault="00A7245B" w:rsidP="00D21E91">
            <w:r>
              <w:t>-investigar el fallo de la extensión 121.</w:t>
            </w:r>
          </w:p>
          <w:p w:rsidR="00A7245B" w:rsidRDefault="00A7245B" w:rsidP="00D21E91">
            <w:r>
              <w:t>-Revisar uy corregir impresora que atoraba hojas.</w:t>
            </w:r>
          </w:p>
          <w:p w:rsidR="00A7245B" w:rsidRDefault="00A7245B" w:rsidP="00D21E91">
            <w:r>
              <w:t>-Resolver problemas de impresión mediante la red.</w:t>
            </w:r>
          </w:p>
          <w:p w:rsidR="00A7245B" w:rsidRDefault="00A7245B" w:rsidP="00D21E91">
            <w:r>
              <w:t>-limpieza de cabezales de impresora,</w:t>
            </w:r>
          </w:p>
        </w:tc>
        <w:tc>
          <w:tcPr>
            <w:tcW w:w="2385" w:type="dxa"/>
          </w:tcPr>
          <w:p w:rsidR="00E8710E" w:rsidRDefault="00A7245B" w:rsidP="00D21E91">
            <w:r>
              <w:t>29</w:t>
            </w:r>
          </w:p>
          <w:p w:rsidR="00A7245B" w:rsidRDefault="00A7245B" w:rsidP="00D21E91">
            <w:r>
              <w:t>-Limpieza de desechos de la elaboración de latiguillos en la azotea.</w:t>
            </w:r>
          </w:p>
          <w:p w:rsidR="00A7245B" w:rsidRDefault="00A7245B" w:rsidP="00D21E91">
            <w:r>
              <w:t>-Diagnóstico de la extensión telefónica 125.</w:t>
            </w:r>
          </w:p>
          <w:p w:rsidR="00A7245B" w:rsidRDefault="00A7245B" w:rsidP="00D21E91">
            <w:r>
              <w:t>-Reparación de falla de extensión 121.</w:t>
            </w:r>
          </w:p>
          <w:p w:rsidR="00A7245B" w:rsidRDefault="00A7245B" w:rsidP="00D21E91">
            <w:r>
              <w:t>-Grabar mensaje de conmutador actualizado.</w:t>
            </w:r>
          </w:p>
          <w:p w:rsidR="00A7245B" w:rsidRDefault="00A7245B" w:rsidP="00D21E91">
            <w:r>
              <w:t>-Limpieza de cabezales de impresora.</w:t>
            </w:r>
          </w:p>
          <w:p w:rsidR="00A7245B" w:rsidRDefault="00A7245B" w:rsidP="00D21E91">
            <w:r>
              <w:t>-Extender en ducto por debajo del firme extensión telefónica de presidente.</w:t>
            </w:r>
          </w:p>
        </w:tc>
        <w:tc>
          <w:tcPr>
            <w:tcW w:w="2107" w:type="dxa"/>
          </w:tcPr>
          <w:p w:rsidR="00E8710E" w:rsidRDefault="00A7245B" w:rsidP="00D21E91">
            <w:r>
              <w:t>30</w:t>
            </w:r>
          </w:p>
          <w:p w:rsidR="00A7245B" w:rsidRDefault="00A7245B" w:rsidP="00D21E91">
            <w:r>
              <w:t>Día libre</w:t>
            </w:r>
          </w:p>
        </w:tc>
        <w:tc>
          <w:tcPr>
            <w:tcW w:w="990" w:type="dxa"/>
          </w:tcPr>
          <w:p w:rsidR="00E8710E" w:rsidRDefault="00E8710E" w:rsidP="00D21E91"/>
        </w:tc>
      </w:tr>
      <w:tr w:rsidR="00E8710E" w:rsidTr="00E8710E">
        <w:tc>
          <w:tcPr>
            <w:tcW w:w="1029" w:type="dxa"/>
          </w:tcPr>
          <w:p w:rsidR="00E8710E" w:rsidRDefault="00E8710E"/>
        </w:tc>
        <w:tc>
          <w:tcPr>
            <w:tcW w:w="2456" w:type="dxa"/>
          </w:tcPr>
          <w:p w:rsidR="00E8710E" w:rsidRDefault="00E8710E"/>
        </w:tc>
        <w:tc>
          <w:tcPr>
            <w:tcW w:w="2246" w:type="dxa"/>
          </w:tcPr>
          <w:p w:rsidR="00E8710E" w:rsidRDefault="00E8710E"/>
        </w:tc>
        <w:tc>
          <w:tcPr>
            <w:tcW w:w="2390" w:type="dxa"/>
          </w:tcPr>
          <w:p w:rsidR="00E8710E" w:rsidRDefault="00E8710E"/>
        </w:tc>
        <w:tc>
          <w:tcPr>
            <w:tcW w:w="2385" w:type="dxa"/>
          </w:tcPr>
          <w:p w:rsidR="00E8710E" w:rsidRDefault="00E8710E"/>
        </w:tc>
        <w:tc>
          <w:tcPr>
            <w:tcW w:w="2107" w:type="dxa"/>
          </w:tcPr>
          <w:p w:rsidR="00E8710E" w:rsidRDefault="00E8710E"/>
        </w:tc>
        <w:tc>
          <w:tcPr>
            <w:tcW w:w="990" w:type="dxa"/>
          </w:tcPr>
          <w:p w:rsidR="00E8710E" w:rsidRDefault="00E8710E"/>
        </w:tc>
      </w:tr>
    </w:tbl>
    <w:p w:rsidR="00A20935" w:rsidRDefault="00A20935"/>
    <w:sectPr w:rsidR="00A20935" w:rsidSect="0015045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FB3"/>
    <w:rsid w:val="000F07B8"/>
    <w:rsid w:val="00102279"/>
    <w:rsid w:val="00113F34"/>
    <w:rsid w:val="0015045C"/>
    <w:rsid w:val="001A0BE1"/>
    <w:rsid w:val="001A435C"/>
    <w:rsid w:val="001F17BF"/>
    <w:rsid w:val="00205E81"/>
    <w:rsid w:val="002778DE"/>
    <w:rsid w:val="002C2ACD"/>
    <w:rsid w:val="002C57E0"/>
    <w:rsid w:val="0030369B"/>
    <w:rsid w:val="00351A6E"/>
    <w:rsid w:val="00356C69"/>
    <w:rsid w:val="003C425D"/>
    <w:rsid w:val="003E45BE"/>
    <w:rsid w:val="003F66EE"/>
    <w:rsid w:val="0041486F"/>
    <w:rsid w:val="00415916"/>
    <w:rsid w:val="00445828"/>
    <w:rsid w:val="0045549E"/>
    <w:rsid w:val="004802FD"/>
    <w:rsid w:val="005C0221"/>
    <w:rsid w:val="005D7E92"/>
    <w:rsid w:val="005F505E"/>
    <w:rsid w:val="005F5F79"/>
    <w:rsid w:val="00617FB3"/>
    <w:rsid w:val="00651179"/>
    <w:rsid w:val="006C1462"/>
    <w:rsid w:val="006D08A3"/>
    <w:rsid w:val="006F72B8"/>
    <w:rsid w:val="00753920"/>
    <w:rsid w:val="007C216D"/>
    <w:rsid w:val="007C386C"/>
    <w:rsid w:val="007D5C9C"/>
    <w:rsid w:val="00806513"/>
    <w:rsid w:val="0082104C"/>
    <w:rsid w:val="008370A9"/>
    <w:rsid w:val="0084004F"/>
    <w:rsid w:val="00851EBD"/>
    <w:rsid w:val="00872789"/>
    <w:rsid w:val="00881B30"/>
    <w:rsid w:val="008C68D9"/>
    <w:rsid w:val="00920E0F"/>
    <w:rsid w:val="00957C1A"/>
    <w:rsid w:val="0097017A"/>
    <w:rsid w:val="00977E61"/>
    <w:rsid w:val="00A20935"/>
    <w:rsid w:val="00A7245B"/>
    <w:rsid w:val="00A960B3"/>
    <w:rsid w:val="00AD05B0"/>
    <w:rsid w:val="00AE4B4A"/>
    <w:rsid w:val="00AE78E0"/>
    <w:rsid w:val="00B047CF"/>
    <w:rsid w:val="00B23AE1"/>
    <w:rsid w:val="00B61F82"/>
    <w:rsid w:val="00B7575B"/>
    <w:rsid w:val="00B9159E"/>
    <w:rsid w:val="00BA1E1A"/>
    <w:rsid w:val="00C705CE"/>
    <w:rsid w:val="00CB42CB"/>
    <w:rsid w:val="00CD6E1B"/>
    <w:rsid w:val="00CE1DB4"/>
    <w:rsid w:val="00CE5DA8"/>
    <w:rsid w:val="00D428AE"/>
    <w:rsid w:val="00DA2202"/>
    <w:rsid w:val="00DF00E6"/>
    <w:rsid w:val="00E053F3"/>
    <w:rsid w:val="00E663E1"/>
    <w:rsid w:val="00E8710E"/>
    <w:rsid w:val="00EB7414"/>
    <w:rsid w:val="00EC29D7"/>
    <w:rsid w:val="00EE595B"/>
    <w:rsid w:val="00EE7077"/>
    <w:rsid w:val="00FC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7CE10F-BD87-4767-A1C0-58F8DACEA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5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C3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38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77068-B621-4472-A407-1087EFB6D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5</Pages>
  <Words>939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</dc:creator>
  <cp:keywords/>
  <dc:description/>
  <cp:lastModifiedBy>Alexis</cp:lastModifiedBy>
  <cp:revision>78</cp:revision>
  <cp:lastPrinted>2019-07-30T19:14:00Z</cp:lastPrinted>
  <dcterms:created xsi:type="dcterms:W3CDTF">2019-07-02T16:52:00Z</dcterms:created>
  <dcterms:modified xsi:type="dcterms:W3CDTF">2019-08-31T17:43:00Z</dcterms:modified>
</cp:coreProperties>
</file>