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D91E46" w:rsidP="00CD6A3E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1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9nlwIAAKsFAAAOAAAAZHJzL2Uyb0RvYy54bWysVEtPGzEQvlfqf7B8L5sNkJSIDUqDqCpF&#10;BRUqzo7XJha2x7Wd7Ka/vmPv5gHlQtWLd7zzzYznm8flVWs02QgfFNiKlicDSoTlUCv7VNGfDzef&#10;PlMSIrM102BFRbci0Kvpxw+XjZuIIaxA18ITdGLDpHEVXcXoJkUR+EoYFk7ACYtKCd6wiFf/VNSe&#10;Nejd6GI4GIyKBnztPHARAv697pR0mv1LKXi8lTKISHRF8W0xnz6fy3QW00s2efLMrRTvn8H+4RWG&#10;KYtB966uWWRk7dVfroziHgLIeMLBFCCl4iLngNmUg1fZ3K+YEzkXJCe4PU3h/7nl3zd3nqi6oqcl&#10;JZYZrNGIzNes9kBqQaJoIySWGhcmCL53CI/tF2ix2jnj4BbAnwNCiiNMZxAQnVhppTfpi/kSNMRC&#10;bPfkYwDC8ee4vChPx+eUcNSNxqMhysnpwdr5EL8KMCQJFfVY3PwCtlmE2EF3kBQsgFb1jdI6X1JD&#10;ibn2ZMOwFXQse+cvUNqSBoOfng+yYwvJvPOsbXIjckv14VK6XYZZilstEkbbH0IipTnRN2IzzoXd&#10;x8/ohJIY6j2GPf7wqvcYd3mgRY4MNu6NjbLgu8K+pKx+3lEmO3xf8NDlnSiI7bJFtpK4hHqLneKh&#10;m7jg+I3Cqi1YiHfM44hhD+DaiLd4SA3IOvQSJSvwv9/6n/DY+ailpMGRrWj4tWZeUKK/WZyJi/Ls&#10;LM14vpydj4d48cea5bHGrs0csBWw7fF1WUz4qHei9GAecbvMUlRUMcsxdkXjTpzHbpHgduJiNssg&#10;nGrH4sLeO74bkNSTD+0j865v3DRT32E33Gzyqn87bCqMhdk6glS5uQ+s9sTjRsjj0W+vtHKO7xl1&#10;2LHTPwA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HCAT2e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0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kX3QEAAB0EAAAOAAAAZHJzL2Uyb0RvYy54bWysU9uO0zAUfEfiHyy/01xWpauo6Up0tbys&#10;oGLhA1zHbix807Fp0r/n2Emzy0VCIF7c2p6Zc2Z8sr0bjSZnAUE529JqVVIiLHedsqeWfvn88OaW&#10;khCZ7Zh2VrT0IgK9271+tR18I2rXO90JIChiQzP4lvYx+qYoAu+FYWHlvLB4KR0YFnELp6IDNqC6&#10;0UVdlm+LwUHnwXERAp7eT5d0l/WlFDx+lDKISHRLsbeYV8jrMa3FbsuaEzDfKz63wf6hC8OUxaKL&#10;1D2LjHwD9YuUURxccDKuuDOFk1JxkT2gm6r8yc1Tz7zIXjCc4JeYwv+T5R/OByCqa+kNxmOZwTda&#10;kz2+FY8OCKSfFNLgQ4PYvT1AsslH++QfHf8a8K744TJtgp9gowST4OiTjDn0yxK6GCPh0yHH06qu&#10;bzf1OtUqWHMlegjxvXCGpD8t1cqmPFjDzo8hTtArJB1rm9bgtOoelNZ5A6fjXgM5M5yAzc27dbmZ&#10;a7yAYcVEzUam3rOLeNFikv0kJIaE3Va5fB5PscgyzoWN1ayrLaITTWILC7H8M3HGJ6rIo/s35IWR&#10;KzsbF7JR1sHvqsfx2rKc8NcEJt8pgqPrLge4vjHOYH6d+XtJQ/5yn+nPX/XuO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EdykX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i4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ND+lRLMW/ygnd8jbr596vVEQGOqMKxB4b25tqNGZJfBvDhXJH5oguAGzk7YNWKyQ7CLd+5FusfOE&#10;42Oe5ZN0NqWEoy47Tadp/I+EFQdrY53/LKAl4VJSi2lFltl26XyIz4oDJCYGqqmuGqWiYNerC2XJ&#10;luHXz95/mqazUAuauGOY0gGsIZj16vASC+triVX5vRIBp/SdkEhXyD5mEhtVjHEY50L7rFfVrBJ9&#10;eKxsrG20iLlEh8GzxPij78FBGIKXvvssB3wwFbHPR+P0b4n1xqNFjAzaj8Zto8G+5kBhVUPkHn8g&#10;qacmsLSCao/NZKGfMmf4VYP/tmTO3zKLY4UDiKvC3+AhFXQlheFGSQ32x2vvAY/djlpKOhzTkrrv&#10;G2YFJeqLxjk4zSaTMNdRmExnOQr2WLM61uhNewHYDhkuJcPjNeC9OlylhfYRN8oiREUV0xxjl5R7&#10;exAufL8+cCdxsVhEGM6yYX6p7w0PzgOroS8fdo/MmqF5Pbb9NRxGmhXPerjHBksNi40H2cQGf+J1&#10;4Bv3QGycYWeFRXMs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UdAi4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8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FRvA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XN8KcU6fKOM3CJvv57Uai3BM9RrW6Dhnb4xvkarl8C/W1QkLzT+YgebbW06b4sVkm2gezfRLbaO&#10;cBTO8o/HR/khJRx12Ul6mIb3SFgxemtj3WcBHfE/JTWYVmCZbZbW+fisGE1CYiDb6rKVMlx8C4lz&#10;aciG4eO7bR5c5br7ClWUzVL8YgugGBslio9GMcKHRvQoIZjdDyCVD6PAB4y5eEmgJLIQ+HA7Kbyd&#10;VLeiRqKx7pjIhByDMs6FclnI0TasElGMnEysTB4hlwDokWuMP2EPAC9rH7FjloO9dxVhQibnNEb/&#10;m/PkESKDcpNz1yowbwFIrGqIHO1HkiI1nqVHqHbYhgbifFrNL1t88SWz7oYZHEgcXVwy7hqPWkJf&#10;Uhj+KGnA/HxL7u1xTlBLSY8DXlL7Y82MoER+UThBJ9ls5jdCuMwOP+V4Mfuax32NWnfngG2U4TrT&#10;PPx6eyfH39pA94C7aOGjooopjrFLyp0ZL+cuLh7cZlwsFsEMt4BmbqnuNPfgnlXf0ffbB2b00PYO&#10;B+YKxmXAilfdH229p4LF2kHdhtF45nXgGzdIaJxh2/kVtX8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2&#10;xcFR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7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LWpgIAAKE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8RklhjX4RxNyj7w9/zKrtYbIUGt9gcAHe+dijd4ugH/3qMj+0ETB95itdE3EYoVkm+jeDXSLbSAc&#10;H4/PJ8fHJ/grHHWj8/wkT/+RsWJvbZ0PXwQ0JF5K6jCtxDLbLHyI8Vmxh6TEQKvqWmmdBLdazrUj&#10;G4ZfPz/NJ7NZrAVN/CFMmwg2EM06dXxJhXW1pKrCTouI0+ZeSKQLsx+nTFKjiiEO41yYMOpUNatE&#10;Fx4rG2obLFIuyWH0LDH+4Lt3EIfgre8uyx4fTUXq88E4/1tinfFgkSKDCYNxowy49xxorKqP3OH3&#10;JHXURJaWUO2wmRx0U+Ytv1b4bwvmwx1zOFb41bgqwi0eUkNbUuhvlNTgfr73HvHY7ailpMUxLan/&#10;sWZOUKK/GpyD89FkEuc6CZOTszEK7lCzPNSYdTMHbIcRLiXL0zXig95fpYPmCTfKLEZFFTMcY5eU&#10;B7cX5qFbH7iTuJjNEgxn2bKwMA+WR+eR1diXj9sn5mzfvAHb/gb2I82KVz3cYaOlgdk6gFSpwV94&#10;7fnGPZAap99ZcdEcygn1slmnvwE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rbwS1q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Pr="00AD0877" w:rsidRDefault="00CD6A3E" w:rsidP="00CD6A3E"/>
    <w:p w:rsidR="008755C3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 w:rsidRPr="00596ECA">
        <w:rPr>
          <w:rFonts w:ascii="Arial" w:hAnsi="Arial" w:cs="Arial"/>
          <w:b/>
          <w:sz w:val="32"/>
          <w:szCs w:val="32"/>
        </w:rPr>
        <w:t>MANUAL DE ORGANIZACIÓN PROGRAMA DE NUTRICION ESCOLAR</w:t>
      </w:r>
    </w:p>
    <w:p w:rsidR="00CD6A3E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 w:rsidRPr="00596ECA">
        <w:rPr>
          <w:rFonts w:ascii="Arial" w:hAnsi="Arial" w:cs="Arial"/>
          <w:b/>
          <w:sz w:val="32"/>
          <w:szCs w:val="32"/>
        </w:rPr>
        <w:t xml:space="preserve"> (DESAYUNOS ESCOLARES)</w:t>
      </w: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CINTHIA DOMINGUEZ HERNANDEZ </w:t>
      </w: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COORDINADORA ALIMENTARIA </w:t>
      </w: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SISTEMA DIF MUNICIPAL </w:t>
      </w: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ADMINISTRACION 2015 – 2018</w:t>
      </w: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D91E46" w:rsidP="00596ECA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CA" w:rsidRPr="000D591B" w:rsidRDefault="00596ECA" w:rsidP="00596ECA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re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Lqig5H&#10;lFhmsEYjMl+z2gOpBYmijZBYalyYIPjeITy2X6DFaueMg1sAfw4IKY4wnUFAdGKlld6kP+ZL0BAL&#10;sd2TjwEIx8txeVGejs8p4agbjUdDlJPTg7XzIX4VYEgSKuqxuPkFbLMIsYPuIClYAK3qG6V1PqSG&#10;EnPtyYZhK+hY9s5foLQlDQY/PR9kxxaSeedZ2+RG5Jbqw6V0uwyzFLdaJIy2P4RESnOib8RmnAu7&#10;j5/RCSUx1HsMe/zhVe8x7vJAixwZbNwbG2XBd4V9SVn9vKNMdvi+4KHLO1EQ22Wbeykj080S6i02&#10;jIdu8ILjNwqLt2Ah3jGPk4atgNsj3uJHakDyoZcoWYH//dZ9wuMAoJaSBie3ouHXmnlBif5mcTQu&#10;yrOzNOr5cHY+HuLBH2uWxxq7NnPAjihxTzmexYSPeidKD+YRl8wsRUUVsxxjVzTuxHns9gkuKS5m&#10;swzC4XYsLuy947s5Sa350D4y7/r+TaP1HXYzziav2rjDpvpYmK0jSJV7/MBqzz8uhjwl/RJLm+f4&#10;nFGHVTv9A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3vSq3p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596ECA" w:rsidRPr="000D591B" w:rsidRDefault="00596ECA" w:rsidP="00596ECA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96ECA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3oe3AEAAB0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9psQyg2+0&#10;Jnt8Kx4dEEg/KaTBhwaxe3uAZJOP9tE/OP4t4F3xy2XaBD/BRgkmwdEnGXPolyV0MUbCp0OOp1Vd&#10;32ywh6THmivRQ4gfhDMk/WmpVjblwRp2fghxgl4h6VjbtAanVXevtM4bOB33GsiZ4QRs3r5fl5u5&#10;xhMYVkzUbGTqPbuIFy0m2c9CYkjYbZXL5/EUiyzjXNhYzbraIjrRJLawEMvniTM+UUUe3ZeQF0au&#10;7GxcyEZZB3+rHsdry3LCXxOYfKcIjq67HOD6xjiD+XXm7yUN+dN9pv/8qnc/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Lk3eh7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3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elpQIAAKEFAAAOAAAAZHJzL2Uyb0RvYy54bWysVM1uEzEQviPxDpbvdH+aELrqpgqtipAi&#10;WrVFPTteO7vC6zG2k014G56FF2Ps3WxDW3FAXCyP55u/zzNzfrFrFdkK6xrQJc1OUkqE5lA1el3S&#10;rw/X7z5Q4jzTFVOgRUn3wtGL+ds3550pRA41qEpYgk60KzpT0tp7UySJ47VomTsBIzQqJdiWeRTt&#10;Oqks69B7q5I8Td8nHdjKWODCOXy96pV0Hv1LKbi/kdIJT1RJMTcfTxvPVTiT+Tkr1paZuuFDGuwf&#10;smhZozHo6OqKeUY2tnnhqm24BQfSn3BoE5Cy4SLWgNVk6bNq7mtmRKwFyXFmpMn9P7f8y/bWkqYq&#10;aX5KiWYt/lFO7pC3Xz/1eqMgMNQZVyDw3tzaUKMzS+DfHCqSPzRBcANmJ20bsFgh2UW69yPdYucJ&#10;x8c8yyfpbEoJR112lk7T+B8JKw7Wxjr/SUBLwqWkFtOKLLPt0vkQnxUHSEwMVFNdN0pFwa5Xl8qS&#10;LcOvn51+nKazUAuauGOY0gGsIZj16vASC+triVX5vRIBp/SdkEhXyD5mEhtVjHEY50L7rFfVrBJ9&#10;eKxsrG20iLlEh8GzxPij78FBGIKXvvssB3wwFbHPR+P0b4n1xqNFjAzaj8Zto8G+5kBhVUPkHn8g&#10;qacmsLSCao/NZKGfMmf4dYP/tmTO3zKLY4UDiKvC3+AhFXQlheFGSQ32x2vvAY/djlpKOhzTkrrv&#10;G2YFJeqzxjk4yyaTMNdRmExnOQr2WLM61uhNewnYDhkuJcPjNeC9OlylhfYRN8oiREUV0xxjl5R7&#10;exAufb8+cCdxsVhEGM6yYX6p7w0PzgOroS8fdo/MmqF5Pbb9FziMNCue9XCPDZYaFhsPsokN/sTr&#10;wDfugdg4w84Ki+ZYjqinz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0oMel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N6vA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fOcEsU6fKOM3CJvv57Uai3BM9RrW6Dhnb4xvkarl8C/W1QkLzT+YgebbW06b4sVkm2gezfRLbaO&#10;cBTO8o/HR/khJRx12Ul6mIb3SFgxemtj3WcBHfE/JTWYVmCZbZbW+fisGE1CYiDb6rKVMlx8C4lz&#10;aciG4eO7bR5c5br7ClWUzVL8YgugGBslio9GMcKHRvQoIZjdDyCVD6PAB4y5eEmgJLIQ+HA7Kbyd&#10;VLeiRqKx7pjIhByDMs6FclnI0TasElGMnEysTB4hlwDokWuMP2EPAC9rH7FjloO9dxVhQibnNEb/&#10;m/PkESKDcpNz1yowbwFIrGqIHO1HkiI1nqVHqHbYhgbifFrNL1t88SWz7oYZHEgcXVwy7hqPWkJf&#10;Uhj+KGnA/HxL7u1xTlBLSY8DXlL7Y82MoER+UThBJ9ls5jdCuMwOP+V4Mfuax32NWnfngG2U4TrT&#10;PPx6eyfH39pA94C7aOGjooopjrFLyp0ZL+cuLh7cZlwsFsEMt4BmbqnuNPfgnlXf0ffbB2b00PYO&#10;B+YKxmXAilfdH229p4LF2kHdhtF45nXgGzdIaJxh2/kVtX8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AG&#10;82N6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1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drpg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VVJ&#10;xyNKDGvwjybkHnn79dOsNxoiQ631BQIf7NLFGr1dAP/mUZH9oYmC7zE76ZqIxQrJLtG9H+gWu0A4&#10;Pp5eTE5Pz/BXOOpGF/lZnv4jY8XB2jofPgtoSLyU1GFaiWW2XfgQ47PiAEmJgVbVjdI6CW69mmtH&#10;tgy/fn6eT2azWAua+GOYNhFsIJp16viSCutqSVWFvRYRp829kEgXZj9OmaRGFUMcxrkwYdSpalaJ&#10;LjxWNtQ2WKRcksPoWWL8wXfvIA7Ba99dlj0+morU54Nx/rfEOuPBIkUGEwbjRhlwbznQWFUfucMf&#10;SOqoiSytoNpjMznopsxbfqPw3xbMhyVzOFb41bgqwh0eUkNbUuhvlNTgfrz1HvHY7ailpMUxLan/&#10;vmFOUKK/GJyDi9FkEuc6CZOzj2MU3LFmdawxm2YO2A7Y6phdukZ80IerdNA84UaZxaioYoZj7JLy&#10;4A7CPHTrA3cSF7NZguEsWxYW5sHy6DyyGvvycffEnO2bN2Db38JhpFnxooc7bLQ0MNsEkCo1+DOv&#10;Pd+4B1Lj9DsrLppjOaGeN+v0NwA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cg2Ha6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596ECA" w:rsidRPr="00AD0877" w:rsidRDefault="00596ECA" w:rsidP="00596ECA"/>
    <w:p w:rsidR="00596ECA" w:rsidRPr="00AD0877" w:rsidRDefault="00596ECA" w:rsidP="00596ECA"/>
    <w:p w:rsidR="00596ECA" w:rsidRPr="00AD0877" w:rsidRDefault="00596ECA" w:rsidP="00596ECA">
      <w:pPr>
        <w:rPr>
          <w:rFonts w:ascii="Bookman Old Style" w:hAnsi="Bookman Old Style"/>
        </w:rPr>
      </w:pPr>
    </w:p>
    <w:p w:rsidR="00C756F5" w:rsidRDefault="00C756F5" w:rsidP="00C756F5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ORGANIGRAMA</w:t>
      </w:r>
    </w:p>
    <w:p w:rsidR="00C756F5" w:rsidRDefault="00C756F5" w:rsidP="00C756F5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C756F5" w:rsidRDefault="00C756F5" w:rsidP="00C756F5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C756F5" w:rsidRDefault="00D91E46" w:rsidP="00C756F5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152400</wp:posOffset>
                </wp:positionV>
                <wp:extent cx="3281680" cy="828675"/>
                <wp:effectExtent l="12700" t="13970" r="10795" b="2413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828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56F5" w:rsidRPr="00C756F5" w:rsidRDefault="00C756F5" w:rsidP="008755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756F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COORDINADORA ALIEMNTARIA</w:t>
                            </w:r>
                          </w:p>
                          <w:p w:rsidR="00C756F5" w:rsidRPr="00C756F5" w:rsidRDefault="00C756F5" w:rsidP="008755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756F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CINTHIA DOMINGUEZ HERNANDEZ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194.95pt;margin-top:12pt;width:258.4pt;height:65.25pt;z-index:251721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rB3QIAAOYGAAAOAAAAZHJzL2Uyb0RvYy54bWy0VVtv0zAUfkfiP1h+Z0nTrk2jpdPYGEIa&#10;F2lDPLuOk1g4trHdptuv59huQsQmGAj6ENnnHJ/rd76enR86gfbMWK5kiWcnKUZMUlVx2ZT48931&#10;qxwj64isiFCSlfieWXy+efnirNcFy1SrRMUMAifSFr0uceucLpLE0pZ1xJ4ozSQoa2U64uBqmqQy&#10;pAfvnUiyNF0mvTKVNooya0F6FZV4E/zXNaPuY11b5pAoMeTmwteE79Z/k80ZKRpDdMvpMQ3yF1l0&#10;hEsIOrq6Io6gneGPXHWcGmVV7U6o6hJV15yyUANUM0t/qua2JZqFWqA5Vo9tsv/OLf2w/2QQr0qc&#10;QXsk6WBGd+zg0Gt1QPOF70+vbQFmtxoM3QHkMOdQq9U3in61SKrLlsiGXRij+paRCvKb+ZfJ5Gn0&#10;Y72Tbf9eVRCH7JwKjg616XzzoB0IvEMi9+NsfC4UhPMsny1zUFHQ5Vm+XJ2GEKQYXmtj3VumOuQP&#10;JTYw++Cd7G+s89mQYjA5Tqq65kIgo9wX7trQbB82KC28iQekFdQTxQGW7FIYtCcAKEIpk24RXohd&#10;B1VF+TKFX4QWiAGAUbwYxJDJ6Cnk1dhprNNg5yWj1a/jwSI8FS8fxL+JN/N2/79AyKIZ2iq4RAAZ&#10;wEm+jtGRpUQwwGFETtikMB/fByFRD5psNaSpBB+Vz2zSHw/FToN03AFPCd4B+GLCgTk82t/IKpwd&#10;4SKeoVIhfd4sMNARSmoHLm7bqkcV9wDN8vka2LHiQEfzPF2m6xVGRDTAo9QZ/CQun1lrRFDIagrA&#10;IyaJ0C2JiBoNH0FkzDYAdFJIWGq/x3Gj3WF7iPwxcMVWVfew5bBWfm38nwMcWmUeMOqBaEtsv+2I&#10;YRiJdxI2az1bLMDMhcvidJXBxUw126mGSAquSuygVeF46SKb77ThTQuRBm66AHa55mHxPQ3FrI6c&#10;BGQa9y4Sv2fr6T1Y/fh72nwHAAD//wMAUEsDBBQABgAIAAAAIQAiO7tg3gAAAAoBAAAPAAAAZHJz&#10;L2Rvd25yZXYueG1sTI/BTsMwEETvSPyDtUjcqNOSOk2IUyEkhDhSQL26yRIH4nUUu0n4e5YTHFf7&#10;NPOm3C+uFxOOofOkYb1KQCDVvumo1fD2+nizAxGiocb0nlDDNwbYV5cXpSkaP9MLTofYCg6hUBgN&#10;NsahkDLUFp0JKz8g8e/Dj85EPsdWNqOZOdz1cpMkSjrTETdYM+CDxfrrcHYa8uzJPs/qqFxWHyfl&#10;U3xff6LW11fL/R2IiEv8g+FXn9WhYqeTP1MTRK/hdpfnjGrYpLyJgTxRGYgTk9t0C7Iq5f8J1Q8A&#10;AAD//wMAUEsBAi0AFAAGAAgAAAAhALaDOJL+AAAA4QEAABMAAAAAAAAAAAAAAAAAAAAAAFtDb250&#10;ZW50X1R5cGVzXS54bWxQSwECLQAUAAYACAAAACEAOP0h/9YAAACUAQAACwAAAAAAAAAAAAAAAAAv&#10;AQAAX3JlbHMvLnJlbHNQSwECLQAUAAYACAAAACEAzcsqwd0CAADmBgAADgAAAAAAAAAAAAAAAAAu&#10;AgAAZHJzL2Uyb0RvYy54bWxQSwECLQAUAAYACAAAACEAIju7YN4AAAAKAQAADwAAAAAAAAAAAAAA&#10;AAA3BQAAZHJzL2Rvd25yZXYueG1sUEsFBgAAAAAEAAQA8wAAAEIGAAAA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 style="mso-fit-shape-to-text:t">
                  <w:txbxContent>
                    <w:p w:rsidR="00C756F5" w:rsidRPr="00C756F5" w:rsidRDefault="00C756F5" w:rsidP="008755C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C756F5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>COORDINADORA ALIEMNTARIA</w:t>
                      </w:r>
                    </w:p>
                    <w:p w:rsidR="00C756F5" w:rsidRPr="00C756F5" w:rsidRDefault="00C756F5" w:rsidP="008755C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C756F5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>CINTHIA DOMINGUEZ HERNANDEZ</w:t>
                      </w:r>
                    </w:p>
                  </w:txbxContent>
                </v:textbox>
              </v:shape>
            </w:pict>
          </mc:Fallback>
        </mc:AlternateContent>
      </w:r>
    </w:p>
    <w:p w:rsidR="00C756F5" w:rsidRDefault="00C756F5" w:rsidP="00C756F5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C756F5" w:rsidRDefault="00C756F5" w:rsidP="00C756F5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C756F5" w:rsidRPr="00596ECA" w:rsidRDefault="00C756F5" w:rsidP="00C756F5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C756F5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D91E46" w:rsidP="00596ECA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CA" w:rsidRPr="000D591B" w:rsidRDefault="00596ECA" w:rsidP="00596ECA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zMmwIAALIFAAAOAAAAZHJzL2Uyb0RvYy54bWysVN9P2zAQfp+0/8Hy+0jTlnZUpKgrYppU&#10;ARpMPLuOTS0cn2e7Tbq/nrOTlMJ4YdqLc859d+f77sf5RVNpshPOKzAFzU8GlAjDoVTmsaC/7q++&#10;fKXEB2ZKpsGIgu6Fpxfzz5/OazsTQ9iALoUj6MT4WW0LugnBzrLM842omD8BKwwqJbiKBby6x6x0&#10;rEbvlc6Gg8Ekq8GV1gEX3uPfy1ZJ58m/lIKHGym9CEQXFN8W0unSuY5nNj9ns0fH7Ebx7hnsH15R&#10;MWUw6MHVJQuMbJ36y1WluAMPMpxwqDKQUnGRcsBs8sGbbO42zIqUC5Lj7YEm///c8uvdrSOqxNqd&#10;UWJYhTWakOWWlQ5IKUgQTYDIUm39DMF3FuGh+QYNWqSMvV0Bf/IIyY4wrYFHdGSlka6KX8yXoCEW&#10;Yn8gHwMQjj+n+Vk+mp5SwlE3mU6GKEenL9bW+fBdQEWiUFCHxU0vYLuVDy20h8RgHrQqr5TW6RIb&#10;Siy1IzuGraBD3jl/hdKG1Bh8dDpIjg1E89azNtGNSC3VhYvpthkmKey1iBhtfgqJlKZE34nNOBfm&#10;ED+hI0piqI8YdviXV33EuM0DLVJkMOFgXCkDri3sa8rKp54y2eK7gvs270hBaNZN6qVR3zFrKPfY&#10;MA7awfOWXyks3or5cMscThq2Am6PcIOH1IDkQydRsgH3573/EY8DgFpKapzcgvrfW+YEJfqHwdE4&#10;y8fjOOrpMj6dDvHijjXrY43ZVkvAjshxT1mexIgPuhelg+oBl8wiRkUVMxxjFzT04jK0+wSXFBeL&#10;RQLhcFsWVubO8n5OYmveNw/M2a5/42hdQz/jbPamjVtsrI+BxTaAVKnHI88tqx3/uBjSlHRLLG6e&#10;43tCvaza+TM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BzEizM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596ECA" w:rsidRPr="000D591B" w:rsidRDefault="00596ECA" w:rsidP="00596ECA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96ECA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612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x33A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DnuHnbLMYI/W&#10;ZI+94tEBgfRJRRp8aBC7twdINvloH/2D498C3hW/XKZN8BNslGASHH2SMRf9shRdjJHw6ZDjaVXX&#10;N5t6nWIVrLkSPYT4QThD0k9LtbKpHqxh54cQJ+gVko61TWtwWnX3Suu8gdNxr4GcGU7A5u37dbmZ&#10;YzyBYcREzUam3LOLeNFikv0sJBYJs61y+DyeYpFlnAsbq1lXW0QnmsQUFmL5PHHGJ6rIo/sS8sLI&#10;kZ2NC9ko6+Bv0eN4TVlO+GsFJt+pBEfXXQ5w7THOYO7O/F7SkD/dZ/rPV737A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DvSTHf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nO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5tSolmDfzQid8jbr596s1UQGGqNyxF4b25tqNGZFfBvDhXJH5oguB6zl7YJWKyQ7CPdh4FusfeE&#10;4+MoG43T6YQSjrrsPJ2k8T8Slh+tjXX+s4CGhEtBLaYVWWa7lfMhPsuPkJgYqLq8qpWKgt2sl8qS&#10;HcOvn77/NEmnoRY0cacwpQNYQzDr1OElFtbVEqvyByUCTuk7IZGukH3MJDaqGOIwzoX2WaeqWCm6&#10;8FjZUNtgEXOJDoNnifEH372DMAQvfXdZ9vhgKmKfD8bp3xLrjAeLGBm0H4ybWoN9zYHCqvrIHf5I&#10;UkdNYGkN5QGbyUI3Zc7wqxr/bcWcv2UWxwoHEFeFv8FDKmgLCv2Nkgrsj9feAx67HbWUtDimBXXf&#10;t8wKStQXjXNwno3HYa6jMJ5MRyjYU836VKO3zRKwHTJcSobHa8B7dbxKC80jbpRFiIoqpjnGLij3&#10;9igsfbc+cCdxsVhEGM6yYX6l7w0PzgOroS8f9o/Mmr55Pbb9NRxHmuXPerjDBksNi60HWccGf+K1&#10;5xv3QGycfmeFRXMq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bLpnO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SFvAIAANsFAAAOAAAAZHJzL2Uyb0RvYy54bWysVM1O3DAQvlfqO1i+lyTbZQsRWbQCUVXa&#10;FgRUnI1jb6I6Htf2/vVt+ix9sY7tJCwU9VA1Byuen29mPs/M2fmuU2QjrGtBV7Q4yikRmkPd6lVF&#10;v95fvTuhxHmma6ZAi4ruhaPn87dvzramFBNoQNXCEgTRrtyaijbemzLLHG9Ex9wRGKFRKcF2zOPV&#10;rrLasi2idyqb5Pks24KtjQUunEPpZVLSecSXUnB/LaUTnqiKYm4+njaej+HM5mesXFlmmpb3abB/&#10;yKJjrcagI9Ql84ysbfsHVNdyCw6kP+LQZSBly0WsAasp8hfV3DXMiFgLkuPMSJP7f7D8y+bGkrbG&#10;t5tRolmHb1SQW+Tt10+9WisIDG2NK9HwztzYUKMzS+DfHCqyZ5pwcb3NTtou2GKFZBfp3o90i50n&#10;HIXTyfuT2eSYEo664jQ/zuN7ZKwcvI11/qOAjoSfilpMK7LMNkvnQ3xWDiYxMVBtfdUqFS+hhcSF&#10;smTD8PH9bhJd1br7DHWSTXP8UgugGBsliWeDGOFjIwaUGMwdBlA6hNEQAqZcgiRSkliIfPi9EsFO&#10;6VshkWisOyUyIqegjHOhfRFzdA2rRRIjJyMro0fMJQIGZInxR+we4HntA3bKsrcPriJOyOicp+h/&#10;cx49YmTQfnTuWg32NQCFVfWRk/1AUqImsPQI9R7b0EKaT2f4VYsvvmTO3zCLA4mji0vGX+MhFWwr&#10;Cv0fJQ3YH6/Jgz3OCWop2eKAV9R9XzMrKFGfNE7QaTGdho0QL9PjDxO82EPN46FGr7sLwDYqcJ0Z&#10;Hn+DvVfDr7TQPeAuWoSoqGKaY+yKcm+Hy4VPiwe3GReLRTTDLWCYX+o7wwN4YDV09P3ugVnTt73H&#10;gfkCwzJg5YvuT7bBU8Ni7UG2cTSeeO35xg0SG6ffdmFFHd6j1dNOnv8G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C/&#10;9ASF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kApQIAAKEFAAAOAAAAZHJzL2Uyb0RvYy54bWysVN1u2yAUvp+0d0Dcr3bSpFutOlWUqtOk&#10;qK3aTr0mGGI0zGFA4mRvs2fZi+2AHTdrq11Mu0HA+c7fd34uLneNJlvhvAJT0tFJTokwHCpl1iX9&#10;+nj94RMlPjBTMQ1GlHQvPL2cvX930dpCjKEGXQlH0IjxRWtLWodgiyzzvBYN8ydghUGhBNewgE+3&#10;zirHWrTe6Gyc52dZC66yDrjwHn+vOiGdJftSCh5upfQiEF1SjC2k06VzFc9sdsGKtWO2VrwPg/1D&#10;FA1TBp0Opq5YYGTj1CtTjeIOPMhwwqHJQErFRcoBsxnlL7J5qJkVKRckx9uBJv//zPKb7Z0jqsLa&#10;TSkxrMEaTcg98vbrp1lvNESGWusLBD7YOxdz9HYJ/JtHQfaHJD58j9lJ10QsZkh2ie79QLfYBcLx&#10;8/R8cno6xapwlI3O82me6pGx4qBtnQ+fBTQkXkrqMKzEMtsufYj+WXGApMBAq+paaZ0ebr1aaEe2&#10;DEu/OMsn83nMBVX8MUybCDYQ1Tpx/EmJdbmkrMJei4jT5l5IpAujH6dIUqOKwQ/jXJgw6kQ1q0Tn&#10;HjMbchs0UizJYLQs0f9guzcQh+C17S7KHh9VRerzQTn/W2Cd8qCRPIMJg3KjDLi3DGjMqvfc4Q8k&#10;ddREllZQ7bGZHHRT5i2/Vli3JfPhjjkcKyw1ropwi4fU0JYU+hslNbgfb/1HPHY7SilpcUxL6r9v&#10;mBOU6C8G5+B8NJnEuU6PyfTjGB/uWLI6lphNswBshxEuJcvTNeKDPlylg+YJN8o8ekURMxx9l5QH&#10;d3gsQrc+cCdxMZ8nGM6yZWFpHiyPxiOrsS8fd0/M2b55A7b9DRxGmhUverjDRk0D800AqVKDP/Pa&#10;8417IDVOv7Piojl+J9TzZ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dg9kA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596ECA" w:rsidRPr="00AD0877" w:rsidRDefault="00596ECA" w:rsidP="00596ECA"/>
    <w:p w:rsidR="00596ECA" w:rsidRPr="00AD0877" w:rsidRDefault="00596ECA" w:rsidP="00596ECA"/>
    <w:p w:rsidR="00596ECA" w:rsidRPr="00AD0877" w:rsidRDefault="00596ECA" w:rsidP="00596ECA">
      <w:pPr>
        <w:rPr>
          <w:rFonts w:ascii="Bookman Old Style" w:hAnsi="Bookman Old Style"/>
        </w:rPr>
      </w:pPr>
    </w:p>
    <w:p w:rsidR="008755C3" w:rsidRDefault="008755C3" w:rsidP="00596ECA">
      <w:pPr>
        <w:tabs>
          <w:tab w:val="left" w:pos="4800"/>
        </w:tabs>
        <w:rPr>
          <w:rFonts w:ascii="Arial" w:hAnsi="Arial" w:cs="Arial"/>
          <w:b/>
          <w:sz w:val="40"/>
          <w:szCs w:val="40"/>
        </w:rPr>
      </w:pPr>
    </w:p>
    <w:p w:rsidR="00596ECA" w:rsidRPr="00C756F5" w:rsidRDefault="00C756F5" w:rsidP="00596ECA">
      <w:pPr>
        <w:tabs>
          <w:tab w:val="left" w:pos="4800"/>
        </w:tabs>
        <w:rPr>
          <w:rFonts w:ascii="Arial" w:hAnsi="Arial" w:cs="Arial"/>
          <w:b/>
          <w:sz w:val="40"/>
          <w:szCs w:val="40"/>
        </w:rPr>
      </w:pPr>
      <w:r w:rsidRPr="00C756F5">
        <w:rPr>
          <w:rFonts w:ascii="Arial" w:hAnsi="Arial" w:cs="Arial"/>
          <w:b/>
          <w:sz w:val="40"/>
          <w:szCs w:val="40"/>
        </w:rPr>
        <w:t xml:space="preserve">Desayunos Escolares </w:t>
      </w: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Pr="00C756F5" w:rsidRDefault="00C756F5" w:rsidP="008755C3">
      <w:pPr>
        <w:tabs>
          <w:tab w:val="left" w:pos="4800"/>
        </w:tabs>
        <w:jc w:val="both"/>
        <w:rPr>
          <w:rFonts w:ascii="Arial" w:hAnsi="Arial" w:cs="Arial"/>
          <w:sz w:val="36"/>
          <w:szCs w:val="36"/>
        </w:rPr>
      </w:pPr>
      <w:r w:rsidRPr="00C756F5">
        <w:rPr>
          <w:rFonts w:ascii="Arial" w:hAnsi="Arial" w:cs="Arial"/>
          <w:sz w:val="36"/>
          <w:szCs w:val="36"/>
        </w:rPr>
        <w:t>El programa está dirigido a niñas, niños y adolescentes de educación básica, proporcionándoles un alimento diario durante las horas de clases, que consiste en un desayuno frío o caliente (guiso preparado por las mismas mamás de los niños dentro del plantel).</w:t>
      </w: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8755C3" w:rsidRDefault="008755C3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jc w:val="center"/>
        <w:rPr>
          <w:rFonts w:ascii="Arial" w:hAnsi="Arial" w:cs="Arial"/>
          <w:b/>
          <w:sz w:val="32"/>
          <w:szCs w:val="32"/>
        </w:rPr>
      </w:pPr>
    </w:p>
    <w:p w:rsidR="00596ECA" w:rsidRDefault="00D91E46" w:rsidP="00596ECA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4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CA" w:rsidRPr="000D591B" w:rsidRDefault="00596ECA" w:rsidP="00596ECA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FPmgIAALIFAAAOAAAAZHJzL2Uyb0RvYy54bWysVN9P2zAQfp+0/8Hy+0hTSjsqUtQVMU2q&#10;AK1MPLuOTSMcn2e7Tbq/nrOdlMJ4YdqLc859d+f77sfFZVsrshPWVaALmp8MKBGaQ1npx4L+ur/+&#10;8pUS55kumQItCroXjl7OPn+6aMxUDGEDqhSWoBPtpo0p6MZ7M80yxzeiZu4EjNColGBr5vFqH7PS&#10;sga91yobDgbjrAFbGgtcOId/r5KSzqJ/KQX3t1I64YkqKL7Nx9PGcx3ObHbBpo+WmU3Fu2ewf3hF&#10;zSqNQQ+urphnZGurv1zVFbfgQPoTDnUGUlZcxBwwm3zwJpvVhhkRc0FynDnQ5P6fW36zu7OkKrF2&#10;I0o0q7FGY7LYstICKQXxovUQWGqMmyJ4ZRDu22/QokXM2Jkl8CeHkOwIkwwcogMrrbR1+GK+BA2x&#10;EPsD+RiAcPw5yc/z08kZJRx148l4iHJw+mJtrPPfBdQkCAW1WNz4ArZbOp+gPSQEc6Cq8rpSKl5C&#10;Q4mFsmTHsBWUzzvnr1BKkwaDn54NomMNwTx5Vjq4EbGlunAh3ZRhlPxeiYBR+qeQSGlM9J3YjHOh&#10;D/EjOqAkhvqIYYd/edVHjFMeaBEjg/YH47rSYFNhX1NWPvWUyYTvCu5S3oEC367b2EujvmPWUO6x&#10;YSykwXOGX1dYvCVz/o5ZnDRsBdwe/hYPqQDJh06iZAP2z3v/Ax4HALWUNDi5BXW/t8wKStQPjaNx&#10;no9GYdTjZXQ2GeLFHmvWxxq9rReAHZHjnjI8igHvVS9KC/UDLpl5iIoqpjnGLqjvxYVP+wSXFBfz&#10;eQThcBvml3pleD8noTXv2wdmTde/YbRuoJ9xNn3Txgkb6qNhvvUgq9jjgefEasc/LoY4Jd0SC5vn&#10;+B5RL6t29gw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GzmwU+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596ECA" w:rsidRPr="000D591B" w:rsidRDefault="00596ECA" w:rsidP="00596ECA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96ECA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32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3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vB3QEAAB0EAAAOAAAAZHJzL2Uyb0RvYy54bWysU9uO0zAQfUfiHyy/01xWpauo6Up0tbys&#10;oGLhA1zHbix809g06d8zdtLscpEQiBcnts85M2dmvL0bjSZnAUE529JqVVIiLHedsqeWfvn88OaW&#10;khCZ7Zh2VrT0IgK9271+tR18I2rXO90JIChiQzP4lvYx+qYoAu+FYWHlvLB4KR0YFnELp6IDNqC6&#10;0UVdlm+LwUHnwXERAp7eT5d0l/WlFDx+lDKISHRLMbeYV8jrMa3FbsuaEzDfKz6nwf4hC8OUxaCL&#10;1D2LjHwD9YuUURxccDKuuDOFk1JxkT2gm6r8yc1Tz7zIXrA4wS9lCv9Pln84H4CoDnt3Q4llBnu0&#10;JnvsFY8OCKRPKtLgQ4PYvT1AsslH++QfHf8a8K744TJtgp9gowST4OiTjLnol6XoYoyET4ccT6u6&#10;vt3U6xSrYM2V6CHE98IZkn5aqpVN9WANOz+GOEGvkHSsbVqD06p7UFrnDZyOew3kzHACNjfv1uVm&#10;jvEChhETNRuZcs8u4kWLSfaTkFgkzLbK4fN4ikWWcS5srGZdbRGdaBJTWIjln4kzPlFFHt2/IS+M&#10;HNnZuJCNsg5+Fz2O15TlhL9WYPKdSnB03eUA1x7jDObuzO8lDfnLfaY/v+r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JdCvB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7A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Ph&#10;3+WUaNbiH+XkDnn79VOvNwoCQ51xBQLvza0NNTqzBP7NoSL5QxMEN2B20rYBixWSXaR7P9Itdp5w&#10;fMyzfJLOppRw1GWn6TSN/5Gw4mBtrPOfBbQkXEpqMa3IMtsunQ/xWXGAxMRANdVVo1QU7Hp1oSzZ&#10;Mvz62ftP03QWakETdwxTOoA1BLNeHV5iYX0tsSq/VyLglL4TEukK2cdMYqOKMQ7jXGif9aqaVaIP&#10;j5WNtY0WMZfoMHiWGH/0PTgIQ/DSd5/lgA+mIvb5aJz+LbHeeLSIkUH70bhtNNjXHCisaojc4w8k&#10;9dQEllZQ7bGZLPRT5gy/avDflsz5W2ZxrHAAcVX4Gzykgq6kMNwoqcH+eO094LHbUUtJh2NaUvd9&#10;w6ygRH3ROAen2WQS5joKk+ksR8Eea1bHGr1pLwDbIcOlZHi8BrxXh6u00D7iRlmEqKhimmPsknJv&#10;D8KF79cH7iQuFosIw1k2zC/1veHBeWA19OXD7pFZMzSvx7a/hsNIs+JZD/fYYKlhsfEgm9jgT7wO&#10;fOMeiI0z7KywaI7liHrarPPf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LxH7A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pDvA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QV&#10;vt2EEs0UvtGE3CJvv570ai0hMNQZV6DhnbmxoUZnlsC/O1RkLzTh4nqbbW1VsMUKyTbSvRvpFltP&#10;OApn04/HR9NDSjjqJif5YR7fI2PF4G2s858FKBJ+Smoxrcgy2yydD/FZMZjExEC21WUrZbyEFhLn&#10;0pINw8f322l0lWv1Faokm+X4pRZAMTZKEh8NYoSPjRhQYjC3H0DqEEZDCJhyCZJISWIh8uF3UgQ7&#10;qW9FjURj3SmRETkFZZwL7ScxR9ewSiQxcjKyMnrEXCJgQK4x/ojdA7ysfcBOWfb2wVXECRmd8xT9&#10;b86jR4wM2o/OqtVg3wKQWFUfOdkPJCVqAkuPUO2wDS2k+XSGX7b44kvm/A2zOJA4urhk/DUetYSu&#10;pND/UdKA/fmWPNjjnKCWkg4HvKTux5pZQYn8onGCTiazWdgI8TI7/DTFi93XPO5r9FqdA7YRDglm&#10;F3+DvZfDb21BPeAuWoSoqGKaY+yScm+Hy7lPiwe3GReLRTTDLWCYX+o7wwN4YDV09P32gVnTt73H&#10;gbmCYRmw4lX3J9vgqWGx9lC3cTSeee35xg0SG6ffdmFF7d+j1fNOnv8G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d&#10;HWpD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0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4OpQ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RX+&#10;HdJjWIN/NCH3yNuvn2a90RAZaq0vEPhgly7W6O0C+DePiuwPTRR8j9lJ10QsVkh2ie79QLfYBcLx&#10;8fRicnp6hmE56kYX+Vme/iNjxcHaOh8+C2hIvJTUYVqJZbZd+BDjs+IASYmBVtWN0joJbr2aa0e2&#10;DL9+fp5PZrNYC5r4Y5g2EWwgmnXq+JIK62pJVYW9FhGnzb2QSBdmP06ZpEYVQxzGuTBh1KlqVoku&#10;PFY21DZYpFySw+hZYvzBd+8gDsFr312WPT6aitTng3H+t8Q648EiRQYTBuNGGXBvOdBYVR+5wx9I&#10;6qiJLK2g2mMzOeimzFt+o/DfFsyHJXM4VvjVuCrCHR5SQ1tS6G+U1OB+vPUe8djtqKWkxTEtqf++&#10;YU5Qor8YnIOL0WQS5zoJk7OPYxTcsWZ1rDGbZg7YDiNcSpana8QHfbhKB80TbpRZjIoqZjjGLikP&#10;7iDMQ7c+cCdxMZslGM6yZWFhHiyPziOrsS8fd0/M2b55A7b9LRxGmhUverjDRksDs00AqVKDP/Pa&#10;8417IDVOv7PiojmWE+p5s0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NaT4O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596ECA" w:rsidRPr="00AD0877" w:rsidRDefault="00596ECA" w:rsidP="00596ECA"/>
    <w:p w:rsidR="00596ECA" w:rsidRPr="00AD0877" w:rsidRDefault="00596ECA" w:rsidP="00596ECA"/>
    <w:p w:rsidR="00596ECA" w:rsidRPr="00AD0877" w:rsidRDefault="00596ECA" w:rsidP="00596ECA">
      <w:pPr>
        <w:rPr>
          <w:rFonts w:ascii="Bookman Old Style" w:hAnsi="Bookman Old Style"/>
        </w:rPr>
      </w:pPr>
    </w:p>
    <w:p w:rsidR="008755C3" w:rsidRDefault="008755C3" w:rsidP="00596ECA">
      <w:pPr>
        <w:tabs>
          <w:tab w:val="left" w:pos="4800"/>
        </w:tabs>
        <w:rPr>
          <w:rFonts w:ascii="Arial" w:hAnsi="Arial" w:cs="Arial"/>
          <w:b/>
          <w:sz w:val="40"/>
          <w:szCs w:val="40"/>
        </w:rPr>
      </w:pPr>
    </w:p>
    <w:p w:rsidR="008755C3" w:rsidRPr="008755C3" w:rsidRDefault="008755C3" w:rsidP="00596ECA">
      <w:pPr>
        <w:tabs>
          <w:tab w:val="left" w:pos="4800"/>
        </w:tabs>
        <w:rPr>
          <w:rFonts w:ascii="Arial" w:hAnsi="Arial" w:cs="Arial"/>
          <w:b/>
          <w:sz w:val="40"/>
          <w:szCs w:val="40"/>
        </w:rPr>
      </w:pPr>
      <w:r w:rsidRPr="008755C3">
        <w:rPr>
          <w:rFonts w:ascii="Arial" w:hAnsi="Arial" w:cs="Arial"/>
          <w:b/>
          <w:sz w:val="40"/>
          <w:szCs w:val="40"/>
        </w:rPr>
        <w:t>Grupo de atención:</w:t>
      </w:r>
    </w:p>
    <w:p w:rsidR="008755C3" w:rsidRDefault="008755C3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8755C3" w:rsidRPr="008755C3" w:rsidRDefault="008755C3" w:rsidP="008755C3">
      <w:pPr>
        <w:tabs>
          <w:tab w:val="left" w:pos="4800"/>
        </w:tabs>
        <w:jc w:val="both"/>
        <w:rPr>
          <w:rFonts w:ascii="Arial" w:hAnsi="Arial" w:cs="Arial"/>
          <w:b/>
          <w:sz w:val="36"/>
          <w:szCs w:val="36"/>
        </w:rPr>
      </w:pPr>
      <w:r w:rsidRPr="008755C3">
        <w:rPr>
          <w:rFonts w:ascii="Arial" w:hAnsi="Arial" w:cs="Arial"/>
          <w:sz w:val="36"/>
          <w:szCs w:val="36"/>
        </w:rPr>
        <w:t>Niñas, niños y adolescentes en condiciones de riesgo y vulnerabilidad que asisten a planteles oficiales del sistema educativo del estado de Jalisco, ubicado en zonas indígenas, rurales y urbanas marginales preferentemente.</w:t>
      </w:r>
    </w:p>
    <w:p w:rsidR="00596ECA" w:rsidRPr="008755C3" w:rsidRDefault="00596ECA" w:rsidP="008755C3">
      <w:pPr>
        <w:tabs>
          <w:tab w:val="left" w:pos="4800"/>
        </w:tabs>
        <w:jc w:val="both"/>
        <w:rPr>
          <w:rFonts w:ascii="Arial" w:hAnsi="Arial" w:cs="Arial"/>
          <w:b/>
          <w:sz w:val="36"/>
          <w:szCs w:val="36"/>
        </w:rPr>
      </w:pP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8755C3" w:rsidRDefault="008755C3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D91E46" w:rsidP="00596ECA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CA" w:rsidRPr="000D591B" w:rsidRDefault="00596ECA" w:rsidP="00596ECA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+rmQIAALEFAAAOAAAAZHJzL2Uyb0RvYy54bWysVE1v2zAMvQ/YfxB0Xx2nbbIGdYosRYcB&#10;wVqsHXpWZKkRKomapMTOfv0o2flo10uHXWxKfCRF8pGXV63RZCN8UGArWp4MKBGWQ63sU0V/Ptx8&#10;+kxJiMzWTIMVFd2KQK+mHz9cNm4ihrACXQtP0IkNk8ZVdBWjmxRF4CthWDgBJywqJXjDIh79U1F7&#10;1qB3o4vhYDAqGvC188BFCHh73SnpNPuXUvB4K2UQkeiK4tti/vr8XaZvMb1kkyfP3Erx/hnsH15h&#10;mLIYdO/qmkVG1l795coo7iGAjCccTAFSKi5yDphNOXiVzf2KOZFzweIEty9T+H9u+ffNnSeqrugF&#10;JZYZbNGIzNes9kBqQaJoI6QiNS5MEHvvEB3bL9Bis3PCwS2APweEFEeYziAgOhWlld6kP6ZL0BD7&#10;sN3XHgMQjpfj8qI8HZ9TwlE3Go+GKCenB2vnQ/wqwJAkVNRjb/ML2GYRYgfdQVKwAFrVN0rrfEh8&#10;EnPtyYYhE3Qse+cvUNqSBoOfng+yYwvJvPOsbXIjMqP6cCndLsMsxa0WCaPtDyGxojnRN2IzzoXd&#10;x8/ohJIY6j2GPf7wqvcYd3mgRY4MNu6NjbLgu8a+LFn9vCuZ7PB9w0OXdypBbJdtplLuXLpZQr1F&#10;wnjo5i44fqOweQsW4h3zOGhIBVwe8RY/UgMWH3qJkhX432/dJzzyH7WUNDi4FQ2/1swLSvQ3i5Nx&#10;UZ6dpUnPh7Pz8RAP/lizPNbYtZkDMqLENeV4FhM+6p0oPZhH3DGzFBVVzHKMXdG4E+exWye4o7iY&#10;zTIIZ9uxuLD3ju/mJFHzoX1k3vX8TaP1HXYjziavaNxhU38szNYRpMocP1S1rz/uhTwl/Q5Li+f4&#10;nFGHTTv9A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EUK/q5kCAACx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596ECA" w:rsidRPr="000D591B" w:rsidRDefault="00596ECA" w:rsidP="00596ECA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96ECA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046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XL3AEAABw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rqXYKMsMtmhN&#10;9tgqHh0QSJ9Uo8GHBqF7e4Dkko/20T84/i3gXfHLZdoEP8FGCSbB0SYZc80vS83FGAmfDjmeVnV9&#10;s6nXKVbBmivRQ4gfhDMk/bRUK5vKwRp2fghxgl4h6VjbtAanVXevtM4bOB33GsiZ4QBs3r5fl5s5&#10;xhMYRkzUbGTKPbuIFy0m2c9CYo0w2yqHz9MpFlnGubCxmnW1RXSiSUxhIZbPE2d8ooo8uS8hL4wc&#10;2dm4kI2yDv4WPY7XlOWEv1Zg8p1KcHTd5QDXHuMI5u7MzyXN+NN9pv981Lsf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KewtcvcAQAAHA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impQIAAKA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JQSzRr8ohG5Q9p+/dSbrYJAUGtcjrh7c2tDic6sgH9zqEj+0ATB9Zi9tE3AYoFkH9k+DGyLvScc&#10;H0fZaJxOJ5Rw1GXn6SSN35Gw/GhtrPOfBTQkXApqMa1IMtutnA/xWX6ExMRA1eVVrVQU7Ga9VJbs&#10;GP789P2nSToNtaCJO4UpHcAaglmnDi+xsK6WWJU/KBFwSt8JiWyF7GMmsU/FEIdxLrTPOlXFStGF&#10;x8qG2gaLmEt0GDxLjD/47h2EGXjpu8uyxwdTEdt8ME7/llhnPFjEyKD9YNzUGuxrDhRW1Ufu8EeS&#10;OmoCS2soD9hLFrohc4Zf1fhvK+b8LbM4VTh/uCn8DR5SQVtQ6G+UVGB/vPYe8NjsqKWkxSktqPu+&#10;ZVZQor5oHIPzbDwOYx2F8WQ6QsGeatanGr1tloDtkOFOMjxeA96r41VaaB5xoSxCVFQxzTF2Qbm3&#10;R2Hpu+2BK4mLxSLCcJQN8yt9b3hwHlgNffmwf2TW9M3rse2v4TjRLH/Wwx02WGpYbD3IOjb4E689&#10;37gGYuP0KyvsmVM5op4W6/w3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QbzimpQIAAKA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RQvAIAANoFAAAOAAAAZHJzL2Uyb0RvYy54bWysVM1O3DAQvlfqO1i+lyTbZQsRWbQCUVXa&#10;FgRUnI1jb6I6Htf2/vVt+ix9sY7tJCwU9VA1Byuen29mPs/M2fmuU2QjrGtBV7Q4yikRmkPd6lVF&#10;v95fvTuhxHmma6ZAi4ruhaPn87dvzramFBNoQNXCEgTRrtyaijbemzLLHG9Ex9wRGKFRKcF2zOPV&#10;rrLasi2idyqb5Pks24KtjQUunEPpZVLSecSXUnB/LaUTnqiKYm4+njaej+HM5mesXFlmmpb3abB/&#10;yKJjrcagI9Ql84ysbfsHVNdyCw6kP+LQZSBly0WsAasp8hfV3DXMiFgLkuPMSJP7f7D8y+bGkrau&#10;6IwSzTp8ooLcIm2/furVWkEgaGtciXZ35saGEp1ZAv/mUJE904SL62120nbBFgsku8j2fmRb7Dzh&#10;KJxO3p/MJseUcNQVp/lxHp8jY+XgbazzHwV0JPxU1GJakWS2WTof4rNyMImJgWrrq1apeAkdJC6U&#10;JRuGb+93k+iq1t1nqJNsmuOXOgDF2CdJPBvECB/7MKDEYO4wgNIhjIYQMOUSJJGSxELkw++VCHZK&#10;3wqJPGPdKZEROQVlnAvti5ija1gtkhg5GVkZPWIuETAgS4w/YvcAz2sfsFOWvX1wFXFARuc8Rf+b&#10;8+gRI4P2o3PXarCvASisqo+c7AeSEjWBpUeo99iFFtJ4OsOvWnzxJXP+hlmcR5xc3DH+Gg+pYFtR&#10;6P8oacD+eE0e7HFMUEvJFue7ou77mllBifqkcYBOi+k0LIR4mR5/mODFHmoeDzV63V0AtlGB28zw&#10;+BvsvRp+pYXuAVfRIkRFFdMcY1eUeztcLnzaO7jMuFgsohkuAcP8Ut8ZHsADq6Gj73cPzJq+7T0O&#10;zBcYdgErX3R/sg2eGhZrD7KNo/HEa883LpDYOP2yCxvq8B6tnlby/DcA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BH&#10;enRQvAIAANo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hopQIAAKAFAAAOAAAAZHJzL2Uyb0RvYy54bWysVM1u2zAMvg/YOwi6r3bSpFuNOkWQosOA&#10;oC3aDj0rshQLk0VNUuJkb7Nn2YuNkh03a4sdhl0EUfz494nkxeWu0WQrnFdgSjo6ySkRhkOlzLqk&#10;Xx+vP3yixAdmKqbBiJLuhaeXs/fvLlpbiDHUoCvhCDoxvmhtSesQbJFlnteiYf4ErDColOAaFlB0&#10;66xyrEXvjc7GeX6WteAq64AL7/H1qlPSWfIvpeDhVkovAtElxdxCOl06V/HMZhesWDtma8X7NNg/&#10;ZNEwZTDo4OqKBUY2Tr1y1SjuwIMMJxyaDKRUXKQasJpR/qKah5pZkWpBcrwdaPL/zy2/2d45oqqS&#10;TikxrMEvmpB7pO3XT7PeaIgEtdYXiHuwdy6W6O0S+DePiuwPTRR8j9lJ10QsFkh2ie39wLbYBcLx&#10;8fR8cno6xU/hqBud59M8fUfGioO1dT58FtCQeCmpw7QSyWy79CHGZ8UBkhIDraprpXUS3Hq10I5s&#10;Gf784iyfzOexFjTxxzBtIthANOvU8SUV1tWSqgp7LSJOm3shkS3MfpwySX0qhjiMc2HCqFPVrBJd&#10;eKxsqG2wSLkkh9GzxPiD795BnIHXvrsse3w0FanNB+P8b4l1xoNFigwmDMaNMuDecqCxqj5yhz+Q&#10;1FETWVpBtcdectANmbf8WuG/LZkPd8zhVOFX46YIt3hIDW1Job9RUoP78dZ7xGOzo5aSFqe0pP77&#10;hjlBif5icAzOR5NJHOskTKYfxyi4Y83qWGM2zQKwHUa4kyxP14gP+nCVDponXCjzGBVVzHCMXVIe&#10;3EFYhG574EriYj5PMBxly8LSPFgenUdWY18+7p6Ys33zBmz7GzhMNCte9HCHjZYG5psAUqUGf+a1&#10;5xvXQGqcfmXFPXMsJ9TzY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WwnhopQIAAKA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596ECA" w:rsidRPr="00AD0877" w:rsidRDefault="00596ECA" w:rsidP="00596ECA"/>
    <w:p w:rsidR="00596ECA" w:rsidRPr="00AD0877" w:rsidRDefault="00596ECA" w:rsidP="00596ECA"/>
    <w:p w:rsidR="00596ECA" w:rsidRPr="00AD0877" w:rsidRDefault="00596ECA" w:rsidP="00596ECA">
      <w:pPr>
        <w:rPr>
          <w:rFonts w:ascii="Bookman Old Style" w:hAnsi="Bookman Old Style"/>
        </w:rPr>
      </w:pP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8755C3" w:rsidP="00596ECA">
      <w:pPr>
        <w:tabs>
          <w:tab w:val="left" w:pos="4800"/>
        </w:tabs>
        <w:rPr>
          <w:rFonts w:ascii="Arial" w:hAnsi="Arial" w:cs="Arial"/>
          <w:b/>
          <w:sz w:val="40"/>
          <w:szCs w:val="40"/>
        </w:rPr>
      </w:pPr>
      <w:r w:rsidRPr="008755C3">
        <w:rPr>
          <w:rFonts w:ascii="Arial" w:hAnsi="Arial" w:cs="Arial"/>
          <w:b/>
          <w:sz w:val="40"/>
          <w:szCs w:val="40"/>
        </w:rPr>
        <w:t>Tipo de apoyo:</w:t>
      </w:r>
    </w:p>
    <w:p w:rsidR="008755C3" w:rsidRPr="008755C3" w:rsidRDefault="008755C3" w:rsidP="00596ECA">
      <w:pPr>
        <w:tabs>
          <w:tab w:val="left" w:pos="4800"/>
        </w:tabs>
        <w:rPr>
          <w:rFonts w:ascii="Arial" w:hAnsi="Arial" w:cs="Arial"/>
          <w:b/>
          <w:sz w:val="40"/>
          <w:szCs w:val="40"/>
        </w:rPr>
      </w:pPr>
    </w:p>
    <w:p w:rsidR="008755C3" w:rsidRPr="008755C3" w:rsidRDefault="008755C3" w:rsidP="008755C3">
      <w:pPr>
        <w:tabs>
          <w:tab w:val="left" w:pos="4800"/>
        </w:tabs>
        <w:jc w:val="both"/>
        <w:rPr>
          <w:rFonts w:ascii="Arial" w:hAnsi="Arial" w:cs="Arial"/>
          <w:b/>
          <w:sz w:val="36"/>
          <w:szCs w:val="36"/>
        </w:rPr>
      </w:pPr>
      <w:r w:rsidRPr="008755C3">
        <w:rPr>
          <w:rFonts w:ascii="Arial" w:hAnsi="Arial" w:cs="Arial"/>
          <w:sz w:val="36"/>
          <w:szCs w:val="36"/>
        </w:rPr>
        <w:t>Ración alimenticia consistente en un desayuno frío o caliente. Orientación alimentaria.</w:t>
      </w: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596ECA" w:rsidRDefault="00596ECA" w:rsidP="00596ECA">
      <w:pPr>
        <w:tabs>
          <w:tab w:val="left" w:pos="4800"/>
        </w:tabs>
        <w:rPr>
          <w:rFonts w:ascii="Arial" w:hAnsi="Arial" w:cs="Arial"/>
          <w:b/>
          <w:sz w:val="32"/>
          <w:szCs w:val="32"/>
        </w:rPr>
      </w:pPr>
    </w:p>
    <w:p w:rsidR="008755C3" w:rsidRPr="008755C3" w:rsidRDefault="008755C3" w:rsidP="008755C3">
      <w:pPr>
        <w:pStyle w:val="Sinespaciado"/>
        <w:spacing w:line="276" w:lineRule="auto"/>
        <w:jc w:val="right"/>
        <w:rPr>
          <w:rFonts w:ascii="Arial" w:hAnsi="Arial" w:cs="Arial"/>
        </w:rPr>
      </w:pPr>
      <w:r w:rsidRPr="008755C3">
        <w:rPr>
          <w:rFonts w:ascii="Arial" w:hAnsi="Arial" w:cs="Arial"/>
        </w:rPr>
        <w:t>FECHA DE ACTUALIZACION: 20 DE MAYO DEL 2016</w:t>
      </w:r>
    </w:p>
    <w:p w:rsidR="008755C3" w:rsidRPr="008755C3" w:rsidRDefault="008755C3" w:rsidP="008755C3">
      <w:pPr>
        <w:pStyle w:val="Sinespaciado"/>
        <w:spacing w:line="276" w:lineRule="auto"/>
        <w:jc w:val="right"/>
        <w:rPr>
          <w:rFonts w:ascii="Arial" w:hAnsi="Arial" w:cs="Arial"/>
        </w:rPr>
      </w:pPr>
    </w:p>
    <w:p w:rsidR="00C756F5" w:rsidRPr="008755C3" w:rsidRDefault="008755C3" w:rsidP="008755C3">
      <w:pPr>
        <w:pStyle w:val="Sinespaciado"/>
        <w:spacing w:line="276" w:lineRule="auto"/>
        <w:jc w:val="right"/>
        <w:rPr>
          <w:rFonts w:ascii="Arial" w:hAnsi="Arial" w:cs="Arial"/>
        </w:rPr>
      </w:pPr>
      <w:r w:rsidRPr="008755C3">
        <w:rPr>
          <w:rFonts w:ascii="Arial" w:hAnsi="Arial" w:cs="Arial"/>
        </w:rPr>
        <w:t>VIGENCIA: 30 DE SEPTIEMBRE DEL 2018</w:t>
      </w:r>
    </w:p>
    <w:sectPr w:rsidR="00C756F5" w:rsidRPr="008755C3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A3FC5"/>
    <w:rsid w:val="00297740"/>
    <w:rsid w:val="00596ECA"/>
    <w:rsid w:val="006C515E"/>
    <w:rsid w:val="007801AD"/>
    <w:rsid w:val="008755C3"/>
    <w:rsid w:val="00B21C05"/>
    <w:rsid w:val="00C756F5"/>
    <w:rsid w:val="00CD6A3E"/>
    <w:rsid w:val="00D036A9"/>
    <w:rsid w:val="00D91E46"/>
    <w:rsid w:val="00E3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EC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55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EC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5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2016-05-26T15:48:00Z</dcterms:created>
  <dcterms:modified xsi:type="dcterms:W3CDTF">2016-05-26T15:48:00Z</dcterms:modified>
</cp:coreProperties>
</file>