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66"/>
        <w:gridCol w:w="1865"/>
        <w:gridCol w:w="1868"/>
        <w:gridCol w:w="1868"/>
        <w:gridCol w:w="1868"/>
        <w:gridCol w:w="1865"/>
        <w:gridCol w:w="1863"/>
      </w:tblGrid>
      <w:tr w:rsidR="00073329" w:rsidRPr="004A5C4F" w:rsidTr="004B1950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329" w:rsidRPr="008103AA" w:rsidRDefault="00073329" w:rsidP="004B1950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8103AA">
              <w:rPr>
                <w:rFonts w:cs="Arial"/>
                <w:color w:val="CCCCCC"/>
                <w:sz w:val="14"/>
              </w:rPr>
              <w:t xml:space="preserve">◄ </w:t>
            </w:r>
            <w:hyperlink r:id="rId7" w:tooltip="Agosto 2017" w:history="1">
              <w:r w:rsidRPr="008103AA">
                <w:rPr>
                  <w:rStyle w:val="Hipervnculo"/>
                  <w:rFonts w:cs="Arial"/>
                  <w:color w:val="CCCCCC"/>
                  <w:sz w:val="14"/>
                </w:rPr>
                <w:t>Ago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073329" w:rsidRPr="008103AA" w:rsidRDefault="00073329" w:rsidP="004B1950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spellStart"/>
            <w:r>
              <w:rPr>
                <w:rFonts w:cs="Arial"/>
                <w:b/>
                <w:color w:val="FFFFFF"/>
                <w:sz w:val="28"/>
              </w:rPr>
              <w:t>Septiembre</w:t>
            </w:r>
            <w:proofErr w:type="spellEnd"/>
            <w:r>
              <w:rPr>
                <w:rFonts w:cs="Arial"/>
                <w:b/>
                <w:color w:val="FFFFFF"/>
                <w:sz w:val="28"/>
              </w:rPr>
              <w:t xml:space="preserve">  2018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073329" w:rsidRPr="008103AA" w:rsidRDefault="00073329" w:rsidP="004B1950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8" w:tooltip="Octubre 2017" w:history="1">
              <w:r w:rsidRPr="008103AA">
                <w:rPr>
                  <w:rStyle w:val="Hipervnculo"/>
                  <w:rFonts w:cs="Arial"/>
                  <w:color w:val="CCCCCC"/>
                  <w:sz w:val="14"/>
                </w:rPr>
                <w:t>Oct 2017</w:t>
              </w:r>
            </w:hyperlink>
            <w:r w:rsidRPr="008103AA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073329" w:rsidRPr="004A5C4F" w:rsidTr="004B19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329" w:rsidRPr="004A5C4F" w:rsidRDefault="00073329" w:rsidP="004B19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329" w:rsidRPr="004A5C4F" w:rsidRDefault="00073329" w:rsidP="004B19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329" w:rsidRPr="004A5C4F" w:rsidRDefault="00073329" w:rsidP="004B19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329" w:rsidRPr="004A5C4F" w:rsidRDefault="00073329" w:rsidP="004B19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329" w:rsidRPr="004A5C4F" w:rsidRDefault="00073329" w:rsidP="004B19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329" w:rsidRPr="004A5C4F" w:rsidRDefault="00073329" w:rsidP="004B19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Vie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073329" w:rsidRPr="004A5C4F" w:rsidRDefault="00073329" w:rsidP="004B19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Sáb</w:t>
            </w:r>
            <w:proofErr w:type="spellEnd"/>
          </w:p>
        </w:tc>
      </w:tr>
      <w:tr w:rsidR="00073329" w:rsidRPr="009D65F3" w:rsidTr="004B19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329" w:rsidRPr="008103AA" w:rsidRDefault="00073329" w:rsidP="004B19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329" w:rsidRPr="008103AA" w:rsidRDefault="00073329" w:rsidP="004B19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329" w:rsidRPr="008103AA" w:rsidRDefault="00073329" w:rsidP="004B19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329" w:rsidRPr="008103AA" w:rsidRDefault="00073329" w:rsidP="004B19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329" w:rsidRPr="008103AA" w:rsidRDefault="00073329" w:rsidP="004B19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Default="00073329" w:rsidP="004B1950">
            <w:pPr>
              <w:pStyle w:val="CalendarText"/>
              <w:rPr>
                <w:rStyle w:val="WinCalendarHolidayBlue"/>
                <w:lang w:val="es-MX"/>
              </w:rPr>
            </w:pPr>
            <w:r w:rsidRPr="000115BF">
              <w:rPr>
                <w:rStyle w:val="StyleStyleCalendarNumbers10ptNotBold11pt"/>
                <w:sz w:val="24"/>
                <w:lang w:val="es-MX"/>
              </w:rPr>
              <w:t>1</w:t>
            </w:r>
            <w:r w:rsidRPr="000115BF">
              <w:rPr>
                <w:rStyle w:val="WinCalendarHolidayBlue"/>
                <w:lang w:val="es-MX"/>
              </w:rPr>
              <w:t xml:space="preserve"> </w:t>
            </w:r>
          </w:p>
          <w:p w:rsidR="00073329" w:rsidRPr="000115BF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b/>
                <w:bCs/>
                <w:color w:val="000080"/>
                <w:szCs w:val="16"/>
                <w:lang w:val="es-MX"/>
              </w:rPr>
            </w:pPr>
            <w:r w:rsidRPr="000115BF">
              <w:rPr>
                <w:rStyle w:val="StyleStyleCalendarNumbers10ptNotBold11pt"/>
                <w:rFonts w:ascii="Cambria" w:hAnsi="Cambria"/>
                <w:sz w:val="16"/>
                <w:szCs w:val="16"/>
                <w:lang w:val="es-MX"/>
              </w:rPr>
              <w:t xml:space="preserve">SE ACUDIO A LA LOCALIDAD DE EL MALPASO A REALIZAR LIMPIEZA Y  PODA DE </w:t>
            </w:r>
            <w:r>
              <w:rPr>
                <w:rStyle w:val="StyleStyleCalendarNumbers10ptNotBold11pt"/>
                <w:rFonts w:ascii="Cambria" w:hAnsi="Cambria"/>
                <w:sz w:val="16"/>
                <w:szCs w:val="16"/>
                <w:lang w:val="es-MX"/>
              </w:rPr>
              <w:t>CANCHAS, ESCUELA Y PARQUE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073329" w:rsidRPr="00073329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73329">
              <w:rPr>
                <w:rStyle w:val="StyleStyleCalendarNumbers10ptNotBold11pt"/>
                <w:sz w:val="24"/>
                <w:lang w:val="es-MX"/>
              </w:rPr>
              <w:t>2</w:t>
            </w:r>
            <w:r w:rsidRPr="00073329">
              <w:rPr>
                <w:rStyle w:val="WinCalendarHolidayBlue"/>
                <w:lang w:val="es-MX"/>
              </w:rPr>
              <w:t xml:space="preserve"> </w:t>
            </w:r>
          </w:p>
          <w:p w:rsidR="00073329" w:rsidRPr="009D65F3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  <w:r w:rsidRPr="006E6BA7">
              <w:rPr>
                <w:rStyle w:val="WinCalendarBLANKCELLSTYLE2"/>
                <w:rFonts w:ascii="Cambria" w:hAnsi="Cambria"/>
                <w:lang w:val="es-MX"/>
              </w:rPr>
              <w:t>SE REALIZO CAMPAÑA DE REFORESTACION</w:t>
            </w:r>
          </w:p>
        </w:tc>
      </w:tr>
      <w:tr w:rsidR="00073329" w:rsidRPr="009D65F3" w:rsidTr="004B19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3329" w:rsidRDefault="00073329" w:rsidP="004B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03AA">
              <w:rPr>
                <w:rStyle w:val="WinCalendarHolidayBlue"/>
              </w:rPr>
              <w:t xml:space="preserve"> </w:t>
            </w:r>
          </w:p>
          <w:p w:rsidR="00073329" w:rsidRPr="008103AA" w:rsidRDefault="00073329" w:rsidP="004B19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5D06FC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D06FC">
              <w:rPr>
                <w:rStyle w:val="StyleStyleCalendarNumbers10ptNotBold11pt"/>
                <w:sz w:val="24"/>
                <w:lang w:val="es-MX"/>
              </w:rPr>
              <w:t>4</w:t>
            </w:r>
            <w:r w:rsidRPr="005D06FC">
              <w:rPr>
                <w:rStyle w:val="WinCalendarHolidayBlue"/>
                <w:lang w:val="es-MX"/>
              </w:rPr>
              <w:t xml:space="preserve"> </w:t>
            </w:r>
          </w:p>
          <w:p w:rsidR="00073329" w:rsidRPr="005D06FC" w:rsidRDefault="00073329" w:rsidP="004B195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0115BF">
              <w:rPr>
                <w:rStyle w:val="StyleStyleCalendarNumbers10ptNotBold11pt"/>
                <w:rFonts w:ascii="Cambria" w:hAnsi="Cambria"/>
                <w:sz w:val="16"/>
                <w:szCs w:val="16"/>
                <w:lang w:val="es-MX"/>
              </w:rPr>
              <w:t>SE ACU</w:t>
            </w:r>
            <w:r>
              <w:rPr>
                <w:rStyle w:val="StyleStyleCalendarNumbers10ptNotBold11pt"/>
                <w:rFonts w:ascii="Cambria" w:hAnsi="Cambria"/>
                <w:sz w:val="16"/>
                <w:szCs w:val="16"/>
                <w:lang w:val="es-MX"/>
              </w:rPr>
              <w:t xml:space="preserve">DIO A LA LOCALIDAD DE NAVIDAD </w:t>
            </w:r>
            <w:r w:rsidRPr="000115BF">
              <w:rPr>
                <w:rStyle w:val="StyleStyleCalendarNumbers10ptNotBold11pt"/>
                <w:rFonts w:ascii="Cambria" w:hAnsi="Cambria"/>
                <w:sz w:val="16"/>
                <w:szCs w:val="16"/>
                <w:lang w:val="es-MX"/>
              </w:rPr>
              <w:t xml:space="preserve"> A REALIZAR LIMPIEZA Y  PODA DE </w:t>
            </w:r>
            <w:r>
              <w:rPr>
                <w:rStyle w:val="StyleStyleCalendarNumbers10ptNotBold11pt"/>
                <w:rFonts w:ascii="Cambria" w:hAnsi="Cambria"/>
                <w:sz w:val="16"/>
                <w:szCs w:val="16"/>
                <w:lang w:val="es-MX"/>
              </w:rPr>
              <w:t>CANCHAS, ESCUELA Y PARQUE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6E6BA7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5</w:t>
            </w:r>
            <w:r w:rsidRPr="006E6BA7">
              <w:rPr>
                <w:rStyle w:val="WinCalendarHolidayBlue"/>
                <w:lang w:val="es-MX"/>
              </w:rPr>
              <w:t xml:space="preserve"> 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6E6BA7">
              <w:rPr>
                <w:rStyle w:val="WinCalendarBLANKCELLSTYLE2"/>
                <w:rFonts w:ascii="Cambria" w:hAnsi="Cambria"/>
                <w:lang w:val="es-MX"/>
              </w:rPr>
              <w:t>TODOS LOS DIAS SE  REALIZA LA RECOLECION DE BASURA POR LAS CALLES</w:t>
            </w:r>
            <w:r>
              <w:rPr>
                <w:rStyle w:val="WinCalendarBLANKCELLSTYLE2"/>
                <w:rFonts w:ascii="Cambria" w:hAnsi="Cambria"/>
                <w:lang w:val="es-MX"/>
              </w:rPr>
              <w:t xml:space="preserve"> DE LA LOCALIDAD Y LAS RANCHERIAS,     SE LES DA MANTENIMIENTO A TODOS  LOS  PARQUES Y A LA UNIDAD DEPORTIVA.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6E6BA7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6</w:t>
            </w:r>
            <w:r w:rsidRPr="006E6BA7">
              <w:rPr>
                <w:rStyle w:val="WinCalendarHolidayBlue"/>
                <w:lang w:val="es-MX"/>
              </w:rPr>
              <w:t xml:space="preserve"> 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6E6BA7">
              <w:rPr>
                <w:rStyle w:val="WinCalendarBLANKCELLSTYLE2"/>
                <w:rFonts w:ascii="Cambria" w:hAnsi="Cambria"/>
                <w:lang w:val="es-MX"/>
              </w:rPr>
              <w:t>TODOS LOS DIAS SE  REALIZA LA RECOLECION DE BASURA POR LAS CALLES</w:t>
            </w:r>
            <w:r>
              <w:rPr>
                <w:rStyle w:val="WinCalendarBLANKCELLSTYLE2"/>
                <w:rFonts w:ascii="Cambria" w:hAnsi="Cambria"/>
                <w:lang w:val="es-MX"/>
              </w:rPr>
              <w:t xml:space="preserve"> DE LA LOCALIDAD Y LAS RANCHERIAS,     SE LES DA MANTENIMIENTO A TODOS  LOS  PARQUES Y A LA UNIDAD DEPORTIVA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t>7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rPr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t>8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t>9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</w:p>
        </w:tc>
      </w:tr>
      <w:tr w:rsidR="00073329" w:rsidRPr="009D65F3" w:rsidTr="004B19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3329" w:rsidRDefault="00073329" w:rsidP="004B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03AA">
              <w:rPr>
                <w:rStyle w:val="WinCalendarHolidayBlue"/>
              </w:rPr>
              <w:t xml:space="preserve"> </w:t>
            </w:r>
          </w:p>
          <w:p w:rsidR="00073329" w:rsidRPr="008103AA" w:rsidRDefault="00073329" w:rsidP="004B19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t>11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t>12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t>13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t>14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t>15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t>16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</w:p>
        </w:tc>
      </w:tr>
      <w:tr w:rsidR="00073329" w:rsidRPr="009D65F3" w:rsidTr="004B19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lastRenderedPageBreak/>
              <w:t>17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141DE8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41DE8">
              <w:rPr>
                <w:rStyle w:val="StyleStyleCalendarNumbers10ptNotBold11pt"/>
                <w:sz w:val="24"/>
                <w:lang w:val="es-MX"/>
              </w:rPr>
              <w:t>18</w:t>
            </w:r>
            <w:r w:rsidRPr="00141DE8">
              <w:rPr>
                <w:rStyle w:val="WinCalendarHolidayBlue"/>
                <w:lang w:val="es-MX"/>
              </w:rPr>
              <w:t xml:space="preserve"> </w:t>
            </w:r>
          </w:p>
          <w:p w:rsidR="00073329" w:rsidRPr="00141DE8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lang w:val="es-MX"/>
              </w:rPr>
            </w:pPr>
            <w:r w:rsidRPr="00141DE8">
              <w:rPr>
                <w:rStyle w:val="WinCalendarBLANKCELLSTYLE2"/>
                <w:rFonts w:ascii="Cambria" w:hAnsi="Cambria"/>
                <w:lang w:val="es-MX"/>
              </w:rPr>
              <w:t>SE REALIZO CAMPAÑA  DE LIMPEZA EN LOS JARDINES DE LA PLAZA PRINCIPAL CON MOTIVO DE LOS PREPARATIVOS DE LOS FESTEJOS DE LAS FIESTAS PATRIAS</w:t>
            </w:r>
          </w:p>
          <w:p w:rsidR="00073329" w:rsidRPr="00141DE8" w:rsidRDefault="00073329" w:rsidP="004B1950">
            <w:pPr>
              <w:pStyle w:val="CalendarText"/>
              <w:rPr>
                <w:rStyle w:val="WinCalendarBLANKCELLSTYLE2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19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b/>
                <w:bCs/>
                <w:color w:val="000080"/>
                <w:sz w:val="24"/>
                <w:szCs w:val="20"/>
                <w:lang w:val="es-MX"/>
              </w:rPr>
            </w:pPr>
            <w:r w:rsidRPr="006E6BA7"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>SE ACUDIO A LA LOCALIDAD DE EL AGOSTADERO  A REALIZAR LIMPIEZA Y  PODA DE CANCHAS, ESCUELA Y PARQUE</w:t>
            </w:r>
            <w:r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 xml:space="preserve"> CON MOTIVO DE LAS FIESTAS PATRONALES.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6E6BA7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20</w:t>
            </w:r>
            <w:r w:rsidRPr="006E6BA7">
              <w:rPr>
                <w:rStyle w:val="WinCalendarHolidayBlue"/>
                <w:lang w:val="es-MX"/>
              </w:rPr>
              <w:t xml:space="preserve"> 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6E6BA7">
              <w:rPr>
                <w:rStyle w:val="WinCalendarBLANKCELLSTYLE2"/>
                <w:rFonts w:ascii="Cambria" w:hAnsi="Cambria"/>
                <w:lang w:val="es-MX"/>
              </w:rPr>
              <w:t>TODOS LOS DIAS SE  REALIZA LA RECOLECION DE BASURA POR LAS CALLES</w:t>
            </w:r>
            <w:r>
              <w:rPr>
                <w:rStyle w:val="WinCalendarBLANKCELLSTYLE2"/>
                <w:rFonts w:ascii="Cambria" w:hAnsi="Cambria"/>
                <w:lang w:val="es-MX"/>
              </w:rPr>
              <w:t xml:space="preserve"> DE LA LOCALIDAD Y LAS RANCHERIAS,     SE LES DA MANTENIMIENTO A TODOS  LOS  PARQUES Y A LA UNIDAD DEPORTIVA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6E6BA7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21</w:t>
            </w:r>
            <w:r w:rsidRPr="006E6BA7">
              <w:rPr>
                <w:rStyle w:val="WinCalendarHolidayBlue"/>
                <w:lang w:val="es-MX"/>
              </w:rPr>
              <w:t xml:space="preserve"> 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6E6BA7">
              <w:rPr>
                <w:rStyle w:val="WinCalendarBLANKCELLSTYLE2"/>
                <w:rFonts w:ascii="Cambria" w:hAnsi="Cambria"/>
                <w:lang w:val="es-MX"/>
              </w:rPr>
              <w:t>TODOS LOS DIAS SE  REALIZA LA RECOLECION DE BASURA POR LAS CALLES</w:t>
            </w:r>
            <w:r>
              <w:rPr>
                <w:rStyle w:val="WinCalendarBLANKCELLSTYLE2"/>
                <w:rFonts w:ascii="Cambria" w:hAnsi="Cambria"/>
                <w:lang w:val="es-MX"/>
              </w:rPr>
              <w:t xml:space="preserve"> DE LA LOCALIDAD Y LAS RANCHERIAS,     SE LES DA MANTENIMIENTO A TODOS  LOS  PARQUES Y A LA UNIDAD DEPORTIVA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329" w:rsidRPr="006E6BA7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22</w:t>
            </w:r>
            <w:r w:rsidRPr="006E6BA7">
              <w:rPr>
                <w:rStyle w:val="WinCalendarHolidayBlue"/>
                <w:lang w:val="es-MX"/>
              </w:rPr>
              <w:t xml:space="preserve"> 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6E6BA7"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 xml:space="preserve">REUNION DEL </w:t>
            </w:r>
            <w:r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 xml:space="preserve">CONSEJO DEL SISTEMA DE AGUA POTABLE Y ALCANTARILLADO, LUGAR </w:t>
            </w:r>
            <w:r w:rsidRPr="006E6BA7"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 xml:space="preserve"> EN SALON DE CABILDOS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073329" w:rsidRPr="006E6BA7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23</w:t>
            </w:r>
            <w:r w:rsidRPr="006E6BA7">
              <w:rPr>
                <w:rStyle w:val="WinCalendarHolidayBlue"/>
                <w:lang w:val="es-MX"/>
              </w:rPr>
              <w:t xml:space="preserve"> 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6E6BA7"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 xml:space="preserve">SE ACUDIO </w:t>
            </w:r>
            <w:r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>A LA LOCALIDAD DE CIMARRON</w:t>
            </w:r>
            <w:r w:rsidRPr="006E6BA7"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 xml:space="preserve"> A REALIZAR LIMPIEZA Y  PODA DE CANCHAS, ESCUELA Y PARQUE</w:t>
            </w:r>
            <w:r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 xml:space="preserve"> CON MOTIVO DE LAS FIESTAS PATRONALES</w:t>
            </w:r>
          </w:p>
        </w:tc>
      </w:tr>
      <w:tr w:rsidR="00073329" w:rsidRPr="008103AA" w:rsidTr="004B19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073329" w:rsidRPr="006E6BA7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24</w:t>
            </w:r>
            <w:r w:rsidRPr="006E6BA7">
              <w:rPr>
                <w:rStyle w:val="WinCalendarHolidayBlue"/>
                <w:lang w:val="es-MX"/>
              </w:rPr>
              <w:t xml:space="preserve"> 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6E6BA7"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>SE ACUDIO</w:t>
            </w:r>
            <w:r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 xml:space="preserve"> A LA LOCALIDAD DE SAN MIGUEL </w:t>
            </w:r>
            <w:r w:rsidRPr="006E6BA7"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 xml:space="preserve">  A REALIZAR LIMPIEZA Y  PODA DE CANCHAS, ESCUELA Y PARQUE</w:t>
            </w:r>
            <w:r>
              <w:rPr>
                <w:rStyle w:val="StyleStyleCalendarNumbers10ptNotBold11pt"/>
                <w:rFonts w:ascii="Cambria" w:hAnsi="Cambria"/>
                <w:color w:val="auto"/>
                <w:sz w:val="16"/>
                <w:szCs w:val="16"/>
                <w:lang w:val="es-MX"/>
              </w:rPr>
              <w:t xml:space="preserve"> CON MOTIVO DE LAS FIESTAS PATRONALES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073329" w:rsidRPr="006E6BA7" w:rsidRDefault="00073329" w:rsidP="004B195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25</w:t>
            </w:r>
            <w:r w:rsidRPr="006E6BA7">
              <w:rPr>
                <w:rStyle w:val="WinCalendarHolidayBlue"/>
                <w:lang w:val="es-MX"/>
              </w:rPr>
              <w:t xml:space="preserve"> 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6E6BA7">
              <w:rPr>
                <w:rStyle w:val="WinCalendarBLANKCELLSTYLE2"/>
                <w:rFonts w:ascii="Cambria" w:hAnsi="Cambria"/>
                <w:lang w:val="es-MX"/>
              </w:rPr>
              <w:t>TODOS LOS DIAS SE  REALIZA LA RECOLECION DE BASURA POR LAS CALLES</w:t>
            </w:r>
            <w:r>
              <w:rPr>
                <w:rStyle w:val="WinCalendarBLANKCELLSTYLE2"/>
                <w:rFonts w:ascii="Cambria" w:hAnsi="Cambria"/>
                <w:lang w:val="es-MX"/>
              </w:rPr>
              <w:t xml:space="preserve"> DE LA LOCALIDAD Y LAS RANCHERIAS,     SE LES DA MANTENIMIENTO A TODOS  LOS  PARQUES Y A LA UNIDAD DEPORTIVA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073329" w:rsidRDefault="00073329" w:rsidP="004B1950">
            <w:pPr>
              <w:pStyle w:val="CalendarText"/>
              <w:rPr>
                <w:rStyle w:val="WinCalendarHolidayBlue"/>
                <w:lang w:val="es-MX"/>
              </w:rPr>
            </w:pPr>
            <w:r w:rsidRPr="004C3CD2">
              <w:rPr>
                <w:rStyle w:val="StyleStyleCalendarNumbers10ptNotBold11pt"/>
                <w:sz w:val="24"/>
                <w:lang w:val="es-MX"/>
              </w:rPr>
              <w:t>26</w:t>
            </w:r>
            <w:r w:rsidRPr="004C3CD2">
              <w:rPr>
                <w:rStyle w:val="WinCalendarHolidayBlue"/>
                <w:lang w:val="es-MX"/>
              </w:rPr>
              <w:t xml:space="preserve"> 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rFonts w:ascii="Cambria" w:hAnsi="Cambria"/>
                <w:b/>
                <w:bCs/>
                <w:color w:val="000080"/>
                <w:szCs w:val="16"/>
                <w:lang w:val="es-MX"/>
              </w:rPr>
            </w:pPr>
            <w:r w:rsidRPr="006E6BA7">
              <w:rPr>
                <w:rStyle w:val="WinCalendarBLANKCELLSTYLE2"/>
                <w:rFonts w:ascii="Cambria" w:hAnsi="Cambria"/>
                <w:lang w:val="es-MX"/>
              </w:rPr>
              <w:t>TODOS LOS DIAS SE  REALIZA LA RECOLECION DE BASURA POR LAS CALLES</w:t>
            </w:r>
            <w:r>
              <w:rPr>
                <w:rStyle w:val="WinCalendarBLANKCELLSTYLE2"/>
                <w:rFonts w:ascii="Cambria" w:hAnsi="Cambria"/>
                <w:lang w:val="es-MX"/>
              </w:rPr>
              <w:t xml:space="preserve"> DE LA LOCALIDAD Y LAS RANCHERIAS,     SE LES DA MANTENIMIENTO A TODOS  LOS  PARQUES Y A LA UNIDAD DEPORTIVA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073329" w:rsidRPr="006E6BA7" w:rsidRDefault="00073329" w:rsidP="004B1950">
            <w:pPr>
              <w:pStyle w:val="CalendarText"/>
              <w:jc w:val="center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27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6E6BA7">
              <w:rPr>
                <w:rStyle w:val="WinCalendarBLANKCELLSTYLE2"/>
                <w:rFonts w:ascii="Cambria" w:hAnsi="Cambria"/>
                <w:lang w:val="es-MX"/>
              </w:rPr>
              <w:t>TODOS LOS DIAS SE  REALIZA LA RECOLECION DE BASURA POR LAS CALLES</w:t>
            </w:r>
            <w:r>
              <w:rPr>
                <w:rStyle w:val="WinCalendarBLANKCELLSTYLE2"/>
                <w:rFonts w:ascii="Cambria" w:hAnsi="Cambria"/>
                <w:lang w:val="es-MX"/>
              </w:rPr>
              <w:t xml:space="preserve"> DE LA LOCALIDAD Y LAS RANCHERIAS,     SE LES DA MANTENIMIENTO A TODOS  LOS  PARQUES Y A LA UNIDAD DEPORTIVA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073329" w:rsidRPr="006E6BA7" w:rsidRDefault="00073329" w:rsidP="004B1950">
            <w:pPr>
              <w:pStyle w:val="CalendarText"/>
              <w:jc w:val="center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28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6E6BA7">
              <w:rPr>
                <w:rStyle w:val="WinCalendarBLANKCELLSTYLE2"/>
                <w:rFonts w:ascii="Cambria" w:hAnsi="Cambria"/>
                <w:lang w:val="es-MX"/>
              </w:rPr>
              <w:t>TODOS LOS DIAS SE  REALIZA LA RECOLECION DE BASURA POR LAS CALLES</w:t>
            </w:r>
            <w:r>
              <w:rPr>
                <w:rStyle w:val="WinCalendarBLANKCELLSTYLE2"/>
                <w:rFonts w:ascii="Cambria" w:hAnsi="Cambria"/>
                <w:lang w:val="es-MX"/>
              </w:rPr>
              <w:t xml:space="preserve"> DE LA LOCALIDAD Y LAS RANCHERIAS,     SE LES DA MANTENIMIENTO A TODOS  LOS  PARQUES Y A LA UNIDAD DEPORTIVA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073329" w:rsidRPr="006E6BA7" w:rsidRDefault="00073329" w:rsidP="004B1950">
            <w:pPr>
              <w:pStyle w:val="CalendarText"/>
              <w:jc w:val="center"/>
              <w:rPr>
                <w:rStyle w:val="StyleStyleCalendarNumbers10ptNotBold11pt"/>
                <w:sz w:val="24"/>
                <w:lang w:val="es-MX"/>
              </w:rPr>
            </w:pPr>
            <w:r w:rsidRPr="006E6BA7">
              <w:rPr>
                <w:rStyle w:val="StyleStyleCalendarNumbers10ptNotBold11pt"/>
                <w:sz w:val="24"/>
                <w:lang w:val="es-MX"/>
              </w:rPr>
              <w:t>29</w:t>
            </w:r>
          </w:p>
          <w:p w:rsidR="00073329" w:rsidRPr="006E6BA7" w:rsidRDefault="00073329" w:rsidP="004B1950">
            <w:pPr>
              <w:pStyle w:val="CalendarText"/>
              <w:jc w:val="center"/>
              <w:rPr>
                <w:rStyle w:val="WinCalendarBLANKCELLSTYLE2"/>
                <w:lang w:val="es-MX"/>
              </w:rPr>
            </w:pPr>
            <w:r w:rsidRPr="006E6BA7">
              <w:rPr>
                <w:rStyle w:val="WinCalendarBLANKCELLSTYLE2"/>
                <w:rFonts w:ascii="Cambria" w:hAnsi="Cambria"/>
                <w:lang w:val="es-MX"/>
              </w:rPr>
              <w:t>TODOS LOS DIAS SE  REALIZA LA RECOLECION DE BASURA POR LAS CALLES</w:t>
            </w:r>
            <w:r>
              <w:rPr>
                <w:rStyle w:val="WinCalendarBLANKCELLSTYLE2"/>
                <w:rFonts w:ascii="Cambria" w:hAnsi="Cambria"/>
                <w:lang w:val="es-MX"/>
              </w:rPr>
              <w:t xml:space="preserve"> DE LA LOCALIDAD Y LAS RANCHERIAS,     SE LES DA MANTENIMIENTO A TODOS  LOS  PARQUES Y A LA UNIDAD DEPORTIVA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FAFCE5"/>
          </w:tcPr>
          <w:p w:rsidR="00073329" w:rsidRDefault="00073329" w:rsidP="004B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03AA">
              <w:rPr>
                <w:rStyle w:val="WinCalendarHolidayBlue"/>
              </w:rPr>
              <w:t xml:space="preserve"> </w:t>
            </w:r>
          </w:p>
          <w:p w:rsidR="00073329" w:rsidRPr="008103AA" w:rsidRDefault="00073329" w:rsidP="004B1950">
            <w:pPr>
              <w:pStyle w:val="CalendarText"/>
              <w:rPr>
                <w:rStyle w:val="WinCalendarBLANKCELLSTYLE2"/>
              </w:rPr>
            </w:pPr>
          </w:p>
        </w:tc>
      </w:tr>
    </w:tbl>
    <w:p w:rsidR="006A2FEA" w:rsidRDefault="00073329">
      <w:bookmarkStart w:id="0" w:name="_GoBack"/>
      <w:bookmarkEnd w:id="0"/>
      <w:r>
        <w:rPr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659264" behindDoc="0" locked="0" layoutInCell="1" allowOverlap="1" wp14:anchorId="4863BC89" wp14:editId="1B14FF2D">
            <wp:simplePos x="0" y="0"/>
            <wp:positionH relativeFrom="column">
              <wp:posOffset>3335020</wp:posOffset>
            </wp:positionH>
            <wp:positionV relativeFrom="paragraph">
              <wp:posOffset>626745</wp:posOffset>
            </wp:positionV>
            <wp:extent cx="1085215" cy="1256030"/>
            <wp:effectExtent l="0" t="0" r="63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2FEA" w:rsidSect="00073329">
      <w:headerReference w:type="default" r:id="rId10"/>
      <w:pgSz w:w="15840" w:h="12240" w:orient="landscape" w:code="1"/>
      <w:pgMar w:top="274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29" w:rsidRDefault="00073329" w:rsidP="00073329">
      <w:pPr>
        <w:spacing w:after="0" w:line="240" w:lineRule="auto"/>
      </w:pPr>
      <w:r>
        <w:separator/>
      </w:r>
    </w:p>
  </w:endnote>
  <w:endnote w:type="continuationSeparator" w:id="0">
    <w:p w:rsidR="00073329" w:rsidRDefault="00073329" w:rsidP="0007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29" w:rsidRDefault="00073329" w:rsidP="00073329">
      <w:pPr>
        <w:spacing w:after="0" w:line="240" w:lineRule="auto"/>
      </w:pPr>
      <w:r>
        <w:separator/>
      </w:r>
    </w:p>
  </w:footnote>
  <w:footnote w:type="continuationSeparator" w:id="0">
    <w:p w:rsidR="00073329" w:rsidRDefault="00073329" w:rsidP="0007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29" w:rsidRPr="00F67DF1" w:rsidRDefault="00073329" w:rsidP="00073329">
    <w:pPr>
      <w:pStyle w:val="Encabezado"/>
      <w:tabs>
        <w:tab w:val="left" w:pos="2430"/>
      </w:tabs>
      <w:jc w:val="center"/>
      <w:rPr>
        <w:rFonts w:ascii="Lucida Handwriting" w:hAnsi="Lucida Handwriting"/>
        <w:b/>
        <w:color w:val="000000" w:themeColor="text1"/>
        <w:sz w:val="16"/>
        <w:szCs w:val="16"/>
        <w:lang w:val="es-MX"/>
      </w:rPr>
    </w:pPr>
    <w:r w:rsidRPr="00F67DF1">
      <w:rPr>
        <w:b/>
        <w:noProof/>
        <w:color w:val="000000" w:themeColor="text1"/>
        <w:sz w:val="16"/>
        <w:szCs w:val="16"/>
        <w:lang w:val="es-MX" w:eastAsia="es-MX"/>
      </w:rPr>
      <w:drawing>
        <wp:anchor distT="36576" distB="36576" distL="36576" distR="36576" simplePos="0" relativeHeight="251661312" behindDoc="0" locked="0" layoutInCell="1" allowOverlap="1" wp14:anchorId="55B9897A" wp14:editId="49DBE31D">
          <wp:simplePos x="0" y="0"/>
          <wp:positionH relativeFrom="column">
            <wp:posOffset>-433070</wp:posOffset>
          </wp:positionH>
          <wp:positionV relativeFrom="paragraph">
            <wp:posOffset>-64135</wp:posOffset>
          </wp:positionV>
          <wp:extent cx="677545" cy="7239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10905D" wp14:editId="3F7F12E2">
              <wp:simplePos x="0" y="0"/>
              <wp:positionH relativeFrom="column">
                <wp:posOffset>448945</wp:posOffset>
              </wp:positionH>
              <wp:positionV relativeFrom="paragraph">
                <wp:posOffset>-226644</wp:posOffset>
              </wp:positionV>
              <wp:extent cx="7600950" cy="1471295"/>
              <wp:effectExtent l="0" t="0" r="19050" b="14605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0950" cy="1471295"/>
                        <a:chOff x="1070097" y="1067562"/>
                        <a:chExt cx="76011" cy="14716"/>
                      </a:xfrm>
                    </wpg:grpSpPr>
                    <wpg:grpSp>
                      <wpg:cNvPr id="10" name="Group 11"/>
                      <wpg:cNvGrpSpPr>
                        <a:grpSpLocks/>
                      </wpg:cNvGrpSpPr>
                      <wpg:grpSpPr bwMode="auto">
                        <a:xfrm>
                          <a:off x="1070097" y="1068594"/>
                          <a:ext cx="12457" cy="12916"/>
                          <a:chOff x="1070097" y="1068594"/>
                          <a:chExt cx="12456" cy="12916"/>
                        </a:xfrm>
                      </wpg:grpSpPr>
                      <wps:wsp>
                        <wps:cNvPr id="11" name="Rectangle 12" hidden="1"/>
                        <wps:cNvSpPr>
                          <a:spLocks noChangeArrowheads="1"/>
                        </wps:cNvSpPr>
                        <wps:spPr bwMode="auto">
                          <a:xfrm>
                            <a:off x="1070097" y="1068594"/>
                            <a:ext cx="12457" cy="1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5064" y="1074020"/>
                            <a:ext cx="7490" cy="749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99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2642" y="1068594"/>
                            <a:ext cx="5930" cy="56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E6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0097" y="1073474"/>
                            <a:ext cx="4993" cy="49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8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15" name="Line 16"/>
                      <wps:cNvCnPr/>
                      <wps:spPr bwMode="auto">
                        <a:xfrm flipH="1">
                          <a:off x="1079406" y="1067562"/>
                          <a:ext cx="0" cy="14716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/>
                      <wps:spPr bwMode="auto">
                        <a:xfrm flipH="1">
                          <a:off x="1070097" y="1079376"/>
                          <a:ext cx="76011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35.35pt;margin-top:-17.85pt;width:598.5pt;height:115.85pt;z-index:251659264" coordorigin="10700,10675" coordsize="76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">
              <v:group id="Group 11" o:spid="_x0000_s1027" style="position:absolute;left:10700;top:10685;width:125;height:130" coordorigin="10700,10685" coordsize="124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2" o:spid="_x0000_s1028" style="position:absolute;left:10700;top:10685;width:125;height:13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/XsMA&#10;AADbAAAADwAAAGRycy9kb3ducmV2LnhtbERPS2vCQBC+F/wPywi9iG4stErMRkQotR4K9XUesmMS&#10;zc6G3W1M/fXdQqG3+fieky1704iOnK8tK5hOEhDEhdU1lwoO+9fxHIQPyBoby6Tgmzws88FDhqm2&#10;N/6kbhdKEUPYp6igCqFNpfRFRQb9xLbEkTtbZzBE6EqpHd5iuGnkU5K8SIM1x4YKW1pXVFx3X0bB&#10;8T3Urrls3mZ6O+qe5fHj3p5GSj0O+9UCRKA+/Iv/3Bsd50/h95d4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r/XsMAAADbAAAADwAAAAAAAAAAAAAAAACYAgAAZHJzL2Rv&#10;d25yZXYueG1sUEsFBgAAAAAEAAQA9QAAAIgDAAAAAA==&#10;" filled="f" fillcolor="black [0]" stroked="f" strokecolor="black [0]" strokeweight="0" insetpen="t">
                  <v:textbox inset="2.88pt,2.88pt,2.88pt,2.88pt"/>
                </v:rect>
                <v:rect id="Rectangle 13" o:spid="_x0000_s1029" style="position:absolute;left:10750;top:10740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zN8EA&#10;AADbAAAADwAAAGRycy9kb3ducmV2LnhtbERPS2vCQBC+C/6HZQRvddMIPqKriFBqCx589TzNjklo&#10;djbsbmP8912h4G0+vucs152pRUvOV5YVvI4SEMS51RUXCs6nt5cZCB+QNdaWScGdPKxX/d4SM21v&#10;fKD2GAoRQ9hnqKAMocmk9HlJBv3INsSRu1pnMEToCqkd3mK4qWWaJBNpsOLYUGJD25Lyn+OvUeC+&#10;5u3n+2WnU/7eT/3efhRj0yg1HHSbBYhAXXiK/907Heen8Pg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szfBAAAA2wAAAA8AAAAAAAAAAAAAAAAAmAIAAGRycy9kb3du&#10;cmV2LnhtbFBLBQYAAAAABAAEAPUAAACGAwAAAAA=&#10;" fillcolor="#9c9" stroked="f" strokecolor="black [0]" strokeweight="0" insetpen="t">
                  <v:fill rotate="t" angle="45" focus="100%" type="gradient"/>
                  <v:shadow color="#ccc"/>
                  <v:textbox inset="2.88pt,2.88pt,2.88pt,2.88pt"/>
                </v:rect>
                <v:rect id="Rectangle 14" o:spid="_x0000_s1030" style="position:absolute;left:10726;top:10685;width:5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fAsAA&#10;AADbAAAADwAAAGRycy9kb3ducmV2LnhtbERPS4vCMBC+C/6HMIIX0VQXH1TTooKwh71YBa9DM7bF&#10;ZlKbqPXfbxYWvM3H95xN2plaPKl1lWUF00kEgji3uuJCwfl0GK9AOI+ssbZMCt7kIE36vQ3G2r74&#10;SM/MFyKEsItRQel9E0vp8pIMuoltiAN3ta1BH2BbSN3iK4SbWs6iaCENVhwaSmxoX1J+yx5GwXLX&#10;zKx195HZznc/50udzat9ptRw0G3XIDx1/iP+d3/rMP8L/n4JB8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6fAsAAAADbAAAADwAAAAAAAAAAAAAAAACYAgAAZHJzL2Rvd25y&#10;ZXYueG1sUEsFBgAAAAAEAAQA9QAAAIUDAAAAAA==&#10;" fillcolor="#cccce6" stroked="f" strokecolor="black [0]" strokeweight="0" insetpen="t">
                  <v:fill rotate="t" angle="135" focus="100%" type="gradient"/>
                  <v:shadow color="#ccc"/>
                  <v:textbox inset="2.88pt,2.88pt,2.88pt,2.88pt"/>
                </v:rect>
                <v:rect id="Rectangle 15" o:spid="_x0000_s1031" style="position:absolute;left:10700;top:1073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YL8IA&#10;AADbAAAADwAAAGRycy9kb3ducmV2LnhtbERPTWvCQBC9F/wPywje6sYqRaKraEtRaA81Rs9jdkyC&#10;2dmwu2r8991Cobd5vM+ZLzvTiBs5X1tWMBomIIgLq2suFeT7j+cpCB+QNTaWScGDPCwXvac5ptre&#10;eUe3LJQihrBPUUEVQptK6YuKDPqhbYkjd7bOYIjQlVI7vMdw08iXJHmVBmuODRW29FZRccmuRsHx&#10;Pfscf+Xra+a+Tzt9mTT5dnNQatDvVjMQgbrwL/5zb3WcP4HfX+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xgvwgAAANsAAAAPAAAAAAAAAAAAAAAAAJgCAABkcnMvZG93&#10;bnJldi54bWxQSwUGAAAAAAQABAD1AAAAhwMAAAAA&#10;" stroked="f" strokecolor="black [0]" strokeweight="0" insetpen="t">
                  <v:fill color2="navy" rotate="t" angle="135" focus="100%" type="gradient"/>
                  <v:shadow color="#ccc"/>
                  <v:textbox inset="2.88pt,2.88pt,2.88pt,2.88pt"/>
                </v:rect>
              </v:group>
              <v:line id="Line 16" o:spid="_x0000_s1032" style="position:absolute;flip:x;visibility:visible;mso-wrap-style:square" from="10794,10675" to="10794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twW8IAAADbAAAADwAAAGRycy9kb3ducmV2LnhtbERP0YrCMBB8F+4fwh74IpoqKEc1LYeg&#10;1CdR77jXtVnbcs2mNKnWvzeCIMzDLrMzs7NKe1OLK7WusqxgOolAEOdWV1wo+Dltxl8gnEfWWFsm&#10;BXdykCYfgxXG2t74QNejL0QwYRejgtL7JpbS5SUZdBPbEAfuYluDPqxtIXWLt2BuajmLooU0WHFI&#10;KLGhdUn5/7EzCqp9ts7O3cGb379Rt9u6gLpRavjZfy9BeOr9+/ilznR4fw7PLmE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twW8IAAADbAAAADwAAAAAAAAAAAAAA&#10;AAChAgAAZHJzL2Rvd25yZXYueG1sUEsFBgAAAAAEAAQA+QAAAJADAAAAAA==&#10;" strokeweight="6pt">
                <v:shadow color="#ccc"/>
              </v:line>
              <v:line id="Line 17" o:spid="_x0000_s1033" style="position:absolute;flip:x;visibility:visible;mso-wrap-style:square" from="10700,10793" to="11461,1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vmUb8AAADbAAAADwAAAGRycy9kb3ducmV2LnhtbERPTYvCMBC9L/gfwgheFk0VLFKNIoIo&#10;ntRdPQ/N2BabSW2itv/eCIK3ebzPmS0aU4oH1a6wrGA4iEAQp1YXnCn4/1v3JyCcR9ZYWiYFLTlY&#10;zDs/M0y0ffKBHkefiRDCLkEFufdVIqVLczLoBrYiDtzF1gZ9gHUmdY3PEG5KOYqiWBosODTkWNEq&#10;p/R6vBsFzSY+tftV5n+Xu3M7vm5vaO1OqV63WU5BeGr8V/xxb3WYH8P7l3C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9vmUb8AAADbAAAADwAAAAAAAAAAAAAAAACh&#10;AgAAZHJzL2Rvd25yZXYueG1sUEsFBgAAAAAEAAQA+QAAAI0DAAAAAA==&#10;" strokeweight="2pt">
                <v:shadow color="#ccc"/>
              </v:line>
            </v:group>
          </w:pict>
        </mc:Fallback>
      </mc:AlternateContent>
    </w:r>
    <w:r w:rsidRPr="00F67DF1">
      <w:rPr>
        <w:b/>
        <w:noProof/>
        <w:color w:val="000000" w:themeColor="text1"/>
        <w:sz w:val="16"/>
        <w:szCs w:val="16"/>
        <w:lang w:val="es-MX" w:eastAsia="es-MX"/>
      </w:rPr>
      <w:drawing>
        <wp:anchor distT="36576" distB="36576" distL="36576" distR="36576" simplePos="0" relativeHeight="251664384" behindDoc="0" locked="0" layoutInCell="1" allowOverlap="1" wp14:anchorId="09042C71" wp14:editId="00299158">
          <wp:simplePos x="0" y="0"/>
          <wp:positionH relativeFrom="column">
            <wp:posOffset>8050530</wp:posOffset>
          </wp:positionH>
          <wp:positionV relativeFrom="paragraph">
            <wp:posOffset>-342900</wp:posOffset>
          </wp:positionV>
          <wp:extent cx="664845" cy="885825"/>
          <wp:effectExtent l="1905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67DF1">
      <w:rPr>
        <w:rFonts w:ascii="Lucida Handwriting" w:hAnsi="Lucida Handwriting"/>
        <w:b/>
        <w:color w:val="000000" w:themeColor="text1"/>
        <w:sz w:val="16"/>
        <w:szCs w:val="16"/>
        <w:lang w:val="es-MX"/>
      </w:rPr>
      <w:t>DIRECCION DE ECOLOGIA ADMINISTRACION 2015 -2018.</w:t>
    </w:r>
  </w:p>
  <w:p w:rsidR="00073329" w:rsidRPr="00F67DF1" w:rsidRDefault="00073329" w:rsidP="00073329">
    <w:pPr>
      <w:pStyle w:val="Encabezado"/>
      <w:tabs>
        <w:tab w:val="left" w:pos="2430"/>
      </w:tabs>
      <w:jc w:val="center"/>
      <w:rPr>
        <w:b/>
        <w:color w:val="000000" w:themeColor="text1"/>
        <w:sz w:val="16"/>
        <w:szCs w:val="16"/>
        <w:lang w:val="es-ES"/>
      </w:rPr>
    </w:pPr>
    <w:r w:rsidRPr="00F67DF1">
      <w:rPr>
        <w:rFonts w:ascii="Lucida Handwriting" w:hAnsi="Lucida Handwriting"/>
        <w:b/>
        <w:color w:val="000000" w:themeColor="text1"/>
        <w:sz w:val="16"/>
        <w:szCs w:val="16"/>
        <w:lang w:val="es-MX"/>
      </w:rPr>
      <w:t>M. en C. LUIS ANTONIO JIMENEZ SALCEDO</w:t>
    </w:r>
  </w:p>
  <w:p w:rsidR="00073329" w:rsidRPr="00F67DF1" w:rsidRDefault="00073329" w:rsidP="00073329">
    <w:pPr>
      <w:pStyle w:val="msoaddress"/>
      <w:widowControl w:val="0"/>
      <w:jc w:val="center"/>
      <w:rPr>
        <w:rFonts w:ascii="Lucida Handwriting" w:hAnsi="Lucida Handwriting"/>
        <w:b/>
        <w:color w:val="000000" w:themeColor="text1"/>
        <w:sz w:val="16"/>
        <w:szCs w:val="16"/>
        <w:lang w:val="es-ES"/>
      </w:rPr>
    </w:pPr>
    <w:r w:rsidRPr="00F67DF1">
      <w:rPr>
        <w:rFonts w:ascii="Lucida Handwriting" w:hAnsi="Lucida Handwriting"/>
        <w:b/>
        <w:color w:val="000000" w:themeColor="text1"/>
        <w:sz w:val="16"/>
        <w:szCs w:val="16"/>
        <w:lang w:val="es-ES"/>
      </w:rPr>
      <w:t xml:space="preserve">Correo: </w:t>
    </w:r>
    <w:hyperlink r:id="rId3" w:history="1">
      <w:r w:rsidRPr="00F67DF1">
        <w:rPr>
          <w:rStyle w:val="Hipervnculo"/>
          <w:rFonts w:ascii="Lucida Handwriting" w:hAnsi="Lucida Handwriting"/>
          <w:b/>
          <w:sz w:val="16"/>
          <w:szCs w:val="16"/>
          <w:lang w:val="es-ES"/>
        </w:rPr>
        <w:t>ecologia.mascota@outlook.com</w:t>
      </w:r>
    </w:hyperlink>
  </w:p>
  <w:p w:rsidR="00073329" w:rsidRPr="00F67DF1" w:rsidRDefault="00073329" w:rsidP="00073329">
    <w:pPr>
      <w:pStyle w:val="msoaddress"/>
      <w:widowControl w:val="0"/>
      <w:jc w:val="center"/>
      <w:rPr>
        <w:b/>
        <w:sz w:val="16"/>
        <w:szCs w:val="16"/>
      </w:rPr>
    </w:pPr>
    <w:r w:rsidRPr="00F67DF1">
      <w:rPr>
        <w:rFonts w:ascii="Lucida Handwriting" w:hAnsi="Lucida Handwriting"/>
        <w:b/>
        <w:color w:val="000000" w:themeColor="text1"/>
        <w:sz w:val="16"/>
        <w:szCs w:val="16"/>
        <w:lang w:val="es-ES"/>
      </w:rPr>
      <w:t>AGENDA MENSUAL</w:t>
    </w:r>
  </w:p>
  <w:p w:rsidR="00073329" w:rsidRPr="00F67DF1" w:rsidRDefault="00073329" w:rsidP="00073329">
    <w:pPr>
      <w:pStyle w:val="Encabezado"/>
      <w:rPr>
        <w:sz w:val="16"/>
        <w:szCs w:val="16"/>
        <w:lang w:val="es-MX"/>
      </w:rPr>
    </w:pPr>
  </w:p>
  <w:p w:rsidR="00073329" w:rsidRDefault="000733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29"/>
    <w:rsid w:val="00073329"/>
    <w:rsid w:val="006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29"/>
    <w:pPr>
      <w:spacing w:after="160" w:line="259" w:lineRule="auto"/>
    </w:pPr>
    <w:rPr>
      <w:rFonts w:ascii="Arial" w:hAnsi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329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733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733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07332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Fuentedeprrafopredeter"/>
    <w:rsid w:val="0007332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rsid w:val="000733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3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329"/>
    <w:rPr>
      <w:rFonts w:ascii="Arial" w:hAnsi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73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329"/>
    <w:rPr>
      <w:rFonts w:ascii="Arial" w:hAnsi="Arial"/>
      <w:lang w:val="en-US"/>
    </w:rPr>
  </w:style>
  <w:style w:type="paragraph" w:customStyle="1" w:styleId="msoaddress">
    <w:name w:val="msoaddress"/>
    <w:rsid w:val="00073329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9"/>
      <w:szCs w:val="19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29"/>
    <w:pPr>
      <w:spacing w:after="160" w:line="259" w:lineRule="auto"/>
    </w:pPr>
    <w:rPr>
      <w:rFonts w:ascii="Arial" w:hAnsi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329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733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733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07332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Fuentedeprrafopredeter"/>
    <w:rsid w:val="0007332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rsid w:val="000733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3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329"/>
    <w:rPr>
      <w:rFonts w:ascii="Arial" w:hAnsi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73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329"/>
    <w:rPr>
      <w:rFonts w:ascii="Arial" w:hAnsi="Arial"/>
      <w:lang w:val="en-US"/>
    </w:rPr>
  </w:style>
  <w:style w:type="paragraph" w:customStyle="1" w:styleId="msoaddress">
    <w:name w:val="msoaddress"/>
    <w:rsid w:val="00073329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9"/>
      <w:szCs w:val="19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October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August-2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cologia.mascota@outlook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 Potable</dc:creator>
  <cp:lastModifiedBy>Agua Potable</cp:lastModifiedBy>
  <cp:revision>1</cp:revision>
  <dcterms:created xsi:type="dcterms:W3CDTF">2018-09-24T17:04:00Z</dcterms:created>
  <dcterms:modified xsi:type="dcterms:W3CDTF">2018-09-24T17:10:00Z</dcterms:modified>
</cp:coreProperties>
</file>